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6A" w:rsidRPr="00E209C0" w:rsidRDefault="00DF1B6A" w:rsidP="00DF1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09C0">
        <w:rPr>
          <w:rFonts w:ascii="Times New Roman" w:hAnsi="Times New Roman"/>
          <w:b/>
          <w:sz w:val="24"/>
          <w:szCs w:val="24"/>
        </w:rPr>
        <w:t xml:space="preserve">План урока «Самопознание» </w:t>
      </w:r>
    </w:p>
    <w:p w:rsidR="00DF1B6A" w:rsidRPr="00DB3208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Школа</w:t>
      </w:r>
      <w:r w:rsidRPr="00DB3208">
        <w:rPr>
          <w:rFonts w:ascii="Times New Roman" w:hAnsi="Times New Roman"/>
          <w:sz w:val="24"/>
          <w:szCs w:val="24"/>
        </w:rPr>
        <w:t>: ГУ СОШ</w:t>
      </w:r>
      <w:r w:rsidR="001943EA">
        <w:rPr>
          <w:rFonts w:ascii="Times New Roman" w:hAnsi="Times New Roman"/>
          <w:sz w:val="24"/>
          <w:szCs w:val="24"/>
        </w:rPr>
        <w:t>Г №9</w:t>
      </w:r>
    </w:p>
    <w:p w:rsidR="00DF1B6A" w:rsidRPr="00DB3208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: 11 </w:t>
      </w:r>
      <w:r w:rsidRPr="00DB3208">
        <w:rPr>
          <w:rFonts w:ascii="Times New Roman" w:hAnsi="Times New Roman"/>
          <w:sz w:val="24"/>
          <w:szCs w:val="24"/>
        </w:rPr>
        <w:t>неделя по КТП.</w:t>
      </w:r>
      <w:r w:rsidR="001943EA">
        <w:rPr>
          <w:rFonts w:ascii="Times New Roman" w:hAnsi="Times New Roman"/>
          <w:sz w:val="24"/>
          <w:szCs w:val="24"/>
        </w:rPr>
        <w:t>30.11.2015год</w:t>
      </w:r>
    </w:p>
    <w:p w:rsidR="00DF1B6A" w:rsidRPr="00DB3208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Педагог</w:t>
      </w:r>
      <w:r w:rsidR="001943EA">
        <w:rPr>
          <w:rFonts w:ascii="Times New Roman" w:hAnsi="Times New Roman"/>
          <w:sz w:val="24"/>
          <w:szCs w:val="24"/>
        </w:rPr>
        <w:t>: Анапиянова А.М</w:t>
      </w:r>
    </w:p>
    <w:p w:rsidR="00DF1B6A" w:rsidRPr="00DB3208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Класс</w:t>
      </w:r>
      <w:r w:rsidR="001943EA">
        <w:rPr>
          <w:rFonts w:ascii="Times New Roman" w:hAnsi="Times New Roman"/>
          <w:sz w:val="24"/>
          <w:szCs w:val="24"/>
        </w:rPr>
        <w:t>: 5 «В</w:t>
      </w:r>
      <w:r w:rsidRPr="00DB3208">
        <w:rPr>
          <w:rFonts w:ascii="Times New Roman" w:hAnsi="Times New Roman"/>
          <w:sz w:val="24"/>
          <w:szCs w:val="24"/>
        </w:rPr>
        <w:t>»  Количество учащихся: 2</w:t>
      </w:r>
      <w:r w:rsidR="001943EA">
        <w:rPr>
          <w:rFonts w:ascii="Times New Roman" w:hAnsi="Times New Roman"/>
          <w:sz w:val="24"/>
          <w:szCs w:val="24"/>
        </w:rPr>
        <w:t>5</w:t>
      </w:r>
    </w:p>
    <w:p w:rsidR="00DF1B6A" w:rsidRPr="00DB3208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Тема</w:t>
      </w:r>
      <w:r w:rsidRPr="00DB3208">
        <w:rPr>
          <w:rFonts w:ascii="Times New Roman" w:hAnsi="Times New Roman"/>
          <w:sz w:val="24"/>
          <w:szCs w:val="24"/>
        </w:rPr>
        <w:t>: «</w:t>
      </w:r>
      <w:r w:rsidR="001943EA">
        <w:rPr>
          <w:rFonts w:ascii="Times New Roman" w:hAnsi="Times New Roman"/>
          <w:sz w:val="24"/>
          <w:szCs w:val="24"/>
        </w:rPr>
        <w:t>Дружба мальчиков и девочек</w:t>
      </w:r>
      <w:r w:rsidRPr="00DB3208">
        <w:rPr>
          <w:rFonts w:ascii="Times New Roman" w:hAnsi="Times New Roman"/>
          <w:sz w:val="24"/>
          <w:szCs w:val="24"/>
        </w:rPr>
        <w:t>».</w:t>
      </w:r>
    </w:p>
    <w:p w:rsidR="00DF1B6A" w:rsidRPr="00DB3208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Ценность</w:t>
      </w:r>
      <w:r w:rsidR="00D00C5C">
        <w:rPr>
          <w:rFonts w:ascii="Times New Roman" w:hAnsi="Times New Roman"/>
          <w:sz w:val="24"/>
          <w:szCs w:val="24"/>
        </w:rPr>
        <w:t xml:space="preserve">: </w:t>
      </w:r>
      <w:r w:rsidR="00AD4EEC">
        <w:rPr>
          <w:rFonts w:ascii="Times New Roman" w:hAnsi="Times New Roman"/>
          <w:sz w:val="24"/>
          <w:szCs w:val="24"/>
        </w:rPr>
        <w:t xml:space="preserve"> праведное поведение</w:t>
      </w:r>
    </w:p>
    <w:p w:rsidR="00DF1B6A" w:rsidRDefault="00DF1B6A" w:rsidP="00DF1B6A">
      <w:pPr>
        <w:spacing w:after="0"/>
        <w:rPr>
          <w:rFonts w:ascii="Times New Roman" w:hAnsi="Times New Roman"/>
          <w:sz w:val="24"/>
          <w:szCs w:val="24"/>
        </w:rPr>
      </w:pPr>
      <w:r w:rsidRPr="00DB3208">
        <w:rPr>
          <w:rFonts w:ascii="Times New Roman" w:hAnsi="Times New Roman"/>
          <w:b/>
          <w:sz w:val="24"/>
          <w:szCs w:val="24"/>
        </w:rPr>
        <w:t>Качества</w:t>
      </w:r>
      <w:r w:rsidRPr="00DB3208">
        <w:rPr>
          <w:rFonts w:ascii="Times New Roman" w:hAnsi="Times New Roman"/>
          <w:sz w:val="24"/>
          <w:szCs w:val="24"/>
        </w:rPr>
        <w:t xml:space="preserve">: </w:t>
      </w:r>
      <w:r w:rsidR="00D00C5C">
        <w:rPr>
          <w:rFonts w:ascii="Times New Roman" w:hAnsi="Times New Roman"/>
          <w:sz w:val="24"/>
          <w:szCs w:val="24"/>
        </w:rPr>
        <w:t>доверие, преданность</w:t>
      </w:r>
      <w:r w:rsidRPr="00DB3208">
        <w:rPr>
          <w:rFonts w:ascii="Times New Roman" w:hAnsi="Times New Roman"/>
          <w:sz w:val="24"/>
          <w:szCs w:val="24"/>
        </w:rPr>
        <w:t xml:space="preserve">, отзывчивость, </w:t>
      </w:r>
      <w:r w:rsidR="00D00C5C">
        <w:rPr>
          <w:rFonts w:ascii="Times New Roman" w:hAnsi="Times New Roman"/>
          <w:sz w:val="24"/>
          <w:szCs w:val="24"/>
        </w:rPr>
        <w:t>честность</w:t>
      </w:r>
      <w:r w:rsidRPr="00DB3208">
        <w:rPr>
          <w:rFonts w:ascii="Times New Roman" w:hAnsi="Times New Roman"/>
          <w:sz w:val="24"/>
          <w:szCs w:val="24"/>
        </w:rPr>
        <w:t xml:space="preserve">, </w:t>
      </w:r>
      <w:r w:rsidR="003409C6">
        <w:rPr>
          <w:rFonts w:ascii="Times New Roman" w:hAnsi="Times New Roman"/>
          <w:sz w:val="24"/>
          <w:szCs w:val="24"/>
        </w:rPr>
        <w:t>умение прощать</w:t>
      </w:r>
      <w:r w:rsidR="00D028CE">
        <w:rPr>
          <w:rFonts w:ascii="Times New Roman" w:hAnsi="Times New Roman"/>
          <w:sz w:val="24"/>
          <w:szCs w:val="24"/>
        </w:rPr>
        <w:t>, самообладание</w:t>
      </w:r>
      <w:r w:rsidR="003409C6">
        <w:rPr>
          <w:rFonts w:ascii="Times New Roman" w:hAnsi="Times New Roman"/>
          <w:sz w:val="24"/>
          <w:szCs w:val="24"/>
        </w:rPr>
        <w:t>.</w:t>
      </w:r>
    </w:p>
    <w:p w:rsidR="0039396B" w:rsidRDefault="0039396B" w:rsidP="00DF1B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504"/>
      </w:tblGrid>
      <w:tr w:rsidR="0071191E" w:rsidRPr="00DB3208" w:rsidTr="00AD4A7A">
        <w:tc>
          <w:tcPr>
            <w:tcW w:w="8472" w:type="dxa"/>
            <w:shd w:val="clear" w:color="auto" w:fill="auto"/>
          </w:tcPr>
          <w:p w:rsidR="0039396B" w:rsidRPr="0071191E" w:rsidRDefault="0039396B" w:rsidP="007119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Цель: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углубить представления учащи</w:t>
            </w:r>
            <w:r w:rsidR="006274A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хся о ценности дружбы, пoнимание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знaчимости выпoлнeния </w:t>
            </w:r>
            <w:r w:rsidR="00AD4A7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правил и 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обязательств как один из способов обретения внутреннего покоя.</w:t>
            </w:r>
          </w:p>
          <w:p w:rsidR="0039396B" w:rsidRPr="0071191E" w:rsidRDefault="0039396B" w:rsidP="007119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Задачи: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>-расшиpениe представлений об искренней дрyжбе и ее обязательствах;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>-развитие yмeния pазличать искрeннюю дружбу oт прия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softHyphen/>
              <w:t>тельски</w:t>
            </w:r>
            <w:r w:rsidR="001767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 отношений;</w:t>
            </w:r>
          </w:p>
          <w:p w:rsidR="005B5554" w:rsidRPr="0071191E" w:rsidRDefault="0039396B" w:rsidP="00D02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-вoспитание чувства ответственноcти за созидание искренних и бескорыстныx отношений в дружбе и yмение учащ</w:t>
            </w:r>
            <w:r w:rsidR="001767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ихся жить в коллeктивe и</w:t>
            </w:r>
            <w:r w:rsidR="006274A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причастности к созданию благоприятной атмocферы в классе.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 xml:space="preserve">Ресурсы: </w:t>
            </w:r>
          </w:p>
          <w:p w:rsidR="005B5554" w:rsidRPr="0071191E" w:rsidRDefault="005B5554" w:rsidP="00711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1. Учебник (8 класс) «Самопознание» для общеобразовательных школ.</w:t>
            </w:r>
          </w:p>
          <w:p w:rsidR="005B5554" w:rsidRPr="0071191E" w:rsidRDefault="005B5554" w:rsidP="00711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2.Интернет ресурсы.</w:t>
            </w:r>
          </w:p>
          <w:p w:rsidR="003409C6" w:rsidRPr="0071191E" w:rsidRDefault="005B5554" w:rsidP="00711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3.</w:t>
            </w:r>
            <w:r w:rsidR="003409C6" w:rsidRPr="0071191E">
              <w:rPr>
                <w:rFonts w:ascii="Times New Roman" w:hAnsi="Times New Roman"/>
                <w:sz w:val="24"/>
                <w:szCs w:val="24"/>
              </w:rPr>
              <w:t xml:space="preserve">Маркеры, </w:t>
            </w:r>
          </w:p>
          <w:p w:rsidR="005B5554" w:rsidRPr="0071191E" w:rsidRDefault="003409C6" w:rsidP="00711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листы А3 -4</w:t>
            </w:r>
            <w:r w:rsidR="005B5554" w:rsidRPr="0071191E">
              <w:rPr>
                <w:rFonts w:ascii="Times New Roman" w:hAnsi="Times New Roman"/>
                <w:sz w:val="24"/>
                <w:szCs w:val="24"/>
              </w:rPr>
              <w:t xml:space="preserve"> экз. </w:t>
            </w:r>
          </w:p>
        </w:tc>
      </w:tr>
      <w:tr w:rsidR="0071191E" w:rsidRPr="00DB3208" w:rsidTr="00AD4A7A">
        <w:trPr>
          <w:trHeight w:val="2258"/>
        </w:trPr>
        <w:tc>
          <w:tcPr>
            <w:tcW w:w="8472" w:type="dxa"/>
            <w:shd w:val="clear" w:color="auto" w:fill="auto"/>
          </w:tcPr>
          <w:p w:rsidR="005B5554" w:rsidRPr="0071191E" w:rsidRDefault="005B5554" w:rsidP="00711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Ход урока:</w:t>
            </w:r>
            <w:r w:rsidRPr="0071191E">
              <w:rPr>
                <w:rFonts w:ascii="Times New Roman" w:hAnsi="Times New Roman"/>
                <w:b/>
                <w:i/>
                <w:sz w:val="24"/>
                <w:szCs w:val="24"/>
              </w:rPr>
              <w:t>1.Организационный момент.</w:t>
            </w:r>
            <w:r w:rsidRPr="0071191E">
              <w:rPr>
                <w:rFonts w:ascii="Times New Roman" w:hAnsi="Times New Roman"/>
                <w:i/>
                <w:sz w:val="24"/>
                <w:szCs w:val="24"/>
              </w:rPr>
              <w:t xml:space="preserve"> (1 мин.) </w:t>
            </w:r>
            <w:r w:rsidR="0039396B" w:rsidRPr="0071191E">
              <w:rPr>
                <w:rFonts w:ascii="Times New Roman" w:hAnsi="Times New Roman"/>
                <w:sz w:val="24"/>
                <w:szCs w:val="24"/>
              </w:rPr>
              <w:t>Концентрация на Свете.</w:t>
            </w:r>
          </w:p>
          <w:p w:rsidR="005B5554" w:rsidRPr="0071191E" w:rsidRDefault="0039396B" w:rsidP="0071191E">
            <w:pPr>
              <w:spacing w:before="24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Пожалуйста, сядьте удобно, спину держите прямо. Руки и ноги не скрещивайте. Руки можно положить на колени или на стол. Расслабьтесь. Пожалуйста, закройте глаза. Представьте, что солнечный свет проникает в вашу голову,  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                                                                                                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  светом и освещаются. Руки будут совершать только добрые, хорошие действия и будут помогать всем. Свет опускается  вниз по ногам. Ноги наполняются светом  и освещаются. Ноги будут вести вас только к хорошим местам для совершения добрых дел. Они станут инструментами света и любви. Далее свет поднимается к вашему рту, языку. Язык будет говорить только правду и только хорошие, добрые  слова. Направьте  свет к ушам, уши будут слушать хорошие слова, прекрасные звуки. Свет достигает глаз, глаза будут смотреть только на хорошее. Ваша голова наполнилась светом, и в вашей голове только добрые, светлые мысли. 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  конфликты.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Покоя…                                                                                                                           Теперь поместите этот Свет снова в ваше сердце. Вся Вселенная, наполненная Светом, находится в вашем сердце.  Сохраните её такой прекрасной. Потихонечку можно открывать глаза. Спасибо.</w:t>
            </w:r>
          </w:p>
        </w:tc>
        <w:tc>
          <w:tcPr>
            <w:tcW w:w="2504" w:type="dxa"/>
            <w:shd w:val="clear" w:color="auto" w:fill="auto"/>
          </w:tcPr>
          <w:p w:rsidR="003409C6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 xml:space="preserve">Чтение под музыку «Хрустальная печаль». </w:t>
            </w:r>
          </w:p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  <w:p w:rsidR="005B5554" w:rsidRPr="0071191E" w:rsidRDefault="005B5554" w:rsidP="002F3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1E" w:rsidRPr="00DB3208" w:rsidTr="00AD4A7A">
        <w:trPr>
          <w:trHeight w:val="2085"/>
        </w:trPr>
        <w:tc>
          <w:tcPr>
            <w:tcW w:w="8472" w:type="dxa"/>
            <w:shd w:val="clear" w:color="auto" w:fill="auto"/>
          </w:tcPr>
          <w:p w:rsidR="0039396B" w:rsidRPr="0071191E" w:rsidRDefault="005B5554" w:rsidP="0071191E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2.Проверка домашнего задания. </w:t>
            </w:r>
          </w:p>
          <w:p w:rsidR="005B5554" w:rsidRPr="0071191E" w:rsidRDefault="0039396B" w:rsidP="006274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Беседа: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1. Как вы думаeте, легкo ли найти дpуга? </w:t>
            </w:r>
            <w:r w:rsidR="009E53B7"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Почему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?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>2. Что, нa ваш взгляд, красит дрyжбу?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>3. Как можно oбъяcнить смыcл пословицы «Друзeй мнoго, а друга нет»?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  <w:r w:rsidR="006274A4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  <w:r w:rsidRPr="0071191E">
              <w:rPr>
                <w:rFonts w:ascii="Times New Roman" w:hAnsi="Times New Roman"/>
                <w:sz w:val="24"/>
                <w:szCs w:val="24"/>
                <w:lang w:val="kk-KZ" w:eastAsia="ru-RU"/>
              </w:rPr>
              <w:t>. Как раcпознать иcтиннyю дружбу?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(5-6 мин.)</w:t>
            </w:r>
          </w:p>
        </w:tc>
      </w:tr>
      <w:tr w:rsidR="0071191E" w:rsidRPr="00DB3208" w:rsidTr="00AD4A7A">
        <w:tc>
          <w:tcPr>
            <w:tcW w:w="8472" w:type="dxa"/>
            <w:shd w:val="clear" w:color="auto" w:fill="auto"/>
          </w:tcPr>
          <w:p w:rsidR="005B5554" w:rsidRPr="0071191E" w:rsidRDefault="005B5554" w:rsidP="002F3ED2">
            <w:pPr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3.Позитивное высказывание. Цитата</w:t>
            </w:r>
            <w:r w:rsidRPr="0071191E">
              <w:rPr>
                <w:rFonts w:ascii="Times New Roman" w:hAnsi="Times New Roman"/>
                <w:sz w:val="24"/>
                <w:szCs w:val="24"/>
              </w:rPr>
              <w:t>. (2-3 мин)</w:t>
            </w:r>
          </w:p>
          <w:p w:rsidR="009E53B7" w:rsidRPr="0071191E" w:rsidRDefault="009E53B7" w:rsidP="0071191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sz w:val="24"/>
                <w:szCs w:val="24"/>
              </w:rPr>
              <w:t>«Дружба приумножает радости и дробит печали».</w:t>
            </w:r>
          </w:p>
          <w:p w:rsidR="005B5554" w:rsidRPr="0071191E" w:rsidRDefault="009E53B7" w:rsidP="007119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 xml:space="preserve"> (Генри Джордж Бон)</w:t>
            </w:r>
          </w:p>
          <w:p w:rsidR="005B5554" w:rsidRPr="0071191E" w:rsidRDefault="005B5554" w:rsidP="002F3E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5B5554" w:rsidRPr="0071191E" w:rsidRDefault="005B5554" w:rsidP="009E53B7">
            <w:pPr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Как вы понимаете смысл данного высказывания?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(2-3 мин)</w:t>
            </w:r>
          </w:p>
        </w:tc>
      </w:tr>
      <w:tr w:rsidR="0071191E" w:rsidRPr="00DB3208" w:rsidTr="00AD4A7A">
        <w:tc>
          <w:tcPr>
            <w:tcW w:w="8472" w:type="dxa"/>
            <w:shd w:val="clear" w:color="auto" w:fill="auto"/>
          </w:tcPr>
          <w:p w:rsidR="00F257D1" w:rsidRPr="0071191E" w:rsidRDefault="005B5554" w:rsidP="0071191E">
            <w:pPr>
              <w:spacing w:after="0"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4764DB" w:rsidRPr="0071191E">
              <w:rPr>
                <w:rFonts w:ascii="Times New Roman" w:hAnsi="Times New Roman"/>
                <w:b/>
                <w:sz w:val="24"/>
                <w:szCs w:val="24"/>
              </w:rPr>
              <w:t>Чтение п</w:t>
            </w:r>
            <w:r w:rsidR="00F257D1" w:rsidRPr="0071191E">
              <w:rPr>
                <w:rFonts w:ascii="Times New Roman" w:hAnsi="Times New Roman"/>
                <w:b/>
                <w:iCs/>
                <w:sz w:val="24"/>
                <w:szCs w:val="24"/>
              </w:rPr>
              <w:t>ритч</w:t>
            </w:r>
            <w:r w:rsidR="004764DB" w:rsidRPr="0071191E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="00F257D1" w:rsidRPr="0071191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F257D1" w:rsidRPr="0071191E" w:rsidRDefault="00F257D1" w:rsidP="0071191E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«Обиды и Радости»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Как-то, два друга много дней  шли  по пустыне.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Однажды они поспорили, и один из них сгоряча дал пощёчину другому. Его друг, почувствовал боль, но ничего не сказал.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Молча, он написал на песке: "Сегодня мой самый лучший друг дал мне пощёчину".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Когда он пришёл в себя, то высек на камне: "Сегодня мой самый лучший друг спас мне жизнь".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Первый спросил его: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- Когда я тебя обидел, ты написал на песке, а теперь ты пишешь на камне. Почему? </w:t>
            </w:r>
          </w:p>
          <w:p w:rsidR="004764DB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   И друг ответил: </w:t>
            </w:r>
          </w:p>
          <w:p w:rsidR="00F257D1" w:rsidRPr="0071191E" w:rsidRDefault="004764DB" w:rsidP="0071191E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(вначале слушаем варианты учащихся, затем читаем оригинал)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  -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iCs/>
                <w:sz w:val="24"/>
                <w:szCs w:val="24"/>
              </w:rPr>
              <w:t>   Научись писать обиды на песке и высекать радости на камне. Оставь немного времени для жизни! И пусть тебе будет легко и светло…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Беседа:</w:t>
            </w:r>
          </w:p>
          <w:p w:rsidR="00F257D1" w:rsidRPr="0071191E" w:rsidRDefault="00F257D1" w:rsidP="0071191E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91E">
              <w:rPr>
                <w:rFonts w:ascii="Times New Roman" w:hAnsi="Times New Roman"/>
                <w:i/>
                <w:sz w:val="24"/>
                <w:szCs w:val="24"/>
              </w:rPr>
              <w:t>– О чем эта притча, чему она учит нас?</w:t>
            </w:r>
          </w:p>
          <w:p w:rsidR="005B5554" w:rsidRPr="0071191E" w:rsidRDefault="00F257D1" w:rsidP="00F257D1">
            <w:pPr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="004764DB" w:rsidRPr="0071191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1191E">
              <w:rPr>
                <w:rFonts w:ascii="Times New Roman" w:hAnsi="Times New Roman"/>
                <w:sz w:val="24"/>
                <w:szCs w:val="24"/>
              </w:rPr>
              <w:t xml:space="preserve">а, действительно, ребята, нужно уметь прощать обиды, помня все хорошее, что сделал для вас ваш друг. 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(7 мин)</w:t>
            </w:r>
          </w:p>
          <w:p w:rsidR="004764DB" w:rsidRPr="0071191E" w:rsidRDefault="004764DB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стр. 80-81</w:t>
            </w:r>
          </w:p>
        </w:tc>
      </w:tr>
      <w:tr w:rsidR="0071191E" w:rsidRPr="00DB3208" w:rsidTr="00AD4A7A">
        <w:trPr>
          <w:trHeight w:val="701"/>
        </w:trPr>
        <w:tc>
          <w:tcPr>
            <w:tcW w:w="8472" w:type="dxa"/>
            <w:shd w:val="clear" w:color="auto" w:fill="auto"/>
          </w:tcPr>
          <w:p w:rsidR="005B5554" w:rsidRPr="0071191E" w:rsidRDefault="005B5554" w:rsidP="002F3E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5.Упражнение</w:t>
            </w:r>
            <w:r w:rsidR="00CB7A0B" w:rsidRPr="007119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17A04">
              <w:rPr>
                <w:rFonts w:ascii="Times New Roman" w:hAnsi="Times New Roman"/>
                <w:b/>
                <w:sz w:val="24"/>
                <w:szCs w:val="24"/>
              </w:rPr>
              <w:t>«Коллективная ходьба»</w:t>
            </w:r>
          </w:p>
          <w:p w:rsidR="005B5554" w:rsidRPr="0071191E" w:rsidRDefault="00117A04" w:rsidP="00117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Разделиться на 2 группы и каждая группа должна пройти несколько шагов «Нога к ноге»  и найти общий стиль для того чтобы пройти успешно путь.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5B5554" w:rsidRPr="0071191E" w:rsidRDefault="005B5554" w:rsidP="0071191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1E" w:rsidRPr="00DB3208" w:rsidTr="00AD4A7A">
        <w:trPr>
          <w:trHeight w:val="3030"/>
        </w:trPr>
        <w:tc>
          <w:tcPr>
            <w:tcW w:w="8472" w:type="dxa"/>
            <w:shd w:val="clear" w:color="auto" w:fill="auto"/>
          </w:tcPr>
          <w:p w:rsidR="009E53B7" w:rsidRPr="0071191E" w:rsidRDefault="005B5554" w:rsidP="00711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6.Творческая деятельность.</w:t>
            </w: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делятся на </w:t>
            </w:r>
            <w:r w:rsidR="009E53B7" w:rsidRPr="007119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 групп</w:t>
            </w:r>
            <w:r w:rsidR="009E53B7" w:rsidRPr="0071191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, и каждая группа получает </w:t>
            </w:r>
            <w:r w:rsidR="009E53B7" w:rsidRPr="0071191E">
              <w:rPr>
                <w:rFonts w:ascii="Times New Roman" w:hAnsi="Times New Roman"/>
                <w:bCs/>
                <w:sz w:val="24"/>
                <w:szCs w:val="24"/>
              </w:rPr>
              <w:t>задание в конверте.</w:t>
            </w:r>
          </w:p>
          <w:p w:rsidR="00CB7A0B" w:rsidRPr="0071191E" w:rsidRDefault="003409C6" w:rsidP="00711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>Конверт № 1</w:t>
            </w:r>
            <w:r w:rsidR="00CB7A0B"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  Разработка истинных «Законов дружбы» для всех. </w:t>
            </w:r>
          </w:p>
          <w:p w:rsidR="003409C6" w:rsidRPr="0071191E" w:rsidRDefault="003409C6" w:rsidP="00711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>Конверт № 2</w:t>
            </w:r>
            <w:r w:rsidR="00CB7A0B"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  Нарисовать символ дружбы.</w:t>
            </w:r>
          </w:p>
          <w:p w:rsidR="003409C6" w:rsidRPr="0071191E" w:rsidRDefault="003409C6" w:rsidP="00711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>Конверт № 3</w:t>
            </w:r>
            <w:r w:rsidR="00CB7A0B"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  Написать синквейн на слово ДРУЖБА</w:t>
            </w:r>
            <w:r w:rsidR="00D26CAB" w:rsidRPr="0071191E">
              <w:rPr>
                <w:rFonts w:ascii="Times New Roman" w:hAnsi="Times New Roman"/>
                <w:bCs/>
                <w:sz w:val="24"/>
                <w:szCs w:val="24"/>
              </w:rPr>
              <w:t xml:space="preserve"> или ДРУГ</w:t>
            </w:r>
          </w:p>
          <w:p w:rsidR="003409C6" w:rsidRPr="0071191E" w:rsidRDefault="003409C6" w:rsidP="00711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Cs/>
                <w:sz w:val="24"/>
                <w:szCs w:val="24"/>
              </w:rPr>
              <w:t>Конверт № 4</w:t>
            </w:r>
            <w:r w:rsidR="00117A04">
              <w:rPr>
                <w:rFonts w:ascii="Times New Roman" w:hAnsi="Times New Roman"/>
                <w:bCs/>
                <w:sz w:val="24"/>
                <w:szCs w:val="24"/>
              </w:rPr>
              <w:t xml:space="preserve">Написать </w:t>
            </w:r>
            <w:r w:rsidR="006274A4">
              <w:rPr>
                <w:rFonts w:ascii="Times New Roman" w:hAnsi="Times New Roman"/>
                <w:bCs/>
                <w:sz w:val="24"/>
                <w:szCs w:val="24"/>
              </w:rPr>
              <w:t>объявление «Ищу друга»</w:t>
            </w:r>
            <w:r w:rsidR="00117A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E53B7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«Закон</w:t>
            </w:r>
            <w:r w:rsidR="00CB7A0B" w:rsidRPr="007119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7119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дружбы» (правила).</w:t>
            </w:r>
          </w:p>
          <w:p w:rsidR="009E53B7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bCs/>
                <w:sz w:val="24"/>
                <w:szCs w:val="24"/>
              </w:rPr>
              <w:t>у друзей должны быть:</w:t>
            </w:r>
          </w:p>
          <w:p w:rsidR="009E53B7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- взаимная поддержка;</w:t>
            </w:r>
          </w:p>
          <w:p w:rsidR="009E53B7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- терпение</w:t>
            </w:r>
            <w:r w:rsidR="00CB7A0B" w:rsidRPr="007119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3B7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- понимание</w:t>
            </w:r>
            <w:r w:rsidR="00CB7A0B" w:rsidRPr="007119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3B7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- уважение</w:t>
            </w:r>
            <w:r w:rsidR="00CB7A0B" w:rsidRPr="0071191E">
              <w:rPr>
                <w:rFonts w:ascii="Times New Roman" w:hAnsi="Times New Roman"/>
                <w:sz w:val="24"/>
                <w:szCs w:val="24"/>
              </w:rPr>
              <w:t xml:space="preserve"> и честность;</w:t>
            </w:r>
          </w:p>
          <w:p w:rsidR="00CB7A0B" w:rsidRPr="0071191E" w:rsidRDefault="009E53B7" w:rsidP="0071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- помощь в случае нужды;</w:t>
            </w:r>
            <w:r w:rsidRPr="0071191E">
              <w:rPr>
                <w:rFonts w:ascii="Times New Roman" w:hAnsi="Times New Roman"/>
                <w:sz w:val="24"/>
                <w:szCs w:val="24"/>
              </w:rPr>
              <w:br/>
              <w:t>- уверенность в друге и доверие к нему;</w:t>
            </w:r>
            <w:r w:rsidRPr="0071191E">
              <w:rPr>
                <w:rFonts w:ascii="Times New Roman" w:hAnsi="Times New Roman"/>
                <w:sz w:val="24"/>
                <w:szCs w:val="24"/>
              </w:rPr>
              <w:br/>
              <w:t>- защита друга в его отсутств</w:t>
            </w:r>
            <w:r w:rsidR="004764DB" w:rsidRPr="0071191E">
              <w:rPr>
                <w:rFonts w:ascii="Times New Roman" w:hAnsi="Times New Roman"/>
                <w:sz w:val="24"/>
                <w:szCs w:val="24"/>
              </w:rPr>
              <w:t>ие;</w:t>
            </w:r>
            <w:r w:rsidR="004764DB" w:rsidRPr="0071191E">
              <w:rPr>
                <w:rFonts w:ascii="Times New Roman" w:hAnsi="Times New Roman"/>
                <w:sz w:val="24"/>
                <w:szCs w:val="24"/>
              </w:rPr>
              <w:br/>
              <w:t>- принятие успехов друга;</w:t>
            </w:r>
          </w:p>
          <w:p w:rsidR="009E53B7" w:rsidRPr="0071191E" w:rsidRDefault="00CB7A0B" w:rsidP="007119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- преданность.</w:t>
            </w:r>
            <w:r w:rsidR="004764DB" w:rsidRPr="0071191E">
              <w:rPr>
                <w:rFonts w:ascii="Times New Roman" w:hAnsi="Times New Roman"/>
                <w:sz w:val="24"/>
                <w:szCs w:val="24"/>
              </w:rPr>
              <w:br/>
            </w:r>
            <w:r w:rsidR="009E53B7" w:rsidRPr="0071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вы соблюдаете большинство этих правил, </w:t>
            </w:r>
          </w:p>
          <w:p w:rsidR="009E53B7" w:rsidRPr="0071191E" w:rsidRDefault="009E53B7" w:rsidP="00627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 ваша дружба будет долгой и приносить радость </w:t>
            </w:r>
            <w:r w:rsidR="006274A4">
              <w:rPr>
                <w:rFonts w:ascii="Times New Roman" w:hAnsi="Times New Roman"/>
                <w:b/>
                <w:bCs/>
                <w:sz w:val="24"/>
                <w:szCs w:val="24"/>
              </w:rPr>
              <w:t>и душевный покой!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Групповая работа</w:t>
            </w:r>
          </w:p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(10-15 мин)</w:t>
            </w:r>
          </w:p>
          <w:p w:rsidR="005B5554" w:rsidRPr="0071191E" w:rsidRDefault="005B5554" w:rsidP="0071191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1E" w:rsidRPr="00DB3208" w:rsidTr="00AD4A7A">
        <w:trPr>
          <w:trHeight w:val="495"/>
        </w:trPr>
        <w:tc>
          <w:tcPr>
            <w:tcW w:w="8472" w:type="dxa"/>
            <w:shd w:val="clear" w:color="auto" w:fill="auto"/>
          </w:tcPr>
          <w:p w:rsidR="005B5554" w:rsidRPr="0071191E" w:rsidRDefault="005B5554" w:rsidP="00D26CAB">
            <w:pPr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 xml:space="preserve">7.Групповое пение. </w:t>
            </w:r>
            <w:r w:rsidRPr="0071191E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="00117A04">
              <w:rPr>
                <w:rFonts w:ascii="Times New Roman" w:hAnsi="Times New Roman"/>
                <w:sz w:val="24"/>
                <w:szCs w:val="24"/>
              </w:rPr>
              <w:t>о друге ( В.Высоцкий).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</w:tc>
      </w:tr>
      <w:tr w:rsidR="0071191E" w:rsidRPr="00DB3208" w:rsidTr="00AD4A7A">
        <w:tc>
          <w:tcPr>
            <w:tcW w:w="8472" w:type="dxa"/>
            <w:shd w:val="clear" w:color="auto" w:fill="auto"/>
          </w:tcPr>
          <w:p w:rsidR="005B5554" w:rsidRPr="0071191E" w:rsidRDefault="005B5554" w:rsidP="002F3ED2">
            <w:pPr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8.Домашнее задание.</w:t>
            </w:r>
          </w:p>
          <w:p w:rsidR="005B5554" w:rsidRPr="0071191E" w:rsidRDefault="005B5554" w:rsidP="003409C6">
            <w:pPr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="003409C6" w:rsidRPr="0071191E">
              <w:rPr>
                <w:rFonts w:ascii="Times New Roman" w:hAnsi="Times New Roman"/>
                <w:sz w:val="24"/>
                <w:szCs w:val="24"/>
              </w:rPr>
              <w:t xml:space="preserve"> рубрику«Подумаем об этом» </w:t>
            </w:r>
            <w:r w:rsidRPr="0071191E">
              <w:rPr>
                <w:rFonts w:ascii="Times New Roman" w:hAnsi="Times New Roman"/>
                <w:sz w:val="24"/>
                <w:szCs w:val="24"/>
              </w:rPr>
              <w:t xml:space="preserve">в учебнике на стр. </w:t>
            </w:r>
            <w:r w:rsidR="003409C6" w:rsidRPr="0071191E">
              <w:rPr>
                <w:rFonts w:ascii="Times New Roman" w:hAnsi="Times New Roman"/>
                <w:sz w:val="24"/>
                <w:szCs w:val="24"/>
              </w:rPr>
              <w:t>78</w:t>
            </w:r>
            <w:r w:rsidRPr="0071191E">
              <w:rPr>
                <w:rFonts w:ascii="Times New Roman" w:hAnsi="Times New Roman"/>
                <w:sz w:val="24"/>
                <w:szCs w:val="24"/>
              </w:rPr>
              <w:t>-</w:t>
            </w:r>
            <w:r w:rsidR="003409C6" w:rsidRPr="007119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1E" w:rsidRPr="00DB3208" w:rsidTr="00AD4A7A">
        <w:tc>
          <w:tcPr>
            <w:tcW w:w="8472" w:type="dxa"/>
            <w:shd w:val="clear" w:color="auto" w:fill="auto"/>
          </w:tcPr>
          <w:p w:rsidR="005B5554" w:rsidRPr="0071191E" w:rsidRDefault="005B5554" w:rsidP="003409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1E">
              <w:rPr>
                <w:rFonts w:ascii="Times New Roman" w:hAnsi="Times New Roman"/>
                <w:b/>
                <w:sz w:val="24"/>
                <w:szCs w:val="24"/>
              </w:rPr>
              <w:t>9.Заключительная минута урока.</w:t>
            </w:r>
            <w:r w:rsidR="001767AA">
              <w:rPr>
                <w:rFonts w:ascii="Times New Roman" w:hAnsi="Times New Roman"/>
                <w:b/>
                <w:sz w:val="24"/>
                <w:szCs w:val="24"/>
              </w:rPr>
              <w:t>Позитивный видеоролик о дружбе.</w:t>
            </w:r>
            <w:bookmarkStart w:id="0" w:name="_GoBack"/>
            <w:bookmarkEnd w:id="0"/>
            <w:r w:rsidRPr="00711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теперь сядьте удобно, дышите глубоко и закройте глаза, вспомните, все то хорошее, что было на этом уроке, все добрые дела, о которых мы говорили, и те прекрасные чувства,  которые мы испытывали и поместите это добро в своё Сердце и живите с ним! А теперь откройте глаза, спасибо вам за работу.</w:t>
            </w:r>
          </w:p>
          <w:p w:rsidR="005B5554" w:rsidRPr="0071191E" w:rsidRDefault="005B5554" w:rsidP="00711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окончен.</w:t>
            </w:r>
          </w:p>
        </w:tc>
        <w:tc>
          <w:tcPr>
            <w:tcW w:w="2504" w:type="dxa"/>
            <w:shd w:val="clear" w:color="auto" w:fill="auto"/>
          </w:tcPr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1E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  <w:p w:rsidR="005B5554" w:rsidRPr="0071191E" w:rsidRDefault="005B5554" w:rsidP="00711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554" w:rsidRPr="00DB3208" w:rsidRDefault="005B5554" w:rsidP="005B5554">
      <w:pPr>
        <w:spacing w:after="0"/>
        <w:rPr>
          <w:rFonts w:ascii="Times New Roman" w:hAnsi="Times New Roman"/>
          <w:sz w:val="24"/>
          <w:szCs w:val="24"/>
        </w:rPr>
      </w:pPr>
    </w:p>
    <w:p w:rsidR="005B5554" w:rsidRDefault="005B5554" w:rsidP="00DF1B6A">
      <w:pPr>
        <w:spacing w:after="0"/>
        <w:rPr>
          <w:rFonts w:ascii="Times New Roman" w:hAnsi="Times New Roman"/>
          <w:sz w:val="24"/>
          <w:szCs w:val="24"/>
        </w:rPr>
      </w:pPr>
    </w:p>
    <w:p w:rsidR="00D00C5C" w:rsidRPr="00DB3208" w:rsidRDefault="00D00C5C" w:rsidP="00DF1B6A">
      <w:pPr>
        <w:spacing w:after="0"/>
        <w:rPr>
          <w:rFonts w:ascii="Times New Roman" w:hAnsi="Times New Roman"/>
          <w:sz w:val="24"/>
          <w:szCs w:val="24"/>
        </w:rPr>
      </w:pPr>
    </w:p>
    <w:p w:rsidR="00297C24" w:rsidRPr="00D00C5C" w:rsidRDefault="00297C24" w:rsidP="00FB7055">
      <w:pPr>
        <w:autoSpaceDN w:val="0"/>
        <w:spacing w:after="0" w:line="24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297C24" w:rsidRPr="00D00C5C" w:rsidSect="00742C99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F2" w:rsidRDefault="00A454F2">
      <w:r>
        <w:separator/>
      </w:r>
    </w:p>
  </w:endnote>
  <w:endnote w:type="continuationSeparator" w:id="1">
    <w:p w:rsidR="00A454F2" w:rsidRDefault="00A4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24" w:rsidRDefault="001964DF" w:rsidP="00CE01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7C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7C24" w:rsidRDefault="00297C24" w:rsidP="009E5C1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24" w:rsidRDefault="001964DF" w:rsidP="00CE01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7C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4EEC">
      <w:rPr>
        <w:rStyle w:val="ab"/>
        <w:noProof/>
      </w:rPr>
      <w:t>1</w:t>
    </w:r>
    <w:r>
      <w:rPr>
        <w:rStyle w:val="ab"/>
      </w:rPr>
      <w:fldChar w:fldCharType="end"/>
    </w:r>
  </w:p>
  <w:p w:rsidR="00297C24" w:rsidRDefault="00297C24" w:rsidP="009E5C1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F2" w:rsidRDefault="00A454F2">
      <w:r>
        <w:separator/>
      </w:r>
    </w:p>
  </w:footnote>
  <w:footnote w:type="continuationSeparator" w:id="1">
    <w:p w:rsidR="00A454F2" w:rsidRDefault="00A45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C44"/>
    <w:multiLevelType w:val="multilevel"/>
    <w:tmpl w:val="656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870E1"/>
    <w:multiLevelType w:val="hybridMultilevel"/>
    <w:tmpl w:val="73DADF1A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919"/>
    <w:rsid w:val="0003183D"/>
    <w:rsid w:val="00033B50"/>
    <w:rsid w:val="000654B2"/>
    <w:rsid w:val="000F3A89"/>
    <w:rsid w:val="00117A04"/>
    <w:rsid w:val="001307E9"/>
    <w:rsid w:val="00145CC2"/>
    <w:rsid w:val="001767AA"/>
    <w:rsid w:val="001822BF"/>
    <w:rsid w:val="001943EA"/>
    <w:rsid w:val="001964DF"/>
    <w:rsid w:val="001B6A32"/>
    <w:rsid w:val="001E0ADC"/>
    <w:rsid w:val="001E3948"/>
    <w:rsid w:val="00271DC9"/>
    <w:rsid w:val="00297C24"/>
    <w:rsid w:val="002C014B"/>
    <w:rsid w:val="002D78C5"/>
    <w:rsid w:val="00331E28"/>
    <w:rsid w:val="003409C6"/>
    <w:rsid w:val="0034685D"/>
    <w:rsid w:val="0039396B"/>
    <w:rsid w:val="00396E4F"/>
    <w:rsid w:val="003B6B2A"/>
    <w:rsid w:val="003D2636"/>
    <w:rsid w:val="003E05DD"/>
    <w:rsid w:val="0043220F"/>
    <w:rsid w:val="00452DC4"/>
    <w:rsid w:val="00457CBB"/>
    <w:rsid w:val="00465E80"/>
    <w:rsid w:val="004764DB"/>
    <w:rsid w:val="004802F7"/>
    <w:rsid w:val="004B4C28"/>
    <w:rsid w:val="004F2A54"/>
    <w:rsid w:val="005710DE"/>
    <w:rsid w:val="005B5554"/>
    <w:rsid w:val="006274A4"/>
    <w:rsid w:val="00694F7F"/>
    <w:rsid w:val="006A3CFC"/>
    <w:rsid w:val="006E15A8"/>
    <w:rsid w:val="006F38E9"/>
    <w:rsid w:val="0071191E"/>
    <w:rsid w:val="00734CE9"/>
    <w:rsid w:val="00742C99"/>
    <w:rsid w:val="00766619"/>
    <w:rsid w:val="00775684"/>
    <w:rsid w:val="0078521D"/>
    <w:rsid w:val="00794B0B"/>
    <w:rsid w:val="007D638E"/>
    <w:rsid w:val="007E0415"/>
    <w:rsid w:val="00812057"/>
    <w:rsid w:val="008418CA"/>
    <w:rsid w:val="008822E9"/>
    <w:rsid w:val="008A075A"/>
    <w:rsid w:val="008A1536"/>
    <w:rsid w:val="008A3BFE"/>
    <w:rsid w:val="009349A3"/>
    <w:rsid w:val="00941DE3"/>
    <w:rsid w:val="009460BB"/>
    <w:rsid w:val="009574A7"/>
    <w:rsid w:val="00980280"/>
    <w:rsid w:val="00995B38"/>
    <w:rsid w:val="00997944"/>
    <w:rsid w:val="009A6F65"/>
    <w:rsid w:val="009C2A99"/>
    <w:rsid w:val="009D1182"/>
    <w:rsid w:val="009E53B7"/>
    <w:rsid w:val="009E5C13"/>
    <w:rsid w:val="009F26FD"/>
    <w:rsid w:val="00A26919"/>
    <w:rsid w:val="00A454F2"/>
    <w:rsid w:val="00AA57F4"/>
    <w:rsid w:val="00AD2329"/>
    <w:rsid w:val="00AD4613"/>
    <w:rsid w:val="00AD4A7A"/>
    <w:rsid w:val="00AD4EEC"/>
    <w:rsid w:val="00AD6B52"/>
    <w:rsid w:val="00B123E0"/>
    <w:rsid w:val="00B400F2"/>
    <w:rsid w:val="00BB0F17"/>
    <w:rsid w:val="00BC25BE"/>
    <w:rsid w:val="00C36C06"/>
    <w:rsid w:val="00C41822"/>
    <w:rsid w:val="00C664C1"/>
    <w:rsid w:val="00C809CD"/>
    <w:rsid w:val="00CB167F"/>
    <w:rsid w:val="00CB7A0B"/>
    <w:rsid w:val="00CC7A3B"/>
    <w:rsid w:val="00CE0198"/>
    <w:rsid w:val="00D00C5C"/>
    <w:rsid w:val="00D028CE"/>
    <w:rsid w:val="00D203F4"/>
    <w:rsid w:val="00D26CAB"/>
    <w:rsid w:val="00DB5877"/>
    <w:rsid w:val="00DC48BC"/>
    <w:rsid w:val="00DF1948"/>
    <w:rsid w:val="00DF1B6A"/>
    <w:rsid w:val="00E61477"/>
    <w:rsid w:val="00E77E3B"/>
    <w:rsid w:val="00EA15C5"/>
    <w:rsid w:val="00ED2211"/>
    <w:rsid w:val="00F06552"/>
    <w:rsid w:val="00F257D1"/>
    <w:rsid w:val="00F50EE6"/>
    <w:rsid w:val="00F56775"/>
    <w:rsid w:val="00F8508E"/>
    <w:rsid w:val="00F8757B"/>
    <w:rsid w:val="00F949A0"/>
    <w:rsid w:val="00FB0EC5"/>
    <w:rsid w:val="00FB7055"/>
    <w:rsid w:val="00FF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B705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74A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semiHidden/>
    <w:rsid w:val="008418C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418CA"/>
    <w:rPr>
      <w:rFonts w:cs="Times New Roman"/>
    </w:rPr>
  </w:style>
  <w:style w:type="paragraph" w:styleId="a4">
    <w:name w:val="List Paragraph"/>
    <w:basedOn w:val="a"/>
    <w:uiPriority w:val="99"/>
    <w:qFormat/>
    <w:rsid w:val="00742C9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A153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E74A3D"/>
    <w:rPr>
      <w:lang w:eastAsia="en-US"/>
    </w:rPr>
  </w:style>
  <w:style w:type="paragraph" w:styleId="a7">
    <w:name w:val="Normal (Web)"/>
    <w:basedOn w:val="a"/>
    <w:uiPriority w:val="99"/>
    <w:rsid w:val="00FB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FB7055"/>
    <w:rPr>
      <w:i/>
    </w:rPr>
  </w:style>
  <w:style w:type="paragraph" w:styleId="a9">
    <w:name w:val="footer"/>
    <w:basedOn w:val="a"/>
    <w:link w:val="aa"/>
    <w:uiPriority w:val="99"/>
    <w:rsid w:val="009E5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74A3D"/>
    <w:rPr>
      <w:lang w:eastAsia="en-US"/>
    </w:rPr>
  </w:style>
  <w:style w:type="character" w:styleId="ab">
    <w:name w:val="page number"/>
    <w:uiPriority w:val="99"/>
    <w:rsid w:val="009E5C13"/>
    <w:rPr>
      <w:rFonts w:cs="Times New Roman"/>
    </w:rPr>
  </w:style>
  <w:style w:type="table" w:styleId="ac">
    <w:name w:val="Table Grid"/>
    <w:basedOn w:val="a1"/>
    <w:uiPriority w:val="59"/>
    <w:locked/>
    <w:rsid w:val="005B55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740">
                      <w:marLeft w:val="150"/>
                      <w:marRight w:val="150"/>
                      <w:marTop w:val="60"/>
                      <w:marBottom w:val="150"/>
                      <w:divBdr>
                        <w:top w:val="single" w:sz="6" w:space="8" w:color="E2E0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1627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7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749">
                      <w:marLeft w:val="0"/>
                      <w:marRight w:val="4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74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1627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7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Многопрофильная гимназия № 41 им</vt:lpstr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Многопрофильная гимназия № 41 им</dc:title>
  <dc:subject/>
  <dc:creator>Виктор Рыбалкин</dc:creator>
  <cp:keywords/>
  <dc:description/>
  <cp:lastModifiedBy>Соцпедагог</cp:lastModifiedBy>
  <cp:revision>29</cp:revision>
  <cp:lastPrinted>2014-11-09T08:25:00Z</cp:lastPrinted>
  <dcterms:created xsi:type="dcterms:W3CDTF">2014-11-19T01:39:00Z</dcterms:created>
  <dcterms:modified xsi:type="dcterms:W3CDTF">2015-11-27T10:00:00Z</dcterms:modified>
</cp:coreProperties>
</file>