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33" w:rsidRPr="005F0133" w:rsidRDefault="005F0133" w:rsidP="005F0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Конкурс «Знай правила дорожного движения» </w:t>
      </w:r>
    </w:p>
    <w:p w:rsidR="005F0133" w:rsidRPr="005F0133" w:rsidRDefault="005F0133" w:rsidP="005F0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начальной школы</w:t>
      </w:r>
    </w:p>
    <w:p w:rsidR="005F0133" w:rsidRPr="005F0133" w:rsidRDefault="005F0133" w:rsidP="005F01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  <w:r w:rsidRPr="005F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обобщить знания детей о правилах дорожного движения.</w:t>
      </w:r>
    </w:p>
    <w:p w:rsidR="005F0133" w:rsidRPr="005F0133" w:rsidRDefault="005F0133" w:rsidP="005F01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Оборудование:</w:t>
      </w:r>
      <w:r w:rsidRPr="005F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плакат: «На улице – не в комнате, о том, ребята, помните»; светофор.</w:t>
      </w:r>
    </w:p>
    <w:p w:rsidR="005F0133" w:rsidRPr="005F0133" w:rsidRDefault="005F0133" w:rsidP="005F0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ХОД КОНКУРСА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Ведущий:</w:t>
      </w:r>
      <w:r w:rsidRPr="005F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чтобы сохранить свое здоровье и жизнь, мы строго должны соблюдать установленные правила дорожного движения. Они совсем не сложные: </w:t>
      </w: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Ходить только по тротуару, придерживаясь правой стороны.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 ученик:</w:t>
      </w:r>
      <w:r w:rsidRPr="005F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Бурлит в движенье мостовая:</w:t>
      </w:r>
    </w:p>
    <w:p w:rsidR="005F0133" w:rsidRPr="005F0133" w:rsidRDefault="005F0133" w:rsidP="005F0133">
      <w:pPr>
        <w:spacing w:after="0" w:line="240" w:lineRule="auto"/>
        <w:ind w:left="12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Бегут авто, спешат трамваи,</w:t>
      </w:r>
    </w:p>
    <w:p w:rsidR="005F0133" w:rsidRPr="005F0133" w:rsidRDefault="005F0133" w:rsidP="005F0133">
      <w:pPr>
        <w:spacing w:after="0" w:line="240" w:lineRule="auto"/>
        <w:ind w:left="12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будьте правилам верны –</w:t>
      </w:r>
    </w:p>
    <w:p w:rsidR="005F0133" w:rsidRPr="005F0133" w:rsidRDefault="005F0133" w:rsidP="005F0133">
      <w:pPr>
        <w:spacing w:after="0" w:line="240" w:lineRule="auto"/>
        <w:ind w:left="1260"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Держитесь правой стороны.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1260" w:hanging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Ведущий:</w:t>
      </w:r>
      <w:r w:rsidRPr="005F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Ходить и останавливаться на тротуарах большими группами нельзя, так как это затрудняет движение пешеходов.</w:t>
      </w:r>
    </w:p>
    <w:p w:rsidR="005F0133" w:rsidRPr="005F0133" w:rsidRDefault="005F0133" w:rsidP="005F01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ученик: Объяснить надо запросто,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 ты юн или стар: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Мостовая – для транспорта,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тебя тротуар!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Ведущий:</w:t>
      </w:r>
      <w:r w:rsidRPr="005F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Переходить надо улицу в тех местах, где имеются дорожка перехода или указатели перехода.</w:t>
      </w:r>
    </w:p>
    <w:p w:rsidR="005F0133" w:rsidRPr="005F0133" w:rsidRDefault="005F0133" w:rsidP="005F01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ученик:</w:t>
      </w:r>
      <w:r w:rsidRPr="005F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Иди через улицу там пешеход,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знаком указан тебе «переход»!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Ведущий:</w:t>
      </w:r>
      <w:r w:rsidRPr="005F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переходе улицы с двусторонним движением сначала посмотрите налево, а, дойдя до середины – направо.</w:t>
      </w:r>
    </w:p>
    <w:p w:rsidR="005F0133" w:rsidRPr="005F0133" w:rsidRDefault="005F0133" w:rsidP="005F01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ученик:</w:t>
      </w:r>
      <w:r w:rsidRPr="005F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улицу надо тебе перейти –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правиле помни простом: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вниманием налево сперва посмотри,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Направо взгляни потом.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Ведущий: </w:t>
      </w: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Вы должны знать, что играть на тротуаре или проезжей части улицы нельзя. Это может закончиться несчастьем.</w:t>
      </w:r>
    </w:p>
    <w:p w:rsidR="005F0133" w:rsidRPr="005F0133" w:rsidRDefault="005F0133" w:rsidP="005F01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5 ученик: </w:t>
      </w:r>
      <w:r w:rsidRPr="005F013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Глупый утенок играет в футбол,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 очень забить ему гол.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Гонит по улице мяч со двора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для улицы эта игра?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не футбольное поле с травой,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sz w:val="24"/>
          <w:szCs w:val="24"/>
          <w:lang w:eastAsia="ru-RU"/>
        </w:rPr>
        <w:t>Мчаться машины по мостовой: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автобус, такси, грузовик –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под машиной очутишься в миг.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Слушай, утенок, себя береги,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улицы шумной скорее беги.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за домом, рядом со школой,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ребят уголок для футбола.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целый день хоть вприпрыжку, хоть вскачь,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Будешь гонять в безопасности мяч.</w:t>
      </w:r>
    </w:p>
    <w:p w:rsidR="005F0133" w:rsidRPr="005F0133" w:rsidRDefault="005F0133" w:rsidP="005F01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Ведущий:</w:t>
      </w: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    Не перебегайте дорогу перед близко идущим транспортом. 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Помните, что машина или автобус сразу остановиться не могут.</w:t>
      </w:r>
    </w:p>
    <w:p w:rsidR="005F0133" w:rsidRPr="005F0133" w:rsidRDefault="005F0133" w:rsidP="005F01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ученик:</w:t>
      </w:r>
      <w:r w:rsidRPr="005F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Глупо думать: «Как-нибудь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Проскачу трамвайный путь!»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забывай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быстрей тебя трамвай!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Ведущий:</w:t>
      </w: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    Входить и выходить из трамвая, троллейбуса или автобуса надо только на остановке. Обходить остановившийся трамвай надо спереди, а автобус и троллейбус – сзади.</w:t>
      </w:r>
    </w:p>
    <w:p w:rsidR="005F0133" w:rsidRPr="005F0133" w:rsidRDefault="005F0133" w:rsidP="005F01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ученик:</w:t>
      </w:r>
      <w:r w:rsidRPr="005F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площадки трамвая сходя, не забудь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Направо взглянуть: безопасен ли путь.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Трамвай ты сзади не огибай,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под встречный попасть трамвай.</w:t>
      </w:r>
    </w:p>
    <w:p w:rsidR="005F0133" w:rsidRPr="005F0133" w:rsidRDefault="005F0133" w:rsidP="005F01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(Входят три мальчика. Они изображают светофор, держа в руках круги.)</w:t>
      </w:r>
    </w:p>
    <w:p w:rsidR="005F0133" w:rsidRPr="005F0133" w:rsidRDefault="005F0133" w:rsidP="005F01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Вместе: Чтоб тебе помочь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Путь пройти опасный,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Горит и день, и ночь –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Зеленый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1080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Желтый,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1788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Красный.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 домик – Светофор,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три родные брата,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светим с давних пор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дороге всем ребятам.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три чудесных цвета,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 часто видишь нас,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 нашего совета 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слушаешь подчас.</w:t>
      </w:r>
    </w:p>
    <w:p w:rsidR="005F0133" w:rsidRPr="005F0133" w:rsidRDefault="005F0133" w:rsidP="005F01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мальчик:   Самый строгий – красный свет,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Стой! Дороги больше нет!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он горит,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Путь для всех закрыт.</w:t>
      </w:r>
    </w:p>
    <w:p w:rsidR="005F0133" w:rsidRPr="005F0133" w:rsidRDefault="005F0133" w:rsidP="005F01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мальчик:   Чтоб спокойно перешел ты,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Слушай наш совет: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Жди! – увидишь скоро желтый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середине свет.</w:t>
      </w:r>
    </w:p>
    <w:p w:rsidR="005F0133" w:rsidRPr="005F0133" w:rsidRDefault="005F0133" w:rsidP="005F01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мальчик:   А за ним зеленый свет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Вспыхнет впереди.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Скажет он: «Препятствий нет,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Смело в путь иди!»</w:t>
      </w:r>
    </w:p>
    <w:p w:rsidR="005F0133" w:rsidRPr="005F0133" w:rsidRDefault="005F0133" w:rsidP="005F01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Вместе:  Коли выполнишь без спора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 сигналы светофора, 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Домой и в школу попадешь,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Конечно, очень скоро!</w:t>
      </w:r>
    </w:p>
    <w:p w:rsidR="005F0133" w:rsidRPr="005F0133" w:rsidRDefault="005F0133" w:rsidP="005F01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                  Чтобы жить не зная огорченья,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 бегать, плавать и летать,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 должен правила движенья</w:t>
      </w:r>
    </w:p>
    <w:p w:rsidR="005F0133" w:rsidRPr="005F0133" w:rsidRDefault="005F0133" w:rsidP="005F0133">
      <w:pPr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Всегда и всюду соблюдать!</w:t>
      </w:r>
    </w:p>
    <w:p w:rsidR="005F0133" w:rsidRPr="005F0133" w:rsidRDefault="005F0133" w:rsidP="005F01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ученик:                  Перебегать улицу перед приближающимся транспортом</w:t>
      </w:r>
    </w:p>
    <w:p w:rsidR="005F0133" w:rsidRPr="005F0133" w:rsidRDefault="005F0133" w:rsidP="005F01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Все:</w:t>
      </w: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                          </w:t>
      </w: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Запрещается!</w:t>
      </w:r>
    </w:p>
    <w:p w:rsidR="005F0133" w:rsidRPr="005F0133" w:rsidRDefault="005F0133" w:rsidP="005F01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ученик:                  Цепляться за машины и трамваи</w:t>
      </w:r>
    </w:p>
    <w:p w:rsidR="005F0133" w:rsidRPr="005F0133" w:rsidRDefault="005F0133" w:rsidP="005F01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Все:</w:t>
      </w: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                          </w:t>
      </w: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Запрещается!</w:t>
      </w:r>
    </w:p>
    <w:p w:rsidR="005F0133" w:rsidRPr="005F0133" w:rsidRDefault="005F0133" w:rsidP="005F01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ученик:                  Играть на проезжей части</w:t>
      </w:r>
    </w:p>
    <w:p w:rsidR="005F0133" w:rsidRPr="005F0133" w:rsidRDefault="005F0133" w:rsidP="005F01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Все:</w:t>
      </w: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                          </w:t>
      </w: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Запрещается!</w:t>
      </w:r>
    </w:p>
    <w:p w:rsidR="005F0133" w:rsidRPr="005F0133" w:rsidRDefault="005F0133" w:rsidP="005F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           </w:t>
      </w:r>
      <w:r w:rsidRPr="005F013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Правил есть дорожных на свете немало</w:t>
      </w:r>
      <w:r w:rsidRPr="005F0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0133" w:rsidRPr="005F0133" w:rsidRDefault="005F0133" w:rsidP="005F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  Их должны усердно все мы изучать.</w:t>
      </w:r>
    </w:p>
    <w:p w:rsidR="005F0133" w:rsidRPr="005F0133" w:rsidRDefault="005F0133" w:rsidP="005F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 Чтобы нас беда никогда не застала,</w:t>
      </w:r>
    </w:p>
    <w:p w:rsidR="005F0133" w:rsidRPr="005F0133" w:rsidRDefault="005F0133" w:rsidP="005F0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                   Правила дорожные всем надо знать!</w:t>
      </w:r>
    </w:p>
    <w:p w:rsidR="00277A48" w:rsidRDefault="00277A48"/>
    <w:sectPr w:rsidR="00277A48" w:rsidSect="0027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0133"/>
    <w:rsid w:val="002555A1"/>
    <w:rsid w:val="00277A48"/>
    <w:rsid w:val="002C4C15"/>
    <w:rsid w:val="0033498D"/>
    <w:rsid w:val="0039203E"/>
    <w:rsid w:val="003D3D6C"/>
    <w:rsid w:val="005F0133"/>
    <w:rsid w:val="00686B4F"/>
    <w:rsid w:val="0080421F"/>
    <w:rsid w:val="00850C5F"/>
    <w:rsid w:val="00857B25"/>
    <w:rsid w:val="00B11C79"/>
    <w:rsid w:val="00EB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565</Words>
  <Characters>3227</Characters>
  <Application>Microsoft Office Word</Application>
  <DocSecurity>0</DocSecurity>
  <Lines>26</Lines>
  <Paragraphs>7</Paragraphs>
  <ScaleCrop>false</ScaleCrop>
  <Company>Microsoft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2012-09-04T15:49:00Z</dcterms:created>
  <dcterms:modified xsi:type="dcterms:W3CDTF">2012-09-04T15:50:00Z</dcterms:modified>
</cp:coreProperties>
</file>