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85" w:rsidRPr="00772057" w:rsidRDefault="000F16CF" w:rsidP="001970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Педагогикалық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бастамалар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- 201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8</w:t>
      </w:r>
      <w:r w:rsidR="00197085" w:rsidRPr="007720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</w:t>
      </w:r>
      <w:proofErr w:type="spellStart"/>
      <w:r w:rsidR="00197085" w:rsidRPr="00772057">
        <w:rPr>
          <w:rFonts w:ascii="Times New Roman" w:hAnsi="Times New Roman"/>
          <w:b/>
          <w:sz w:val="28"/>
          <w:szCs w:val="28"/>
          <w:shd w:val="clear" w:color="auto" w:fill="FFFFFF"/>
        </w:rPr>
        <w:t>облыстық</w:t>
      </w:r>
      <w:proofErr w:type="spellEnd"/>
      <w:r w:rsidR="00197085" w:rsidRPr="007720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97085" w:rsidRPr="00772057">
        <w:rPr>
          <w:rFonts w:ascii="Times New Roman" w:hAnsi="Times New Roman"/>
          <w:b/>
          <w:sz w:val="28"/>
          <w:szCs w:val="28"/>
          <w:shd w:val="clear" w:color="auto" w:fill="FFFFFF"/>
        </w:rPr>
        <w:t>конкурсының</w:t>
      </w:r>
      <w:proofErr w:type="spellEnd"/>
      <w:r w:rsidR="00197085" w:rsidRPr="007720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97085" w:rsidRPr="00772057">
        <w:rPr>
          <w:rFonts w:ascii="Times New Roman" w:hAnsi="Times New Roman"/>
          <w:b/>
          <w:sz w:val="28"/>
          <w:szCs w:val="28"/>
          <w:shd w:val="clear" w:color="auto" w:fill="FFFFFF"/>
        </w:rPr>
        <w:t>қорытындысы</w:t>
      </w:r>
      <w:proofErr w:type="spellEnd"/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Инновациялық педагогикалық тәжірибені зерделеу, қорыту және тарату бойынша жұмысты Павлодар қаласының білім беру бөлімінің әдістемелік кабинеті мақсатты және үздіксіз жүргізеді. Биылғы оқу жылында педагогтар 89 жұмыс ұсынды, олардың 79</w:t>
      </w:r>
      <w:r w:rsidR="00F366D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  қалалық,  26 </w:t>
      </w: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 облыстық байқауларға қатысты.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Павлодар облысының білім беруді дамытудың Инновациялық орталығы өткізген </w:t>
      </w:r>
      <w:r w:rsidR="000F16CF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"Педагогикалық бастамалар - 2018</w:t>
      </w:r>
      <w:bookmarkStart w:id="0" w:name="_GoBack"/>
      <w:bookmarkEnd w:id="0"/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" облыстық конкурсының қорытындысы бойынша төрт секцияда қала мектептерінің білім беру ұйымдарының өкілдері қатысқан  26 педагог қызметкер сөз сөйледі.  Қала мектептерінің 26 педагогтерінің 13-і облыстық деңгейде жұмыс тәжірибесін жинақтады.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Жоғары оқу орындарының оқытушылары, әдіскерлер, мектеп басшылары, республикалық кәсіби конкурстардың жеңімпаздары қатарынан білікті қазылар алқасы лауреаттарды анықтады.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Инновациялық педагогикалық тәжірибені жалпылау сертификаттары берілді: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Жаратылыстану-математикалық бағыты бойынша»: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- Бастенова Әлия Бейбітқызы, № 40 жалпы орта білім беру мектебінің математика пәні мұғалімі 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- Батталова Гульбаршин Темирбулатовна, № 17 жалпы білім беретін орта мектебінің математика пәні мұғалімі 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- Мукарова Эльмира Ораловна, № 34 жалпы орта білім беру мектебінің география пәні мұғалімі 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    Қоғамдық-гуманитарлық бағыты бойынша»: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- Рауш Ольга Ивановна, № 21 жалпы орта білім беру мектебінің орыс тілі мен әдебиеті мұғалімі 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- Бейсекеева Ильмира Ақылбекқызы, Павлодар қаласы № 25 жалпы орта білім беру мектебінің ағылшын тілі мұғалімі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- Баядилова Мейрамгуль Петровна, № 22 жалпы орта білім беру мектебінің орыс тілі мен әдебиеті мұғалімі 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- Матай Қымбат Галлямқызы, № 40 жалпы орта білім беру мектебінің психолог-логопед 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- Тулебаева Салтанат Бахытқызы, № 42 М. Әуезов атындағы жалпы орта білім беру мектебінің тарих және география пәнінің мұғалімі. 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- Джакова Қарлығаш Суртайқызы, № 22 жалпы орта білім беру мектебінің музыка мұғалімі 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- №29 жалпы орта білім беру мектебінің қазақ тілі мен әдебиеті пәні мұғалімі Сейткалиева Айсана Аскаровна 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 xml:space="preserve">- Әлкеева риза Сәйкенқызы, № 28 жалпы орта білім беру мектебінің қазақ тілі мен әдебиеті пәні мұғалімі 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- Калиева Самал Маратқызы, Кенжекөл жалпы орта білім беру мектебінің тарих пәні мұғалімі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"Мектепке дейінгі тәрбие және оқыту. Бастауыш сыныптар»: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- Никитина Елена Сергеевна, № 34 жалпы орта білім беру мектебінің бастауыш сынып мұғалімі.</w:t>
      </w:r>
    </w:p>
    <w:p w:rsidR="00197085" w:rsidRPr="00772057" w:rsidRDefault="00197085" w:rsidP="00197085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</w:pPr>
      <w:r w:rsidRPr="00772057"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/>
        </w:rPr>
        <w:t>Облыстық байқаудың жеңімпаздары республика деңгейінде өз тәжірибелерін ұсынатын болады.</w:t>
      </w:r>
    </w:p>
    <w:sectPr w:rsidR="00197085" w:rsidRPr="00772057" w:rsidSect="00197085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66"/>
    <w:rsid w:val="000F16CF"/>
    <w:rsid w:val="00197085"/>
    <w:rsid w:val="001A1B78"/>
    <w:rsid w:val="00574666"/>
    <w:rsid w:val="00DC714D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8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8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2018-11-26T06:03:00Z</dcterms:created>
  <dcterms:modified xsi:type="dcterms:W3CDTF">2018-11-26T06:10:00Z</dcterms:modified>
</cp:coreProperties>
</file>