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95" w:rsidRDefault="001B3B95" w:rsidP="00F81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1B3B95" w:rsidRDefault="001B3B95" w:rsidP="00F81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F81D8C" w:rsidRPr="00094D0B" w:rsidRDefault="00F81D8C" w:rsidP="00F81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094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Бекітемін</w:t>
      </w:r>
    </w:p>
    <w:p w:rsidR="00F81D8C" w:rsidRPr="00094D0B" w:rsidRDefault="00F81D8C" w:rsidP="00F81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094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Кенжекөл  ЖОМ  директоры</w:t>
      </w:r>
    </w:p>
    <w:p w:rsidR="00F81D8C" w:rsidRPr="00094D0B" w:rsidRDefault="00F81D8C" w:rsidP="00F81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094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1B3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Ақылжанова С.З.   _________</w:t>
      </w:r>
    </w:p>
    <w:p w:rsidR="00F81D8C" w:rsidRPr="00094D0B" w:rsidRDefault="001B3B95" w:rsidP="00F81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2018 ж.  «___»    ____________</w:t>
      </w:r>
    </w:p>
    <w:p w:rsidR="00F81D8C" w:rsidRDefault="00F81D8C" w:rsidP="00F81D8C">
      <w:pPr>
        <w:spacing w:after="0"/>
        <w:rPr>
          <w:color w:val="FF0000"/>
        </w:rPr>
      </w:pPr>
    </w:p>
    <w:p w:rsidR="00F81D8C" w:rsidRDefault="00F81D8C" w:rsidP="00F81D8C">
      <w:pPr>
        <w:spacing w:after="0"/>
        <w:rPr>
          <w:color w:val="FF0000"/>
        </w:rPr>
      </w:pPr>
    </w:p>
    <w:p w:rsidR="00F81D8C" w:rsidRDefault="00F81D8C" w:rsidP="00F81D8C">
      <w:pPr>
        <w:spacing w:after="0"/>
        <w:rPr>
          <w:color w:val="FF0000"/>
        </w:rPr>
      </w:pPr>
    </w:p>
    <w:p w:rsidR="00F81D8C" w:rsidRDefault="00F81D8C" w:rsidP="00F81D8C">
      <w:pPr>
        <w:spacing w:after="0"/>
        <w:rPr>
          <w:color w:val="FF0000"/>
        </w:rPr>
      </w:pPr>
    </w:p>
    <w:p w:rsidR="00F81D8C" w:rsidRDefault="00F81D8C" w:rsidP="00F81D8C">
      <w:pPr>
        <w:spacing w:after="0"/>
        <w:rPr>
          <w:color w:val="FF0000"/>
        </w:rPr>
      </w:pPr>
    </w:p>
    <w:p w:rsidR="00F81D8C" w:rsidRDefault="00F81D8C" w:rsidP="00F81D8C">
      <w:pPr>
        <w:spacing w:after="0"/>
        <w:rPr>
          <w:color w:val="FF0000"/>
        </w:rPr>
      </w:pPr>
    </w:p>
    <w:p w:rsidR="00F81D8C" w:rsidRDefault="001B3B95" w:rsidP="00F81D8C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</w:rPr>
      </w:pPr>
      <w:r w:rsidRPr="0053349A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pt;height:345.6pt" fillcolor="black" stroked="f">
            <v:shadow on="t" color="#b2b2b2" opacity="52429f" offset="3pt"/>
            <v:textpath style="font-family:&quot;Times New Roman&quot;;v-text-kern:t" trim="t" fitpath="t" string="Кітапхана  жұмысының&#10;жылдық жоспары&#10;&#10;2018-2019&#10;оқу жылы"/>
          </v:shape>
        </w:pict>
      </w:r>
    </w:p>
    <w:p w:rsidR="00F81D8C" w:rsidRDefault="00F81D8C" w:rsidP="00F81D8C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</w:rPr>
      </w:pPr>
    </w:p>
    <w:p w:rsidR="00F81D8C" w:rsidRDefault="00F81D8C" w:rsidP="00F81D8C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</w:rPr>
      </w:pPr>
    </w:p>
    <w:p w:rsidR="00F81D8C" w:rsidRDefault="00F81D8C" w:rsidP="00F81D8C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</w:rPr>
      </w:pPr>
    </w:p>
    <w:p w:rsidR="00F81D8C" w:rsidRDefault="00F81D8C" w:rsidP="00F81D8C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</w:rPr>
      </w:pPr>
    </w:p>
    <w:p w:rsidR="00F81D8C" w:rsidRDefault="00F81D8C" w:rsidP="00F81D8C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</w:rPr>
      </w:pPr>
    </w:p>
    <w:p w:rsidR="00F81D8C" w:rsidRDefault="00F81D8C" w:rsidP="00F81D8C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</w:rPr>
      </w:pPr>
    </w:p>
    <w:p w:rsidR="00F81D8C" w:rsidRDefault="00F81D8C" w:rsidP="00F81D8C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</w:rPr>
      </w:pPr>
    </w:p>
    <w:p w:rsidR="00F81D8C" w:rsidRDefault="00F81D8C" w:rsidP="00F81D8C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</w:rPr>
      </w:pPr>
    </w:p>
    <w:p w:rsidR="00F81D8C" w:rsidRDefault="00F81D8C" w:rsidP="00F81D8C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  <w:lang w:val="kk-KZ"/>
        </w:rPr>
      </w:pPr>
    </w:p>
    <w:p w:rsidR="001B3B95" w:rsidRDefault="001B3B95" w:rsidP="00F81D8C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  <w:lang w:val="kk-KZ"/>
        </w:rPr>
      </w:pPr>
    </w:p>
    <w:p w:rsidR="001B3B95" w:rsidRDefault="001B3B95" w:rsidP="00F81D8C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  <w:lang w:val="kk-KZ"/>
        </w:rPr>
      </w:pPr>
    </w:p>
    <w:p w:rsidR="001B3B95" w:rsidRDefault="001B3B95" w:rsidP="00F81D8C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  <w:lang w:val="kk-KZ"/>
        </w:rPr>
      </w:pPr>
    </w:p>
    <w:p w:rsidR="001B3B95" w:rsidRDefault="001B3B95" w:rsidP="00F81D8C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  <w:lang w:val="kk-KZ"/>
        </w:rPr>
      </w:pPr>
    </w:p>
    <w:p w:rsidR="001B3B95" w:rsidRDefault="001B3B95" w:rsidP="00F81D8C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  <w:lang w:val="kk-KZ"/>
        </w:rPr>
      </w:pPr>
    </w:p>
    <w:p w:rsidR="001B3B95" w:rsidRPr="001B3B95" w:rsidRDefault="001B3B95" w:rsidP="00F81D8C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  <w:lang w:val="kk-KZ"/>
        </w:rPr>
      </w:pPr>
    </w:p>
    <w:p w:rsidR="00F81D8C" w:rsidRDefault="00F81D8C" w:rsidP="00F81D8C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</w:rPr>
      </w:pPr>
    </w:p>
    <w:p w:rsidR="00F81D8C" w:rsidRDefault="00F81D8C" w:rsidP="00F81D8C">
      <w:pPr>
        <w:spacing w:after="0"/>
        <w:rPr>
          <w:rFonts w:ascii="Times New Roman" w:eastAsia="Times New Roman" w:hAnsi="Times New Roman" w:cs="Times New Roman"/>
          <w:b/>
          <w:bCs/>
          <w:color w:val="434745"/>
          <w:szCs w:val="24"/>
        </w:rPr>
      </w:pPr>
    </w:p>
    <w:p w:rsidR="00F81D8C" w:rsidRDefault="00F81D8C" w:rsidP="00F81D8C">
      <w:pPr>
        <w:spacing w:after="0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</w:rPr>
      </w:pPr>
    </w:p>
    <w:p w:rsidR="00F81D8C" w:rsidRDefault="00F81D8C" w:rsidP="00F81D8C">
      <w:pPr>
        <w:spacing w:after="0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</w:rPr>
      </w:pPr>
    </w:p>
    <w:p w:rsidR="00F81D8C" w:rsidRPr="00094D0B" w:rsidRDefault="00F81D8C" w:rsidP="00F81D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D0B">
        <w:rPr>
          <w:rFonts w:ascii="Times New Roman" w:eastAsia="Times New Roman" w:hAnsi="Times New Roman" w:cs="Times New Roman"/>
          <w:b/>
          <w:sz w:val="24"/>
          <w:szCs w:val="24"/>
        </w:rPr>
        <w:t>ОҚУ ЖЫЛЫНДАҒ</w:t>
      </w:r>
      <w:proofErr w:type="gramStart"/>
      <w:r w:rsidRPr="00094D0B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proofErr w:type="gramEnd"/>
      <w:r w:rsidRPr="00094D0B">
        <w:rPr>
          <w:rFonts w:ascii="Times New Roman" w:eastAsia="Times New Roman" w:hAnsi="Times New Roman" w:cs="Times New Roman"/>
          <w:b/>
          <w:sz w:val="24"/>
          <w:szCs w:val="24"/>
        </w:rPr>
        <w:t xml:space="preserve">  НЕГІЗГІ МІНДЕТТЕР</w:t>
      </w:r>
    </w:p>
    <w:p w:rsidR="00F81D8C" w:rsidRPr="00094D0B" w:rsidRDefault="00F81D8C" w:rsidP="00F81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D8C" w:rsidRPr="00094D0B" w:rsidRDefault="00F81D8C" w:rsidP="00F81D8C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</w:rPr>
      </w:pPr>
    </w:p>
    <w:p w:rsidR="00F81D8C" w:rsidRPr="00094D0B" w:rsidRDefault="00F81D8C" w:rsidP="00F81D8C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  <w:t>Мақсаты</w:t>
      </w:r>
      <w:r w:rsidRPr="00094D0B"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</w:rPr>
        <w:t>:</w:t>
      </w:r>
    </w:p>
    <w:p w:rsidR="00F81D8C" w:rsidRPr="00094D0B" w:rsidRDefault="00F81D8C" w:rsidP="00F81D8C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</w:rPr>
      </w:pPr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Ақпаратты толық алу арқылы, қажетті ақпараттық ресурстарды ұсыну арқылы оқырмандардың өздігінен дамуына, ізденуіне көмек беру,</w:t>
      </w:r>
      <w:r w:rsidR="001B3B95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 xml:space="preserve"> қалыптастыру</w:t>
      </w:r>
      <w:r w:rsidRPr="00094D0B">
        <w:rPr>
          <w:rFonts w:ascii="Times New Roman" w:eastAsia="Times New Roman" w:hAnsi="Times New Roman" w:cs="Times New Roman"/>
          <w:color w:val="434745"/>
          <w:sz w:val="24"/>
          <w:szCs w:val="24"/>
        </w:rPr>
        <w:t>.</w:t>
      </w:r>
    </w:p>
    <w:p w:rsidR="00F81D8C" w:rsidRPr="00094D0B" w:rsidRDefault="00F81D8C" w:rsidP="00F81D8C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</w:rPr>
      </w:pPr>
    </w:p>
    <w:p w:rsidR="00F81D8C" w:rsidRPr="00094D0B" w:rsidRDefault="00F81D8C" w:rsidP="00F81D8C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  <w:t>Міндеті</w:t>
      </w:r>
      <w:r w:rsidRPr="00094D0B"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</w:rPr>
        <w:t>:</w:t>
      </w:r>
    </w:p>
    <w:p w:rsidR="00F81D8C" w:rsidRDefault="00F81D8C" w:rsidP="00F81D8C">
      <w:pPr>
        <w:shd w:val="clear" w:color="auto" w:fill="FCFEFC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094D0B">
        <w:rPr>
          <w:rFonts w:ascii="Times New Roman" w:eastAsia="Times New Roman" w:hAnsi="Times New Roman" w:cs="Times New Roman"/>
          <w:color w:val="434745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оқушылардың оқырман белсенділігін дамыту, элетрондық кітаптарды, Интернет-жобаларын пайдалану арқылы балаларды кі</w:t>
      </w:r>
      <w:proofErr w:type="gramStart"/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таптар</w:t>
      </w:r>
      <w:proofErr w:type="gramEnd"/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ға бауылу үшін жұмыс жасау;</w:t>
      </w:r>
    </w:p>
    <w:p w:rsidR="00F81D8C" w:rsidRPr="00221804" w:rsidRDefault="00F81D8C" w:rsidP="00F81D8C">
      <w:pPr>
        <w:shd w:val="clear" w:color="auto" w:fill="FCFEFC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221804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</w:t>
      </w:r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 xml:space="preserve"> «Мектепке кітап сыйла» акциясы аясында кітапхананың әдебиет және балалар қорын толықтыру</w:t>
      </w:r>
      <w:r w:rsidRPr="00221804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;</w:t>
      </w:r>
    </w:p>
    <w:p w:rsidR="00F81D8C" w:rsidRPr="00221804" w:rsidRDefault="00F81D8C" w:rsidP="00F81D8C">
      <w:pPr>
        <w:shd w:val="clear" w:color="auto" w:fill="FCFEFC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221804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</w:t>
      </w:r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 xml:space="preserve"> ақпаратты толық және уақтылы алу сапасын арттыру жұмысын жалғастыру</w:t>
      </w:r>
      <w:r w:rsidRPr="00221804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;</w:t>
      </w:r>
    </w:p>
    <w:p w:rsidR="00F81D8C" w:rsidRPr="00221804" w:rsidRDefault="00F81D8C" w:rsidP="00F81D8C">
      <w:pPr>
        <w:shd w:val="clear" w:color="auto" w:fill="FCFEFC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221804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</w:t>
      </w:r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 xml:space="preserve"> кітапханада жақсы, қолайлы орта құру</w:t>
      </w:r>
      <w:r w:rsidRPr="00221804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;</w:t>
      </w:r>
    </w:p>
    <w:p w:rsidR="00F81D8C" w:rsidRPr="00221804" w:rsidRDefault="00F81D8C" w:rsidP="00F81D8C">
      <w:pPr>
        <w:shd w:val="clear" w:color="auto" w:fill="FCFEFC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221804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</w:t>
      </w:r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 xml:space="preserve"> оқырманға кітаппен жұмыс жасауды, ақпаратты тез іздеуді, оны бағалауды көрсету</w:t>
      </w:r>
      <w:r w:rsidRPr="00221804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;</w:t>
      </w:r>
    </w:p>
    <w:p w:rsidR="00F81D8C" w:rsidRPr="00221804" w:rsidRDefault="00F81D8C" w:rsidP="00F81D8C">
      <w:pPr>
        <w:shd w:val="clear" w:color="auto" w:fill="FCFEFC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221804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</w:t>
      </w:r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 xml:space="preserve"> салауатты өмір салтына қызығушылық таныту үшін эстетикалық және экологиялық мәдениетті қалыптастыру</w:t>
      </w:r>
      <w:r w:rsidRPr="00221804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;</w:t>
      </w:r>
    </w:p>
    <w:p w:rsidR="00F81D8C" w:rsidRPr="00221804" w:rsidRDefault="00F81D8C" w:rsidP="00F81D8C">
      <w:pPr>
        <w:shd w:val="clear" w:color="auto" w:fill="FCFEFC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221804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</w:t>
      </w:r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 xml:space="preserve"> қарым-қатынас пен мәдениетке тәрбиелеуді дамыту үшін оқырмандардың қызығушылығы мен талаптарын ескере отырып, уақытты ұйымдастыру</w:t>
      </w:r>
      <w:r w:rsidRPr="00221804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.</w:t>
      </w:r>
    </w:p>
    <w:p w:rsidR="00F81D8C" w:rsidRPr="00221804" w:rsidRDefault="00F81D8C" w:rsidP="00F81D8C">
      <w:pPr>
        <w:shd w:val="clear" w:color="auto" w:fill="FCFEFC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221804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 </w:t>
      </w:r>
    </w:p>
    <w:p w:rsidR="00F81D8C" w:rsidRPr="00AF1350" w:rsidRDefault="00EE0708" w:rsidP="00F81D8C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  <w:t>К</w:t>
      </w:r>
      <w:r w:rsidR="00F81D8C"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  <w:t>ітапхана ұсынатын қызметтер</w:t>
      </w:r>
      <w:r w:rsidR="00F81D8C"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:</w:t>
      </w:r>
    </w:p>
    <w:p w:rsidR="00F81D8C" w:rsidRPr="00AF1350" w:rsidRDefault="00F81D8C" w:rsidP="00F81D8C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 </w:t>
      </w:r>
    </w:p>
    <w:p w:rsidR="00F81D8C" w:rsidRPr="00AF1350" w:rsidRDefault="00F81D8C" w:rsidP="00F81D8C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 xml:space="preserve">1. </w:t>
      </w:r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Абонементтегі пайдаланушыға қызмет көрсету</w:t>
      </w: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.</w:t>
      </w:r>
    </w:p>
    <w:p w:rsidR="00F81D8C" w:rsidRPr="00AF1350" w:rsidRDefault="00F81D8C" w:rsidP="00F81D8C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 xml:space="preserve">2. </w:t>
      </w:r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Оқырман залындағы пайдаланушыға қызмет</w:t>
      </w: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.</w:t>
      </w:r>
    </w:p>
    <w:p w:rsidR="00F81D8C" w:rsidRPr="00AF1350" w:rsidRDefault="00F81D8C" w:rsidP="00F81D8C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 xml:space="preserve">3. </w:t>
      </w:r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 xml:space="preserve">Ақпараттық және анықтама – кітапханалық қызмет көрсету: </w:t>
      </w:r>
    </w:p>
    <w:p w:rsidR="00F81D8C" w:rsidRPr="00AF1350" w:rsidRDefault="00F81D8C" w:rsidP="00F81D8C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 xml:space="preserve">    - </w:t>
      </w:r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пайдаланушының сұрауы бойынша анықтамаларды толтыру</w:t>
      </w: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;</w:t>
      </w:r>
    </w:p>
    <w:p w:rsidR="00F81D8C" w:rsidRPr="00AF1350" w:rsidRDefault="00F81D8C" w:rsidP="00F81D8C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 xml:space="preserve">    - </w:t>
      </w:r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тақырыптық әдебиеттерді жинақтау</w:t>
      </w: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;</w:t>
      </w:r>
    </w:p>
    <w:p w:rsidR="00F81D8C" w:rsidRPr="00AF1350" w:rsidRDefault="00F81D8C" w:rsidP="00F81D8C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 xml:space="preserve">    - </w:t>
      </w:r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түскен әдебиеттердің ақпараттық тізімін құру</w:t>
      </w: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;</w:t>
      </w:r>
    </w:p>
    <w:p w:rsidR="00F81D8C" w:rsidRPr="00AF1350" w:rsidRDefault="00F81D8C" w:rsidP="00F81D8C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 xml:space="preserve">    - </w:t>
      </w:r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педагогтерге арналған ақпараттық күндер өткізу</w:t>
      </w: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;</w:t>
      </w:r>
    </w:p>
    <w:p w:rsidR="00F81D8C" w:rsidRPr="00AF1350" w:rsidRDefault="00F81D8C" w:rsidP="00F81D8C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 xml:space="preserve">    - </w:t>
      </w:r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жекелей кітапханалық-библиографиялық кеңестер өткізу</w:t>
      </w: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;</w:t>
      </w:r>
    </w:p>
    <w:p w:rsidR="00F81D8C" w:rsidRPr="00AF1350" w:rsidRDefault="00F81D8C" w:rsidP="00F81D8C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 xml:space="preserve">    - </w:t>
      </w:r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кітапхана сабақтарын өткізу</w:t>
      </w: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;</w:t>
      </w:r>
    </w:p>
    <w:p w:rsidR="00F81D8C" w:rsidRPr="00AF1350" w:rsidRDefault="00F81D8C" w:rsidP="00F81D8C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 xml:space="preserve">    - </w:t>
      </w:r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әдебиеттерге кітапханалық шолу жасау</w:t>
      </w: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.</w:t>
      </w:r>
    </w:p>
    <w:p w:rsidR="00F81D8C" w:rsidRPr="00AF1350" w:rsidRDefault="00F81D8C" w:rsidP="00F81D8C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 xml:space="preserve">4. </w:t>
      </w:r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мектеп кітапханасының жоспарына сәйкес шаралар өткізу</w:t>
      </w: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.</w:t>
      </w:r>
    </w:p>
    <w:p w:rsidR="00F81D8C" w:rsidRPr="00AF1350" w:rsidRDefault="00F81D8C" w:rsidP="00F81D8C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 xml:space="preserve">5. </w:t>
      </w:r>
      <w:r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тақырыптық кітаптар көрмесін өткізіп отыру</w:t>
      </w:r>
      <w:r w:rsidRPr="00AF1350"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  <w:t>.</w:t>
      </w:r>
    </w:p>
    <w:p w:rsidR="00F81D8C" w:rsidRPr="00AF1350" w:rsidRDefault="00F81D8C" w:rsidP="00F81D8C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val="kk-KZ"/>
        </w:rPr>
      </w:pPr>
      <w:r w:rsidRPr="00AF1350"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  <w:t> </w:t>
      </w:r>
    </w:p>
    <w:p w:rsidR="00F81D8C" w:rsidRPr="00AF1350" w:rsidRDefault="00F81D8C" w:rsidP="00F81D8C">
      <w:pPr>
        <w:shd w:val="clear" w:color="auto" w:fill="FCFEFC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</w:pPr>
    </w:p>
    <w:p w:rsidR="00F81D8C" w:rsidRPr="00AF1350" w:rsidRDefault="00F81D8C" w:rsidP="00F81D8C">
      <w:pPr>
        <w:shd w:val="clear" w:color="auto" w:fill="FCFEFC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</w:pPr>
    </w:p>
    <w:p w:rsidR="00F81D8C" w:rsidRPr="00AF1350" w:rsidRDefault="00F81D8C" w:rsidP="00F81D8C">
      <w:pPr>
        <w:shd w:val="clear" w:color="auto" w:fill="FCFEFC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</w:pPr>
    </w:p>
    <w:p w:rsidR="00F81D8C" w:rsidRPr="00AF1350" w:rsidRDefault="00F81D8C" w:rsidP="00F81D8C">
      <w:pPr>
        <w:shd w:val="clear" w:color="auto" w:fill="FCFEFC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</w:pPr>
    </w:p>
    <w:p w:rsidR="00F81D8C" w:rsidRPr="00AF1350" w:rsidRDefault="00F81D8C" w:rsidP="00F81D8C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</w:pPr>
    </w:p>
    <w:p w:rsidR="00F81D8C" w:rsidRPr="00AF1350" w:rsidRDefault="00F81D8C" w:rsidP="00F81D8C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</w:pPr>
    </w:p>
    <w:p w:rsidR="00F81D8C" w:rsidRPr="00AF1350" w:rsidRDefault="00F81D8C" w:rsidP="00F81D8C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</w:pPr>
    </w:p>
    <w:p w:rsidR="00F81D8C" w:rsidRPr="00AF1350" w:rsidRDefault="00F81D8C" w:rsidP="00F81D8C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</w:pPr>
    </w:p>
    <w:p w:rsidR="00F81D8C" w:rsidRPr="00AF1350" w:rsidRDefault="00F81D8C" w:rsidP="00F81D8C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</w:pPr>
    </w:p>
    <w:p w:rsidR="00F81D8C" w:rsidRPr="00AF1350" w:rsidRDefault="00F81D8C" w:rsidP="00F81D8C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</w:pPr>
    </w:p>
    <w:p w:rsidR="00F81D8C" w:rsidRPr="00AF1350" w:rsidRDefault="00F81D8C" w:rsidP="00F81D8C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</w:pPr>
    </w:p>
    <w:p w:rsidR="00F81D8C" w:rsidRPr="00AF1350" w:rsidRDefault="00F81D8C" w:rsidP="00F81D8C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</w:pPr>
    </w:p>
    <w:p w:rsidR="00F81D8C" w:rsidRPr="00AF1350" w:rsidRDefault="00F81D8C" w:rsidP="00F81D8C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</w:pPr>
    </w:p>
    <w:p w:rsidR="00F81D8C" w:rsidRPr="00AF1350" w:rsidRDefault="00F81D8C" w:rsidP="00F81D8C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</w:pPr>
    </w:p>
    <w:p w:rsidR="00F81D8C" w:rsidRPr="00AF1350" w:rsidRDefault="00F81D8C" w:rsidP="00F81D8C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</w:pPr>
    </w:p>
    <w:p w:rsidR="00F81D8C" w:rsidRPr="00AF1350" w:rsidRDefault="00F81D8C" w:rsidP="00F81D8C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</w:pPr>
      <w:bookmarkStart w:id="0" w:name="_GoBack"/>
      <w:bookmarkEnd w:id="0"/>
    </w:p>
    <w:p w:rsidR="00F81D8C" w:rsidRPr="00AF1350" w:rsidRDefault="00F81D8C" w:rsidP="00F81D8C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</w:pPr>
    </w:p>
    <w:p w:rsidR="00F81D8C" w:rsidRPr="00AF1350" w:rsidRDefault="00F81D8C" w:rsidP="00F81D8C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</w:pPr>
    </w:p>
    <w:p w:rsidR="00F81D8C" w:rsidRPr="00AF1350" w:rsidRDefault="00F81D8C" w:rsidP="00F81D8C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</w:pPr>
    </w:p>
    <w:p w:rsidR="00F81D8C" w:rsidRPr="00094D0B" w:rsidRDefault="00F81D8C" w:rsidP="00F81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D0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ҚОРД</w:t>
      </w:r>
      <w:r w:rsidRPr="00094D0B">
        <w:rPr>
          <w:rFonts w:ascii="Times New Roman" w:eastAsia="Times New Roman" w:hAnsi="Times New Roman" w:cs="Times New Roman"/>
          <w:b/>
          <w:sz w:val="24"/>
          <w:szCs w:val="24"/>
        </w:rPr>
        <w:t>Ы ЖИНАУ ЖӘНЕ ҰЙЫМДАСТЫРУ</w:t>
      </w:r>
    </w:p>
    <w:p w:rsidR="00F81D8C" w:rsidRPr="00C25718" w:rsidRDefault="00F81D8C" w:rsidP="00F81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9576" w:type="dxa"/>
        <w:tblInd w:w="-5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982"/>
        <w:gridCol w:w="4357"/>
        <w:gridCol w:w="2117"/>
        <w:gridCol w:w="2120"/>
      </w:tblGrid>
      <w:tr w:rsidR="00F81D8C" w:rsidRPr="00094D0B" w:rsidTr="00F81D8C"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C25718" w:rsidRDefault="00F81D8C" w:rsidP="00F81D8C">
            <w:pPr>
              <w:spacing w:after="0" w:line="240" w:lineRule="auto"/>
              <w:jc w:val="both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C25718">
              <w:rPr>
                <w:rFonts w:ascii="KZ Times New Roman" w:hAnsi="KZ Times New Roman"/>
                <w:b/>
                <w:sz w:val="24"/>
                <w:szCs w:val="24"/>
              </w:rPr>
              <w:t>№</w:t>
            </w:r>
          </w:p>
          <w:p w:rsidR="00F81D8C" w:rsidRPr="00C25718" w:rsidRDefault="00F81D8C" w:rsidP="00F81D8C">
            <w:pPr>
              <w:spacing w:line="240" w:lineRule="auto"/>
              <w:jc w:val="both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C25718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C25718" w:rsidRDefault="00F81D8C" w:rsidP="00F81D8C">
            <w:pPr>
              <w:spacing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C25718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D8C" w:rsidRPr="00C25718" w:rsidRDefault="00F81D8C" w:rsidP="00F81D8C">
            <w:pPr>
              <w:spacing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C25718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D8C" w:rsidRPr="00C25718" w:rsidRDefault="00F81D8C" w:rsidP="00F81D8C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C25718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F81D8C" w:rsidRPr="00094D0B" w:rsidTr="00F81D8C"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094D0B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C25718" w:rsidRDefault="00F81D8C" w:rsidP="00F81D8C">
            <w:pPr>
              <w:spacing w:after="0"/>
              <w:jc w:val="both"/>
              <w:rPr>
                <w:rFonts w:ascii="KZ Times New Roman" w:hAnsi="KZ Times New Roman"/>
                <w:sz w:val="24"/>
                <w:szCs w:val="24"/>
              </w:rPr>
            </w:pPr>
            <w:r w:rsidRPr="00C25718">
              <w:rPr>
                <w:rFonts w:ascii="KZ Times New Roman" w:hAnsi="KZ Times New Roman"/>
                <w:sz w:val="24"/>
                <w:szCs w:val="24"/>
                <w:lang w:val="kk-KZ"/>
              </w:rPr>
              <w:t>Келетін басылымдарды қарау: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ж</w:t>
            </w:r>
            <w:r w:rsidRPr="00C25718">
              <w:rPr>
                <w:rFonts w:ascii="KZ Times New Roman" w:hAnsi="KZ Times New Roman"/>
                <w:sz w:val="24"/>
                <w:szCs w:val="24"/>
                <w:lang w:val="kk-KZ"/>
              </w:rPr>
              <w:t>аңа басылымдарды ілеспе құжат арқылы қабылдау, құжа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ттарды салыстыру, санау, бағасы, к</w:t>
            </w:r>
            <w:r w:rsidRPr="00C25718">
              <w:rPr>
                <w:rFonts w:ascii="KZ Times New Roman" w:hAnsi="KZ Times New Roman"/>
                <w:sz w:val="24"/>
                <w:szCs w:val="24"/>
                <w:lang w:val="kk-KZ"/>
              </w:rPr>
              <w:t>ітаптарды мөрлеу</w:t>
            </w:r>
            <w:r w:rsidRPr="00C25718">
              <w:rPr>
                <w:rFonts w:ascii="KZ Times New Roman" w:hAnsi="KZ 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р</w:t>
            </w:r>
            <w:proofErr w:type="spellEnd"/>
            <w:r w:rsidRPr="00C25718">
              <w:rPr>
                <w:rFonts w:ascii="KZ Times New Roman" w:hAnsi="KZ Times New Roman"/>
                <w:sz w:val="24"/>
                <w:szCs w:val="24"/>
                <w:lang w:val="kk-KZ"/>
              </w:rPr>
              <w:t>еестр жазбасы мен әр карточкаға есеп жүргізу.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094D0B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KZ Times New Roman" w:hAnsi="KZ Times New Roman"/>
                <w:szCs w:val="28"/>
                <w:lang w:val="kk-KZ"/>
              </w:rPr>
              <w:t>т</w:t>
            </w:r>
            <w:r w:rsidRPr="007456A4">
              <w:rPr>
                <w:rFonts w:ascii="KZ Times New Roman" w:hAnsi="KZ Times New Roman"/>
                <w:szCs w:val="28"/>
                <w:lang w:val="kk-KZ"/>
              </w:rPr>
              <w:t>үсуіне байланысты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C25718" w:rsidRDefault="00F81D8C" w:rsidP="007A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</w:t>
            </w:r>
            <w:r w:rsidR="007A57F8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ы</w:t>
            </w:r>
          </w:p>
        </w:tc>
      </w:tr>
      <w:tr w:rsidR="007A57F8" w:rsidRPr="00094D0B" w:rsidTr="00F81D8C"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C25718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Кітаптарды қабылдау және беру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мамыр</w:t>
            </w: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 xml:space="preserve"> -</w:t>
            </w:r>
          </w:p>
          <w:p w:rsidR="007A57F8" w:rsidRPr="00C25718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E74ED4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Оқулық қорының сақталуы бойынша жұмыс жүргізу (рейдтер жүргізу, «Оқулықты сақта» акциясы)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C25718" w:rsidRDefault="007A57F8" w:rsidP="00F81D8C">
            <w:pPr>
              <w:jc w:val="center"/>
              <w:rPr>
                <w:sz w:val="24"/>
                <w:szCs w:val="24"/>
              </w:rPr>
            </w:pPr>
            <w:proofErr w:type="gramStart"/>
            <w:r w:rsidRPr="00C25718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C25718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E74ED4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 xml:space="preserve">ӘБ жетекшілерімен, ОтжДО жаңа оқу жылында қолданылатын кітаптарға тапсырыс беру бойынша жұмыс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C25718" w:rsidRDefault="007A57F8" w:rsidP="00F81D8C">
            <w:pPr>
              <w:jc w:val="center"/>
              <w:rPr>
                <w:sz w:val="24"/>
                <w:szCs w:val="24"/>
              </w:rPr>
            </w:pPr>
            <w:proofErr w:type="gramStart"/>
            <w:r w:rsidRPr="00C25718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C25718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E74ED4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Мұғалімдер мен оқушыларды жаңа түскен әдебиетпен таныстыру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C25718" w:rsidRDefault="007A57F8" w:rsidP="00F81D8C">
            <w:pPr>
              <w:jc w:val="center"/>
              <w:rPr>
                <w:sz w:val="24"/>
                <w:szCs w:val="24"/>
              </w:rPr>
            </w:pPr>
            <w:proofErr w:type="gramStart"/>
            <w:r w:rsidRPr="00C25718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C25718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E74ED4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 xml:space="preserve">Оқушылардың 2017-2018 оқу жылында оқулықтармен қамтылу динамикасы.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C25718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E74ED4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7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Қордың сақталуы бойынша жұмыс, тексеру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C25718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proofErr w:type="gramStart"/>
            <w:r w:rsidRPr="00C25718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C25718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E74ED4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8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Қордағы кітаптардың орналасуының дұрыстығын бақылау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C25718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аптасына бір рет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00086D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9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Жаңа түскен оқулықтарды уақтылы тіркеп, өңдеуден өткізу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KZ Times New Roman" w:hAnsi="KZ Times New Roman"/>
                <w:szCs w:val="28"/>
                <w:lang w:val="kk-KZ"/>
              </w:rPr>
              <w:t>т</w:t>
            </w:r>
            <w:r w:rsidRPr="007456A4">
              <w:rPr>
                <w:rFonts w:ascii="KZ Times New Roman" w:hAnsi="KZ Times New Roman"/>
                <w:szCs w:val="28"/>
                <w:lang w:val="kk-KZ"/>
              </w:rPr>
              <w:t>үсуіне байланысты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00086D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10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Әдебиеттер мен оқулықтарды есептен шығару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C25718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қажеттілікке қарай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00086D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11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Кітапханадан алынған кітаптарды уақтылу тапсыруды бақылап отыру (қарызгерлермен жұмыс)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C25718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айына бір рет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00086D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</w:tbl>
    <w:p w:rsidR="00F81D8C" w:rsidRPr="00094D0B" w:rsidRDefault="00F81D8C" w:rsidP="00F81D8C">
      <w:pPr>
        <w:spacing w:after="0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</w:rPr>
      </w:pPr>
    </w:p>
    <w:p w:rsidR="00F81D8C" w:rsidRPr="00094D0B" w:rsidRDefault="007A57F8" w:rsidP="00F81D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ХАБАРЛЫ-АНЫҚТАМА-</w:t>
      </w:r>
      <w:r w:rsidR="00F81D8C" w:rsidRPr="00094D0B">
        <w:rPr>
          <w:rFonts w:ascii="Times New Roman" w:eastAsia="Times New Roman" w:hAnsi="Times New Roman" w:cs="Times New Roman"/>
          <w:b/>
          <w:sz w:val="24"/>
          <w:szCs w:val="24"/>
        </w:rPr>
        <w:t>БИБЛИОГРАФИКАЛЫҚ ЖҰМЫС</w:t>
      </w:r>
    </w:p>
    <w:p w:rsidR="00F81D8C" w:rsidRPr="00094D0B" w:rsidRDefault="00F81D8C" w:rsidP="00F81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жылды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қ     ағым</w:t>
      </w:r>
      <w:r w:rsidRPr="00094D0B">
        <w:rPr>
          <w:rFonts w:ascii="Times New Roman" w:eastAsia="Times New Roman" w:hAnsi="Times New Roman" w:cs="Times New Roman"/>
          <w:b/>
          <w:sz w:val="24"/>
          <w:szCs w:val="24"/>
        </w:rPr>
        <w:t>да)</w:t>
      </w:r>
    </w:p>
    <w:p w:rsidR="00F81D8C" w:rsidRPr="00094D0B" w:rsidRDefault="00F81D8C" w:rsidP="00F81D8C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18" w:type="dxa"/>
        <w:tblInd w:w="-147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985"/>
        <w:gridCol w:w="4483"/>
        <w:gridCol w:w="2128"/>
        <w:gridCol w:w="2122"/>
      </w:tblGrid>
      <w:tr w:rsidR="00F81D8C" w:rsidRPr="00094D0B" w:rsidTr="00F81D8C"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C25718" w:rsidRDefault="00F81D8C" w:rsidP="00F81D8C">
            <w:pPr>
              <w:spacing w:after="0" w:line="240" w:lineRule="auto"/>
              <w:jc w:val="both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C25718">
              <w:rPr>
                <w:rFonts w:ascii="KZ Times New Roman" w:hAnsi="KZ Times New Roman"/>
                <w:b/>
                <w:sz w:val="24"/>
                <w:szCs w:val="24"/>
              </w:rPr>
              <w:t>№</w:t>
            </w:r>
          </w:p>
          <w:p w:rsidR="00F81D8C" w:rsidRPr="00C25718" w:rsidRDefault="00F81D8C" w:rsidP="00F81D8C">
            <w:pPr>
              <w:spacing w:line="240" w:lineRule="auto"/>
              <w:jc w:val="both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C25718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C25718" w:rsidRDefault="00F81D8C" w:rsidP="00F81D8C">
            <w:pPr>
              <w:spacing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C25718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D8C" w:rsidRPr="00C25718" w:rsidRDefault="00F81D8C" w:rsidP="00F81D8C">
            <w:pPr>
              <w:spacing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C25718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D8C" w:rsidRPr="00C25718" w:rsidRDefault="00F81D8C" w:rsidP="00F81D8C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C25718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7A57F8" w:rsidRPr="00094D0B" w:rsidTr="00F81D8C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463A46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Ақпараттық-кітапхана мәдениетін қалыптастыру: бірінші сынып оқушылары арналған «кітапханамен танысу»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447DF9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қыркүйек</w:t>
            </w: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A96172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rPr>
          <w:trHeight w:val="54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Оқырман тапсырысы бойынша анықтамаларды орындау</w:t>
            </w: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F81D8C">
            <w:pPr>
              <w:jc w:val="center"/>
            </w:pPr>
            <w:proofErr w:type="gramStart"/>
            <w:r w:rsidRPr="00E247CA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E247CA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A96172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rPr>
          <w:trHeight w:val="73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 қорындағы жұмыс ережелерін түсіндіру, кеңес беру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F81D8C">
            <w:pPr>
              <w:jc w:val="center"/>
            </w:pPr>
            <w:proofErr w:type="gramStart"/>
            <w:r w:rsidRPr="00E247CA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E247CA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A96172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Жаңа кітаптарды қарау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F81D8C">
            <w:r w:rsidRPr="00842D63">
              <w:rPr>
                <w:rFonts w:ascii="KZ Times New Roman" w:hAnsi="KZ Times New Roman"/>
                <w:szCs w:val="28"/>
                <w:lang w:val="kk-KZ"/>
              </w:rPr>
              <w:t>түсуіне байланысты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A96172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Жаңа кітаптарды қарау көрмесін ұйымдастыру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F81D8C">
            <w:r w:rsidRPr="00842D63">
              <w:rPr>
                <w:rFonts w:ascii="KZ Times New Roman" w:hAnsi="KZ Times New Roman"/>
                <w:szCs w:val="28"/>
                <w:lang w:val="kk-KZ"/>
              </w:rPr>
              <w:t>түсуіне байланысты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A96172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F81D8C" w:rsidRPr="00094D0B" w:rsidTr="00F81D8C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8C" w:rsidRPr="00094D0B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</w:p>
          <w:p w:rsidR="00F81D8C" w:rsidRPr="00094D0B" w:rsidRDefault="00F81D8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 xml:space="preserve">     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094D0B" w:rsidRDefault="00F81D8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 xml:space="preserve">Кітапханалық анақтамалардың есептік журналын жүргізу.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Default="00F81D8C" w:rsidP="00F81D8C">
            <w:pPr>
              <w:jc w:val="center"/>
            </w:pPr>
            <w:proofErr w:type="gramStart"/>
            <w:r w:rsidRPr="00A5732E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A5732E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Default="00F81D8C" w:rsidP="00F81D8C">
            <w:pPr>
              <w:jc w:val="center"/>
            </w:pPr>
            <w:r w:rsidRPr="009A3AA7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кітапханаша</w:t>
            </w:r>
          </w:p>
        </w:tc>
      </w:tr>
      <w:tr w:rsidR="00F81D8C" w:rsidRPr="00094D0B" w:rsidTr="00F81D8C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8C" w:rsidRPr="00094D0B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094D0B" w:rsidRDefault="00F81D8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 сабақтарын жүргізу, насихаттау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Default="00F81D8C" w:rsidP="00F81D8C">
            <w:pPr>
              <w:jc w:val="center"/>
            </w:pPr>
            <w:proofErr w:type="gramStart"/>
            <w:r w:rsidRPr="00A5732E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A5732E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Default="00F81D8C" w:rsidP="00F81D8C">
            <w:pPr>
              <w:jc w:val="center"/>
            </w:pPr>
            <w:r w:rsidRPr="009A3AA7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кітапханаша</w:t>
            </w:r>
          </w:p>
        </w:tc>
      </w:tr>
      <w:tr w:rsidR="00F81D8C" w:rsidRPr="00094D0B" w:rsidTr="00F81D8C"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8C" w:rsidRPr="00094D0B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447DF9" w:rsidRDefault="00F81D8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 сайтымен жұмыс жасау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Default="00F81D8C" w:rsidP="00F81D8C">
            <w:pPr>
              <w:jc w:val="center"/>
            </w:pPr>
            <w:proofErr w:type="gramStart"/>
            <w:r w:rsidRPr="00A5732E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A5732E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Default="00F81D8C" w:rsidP="00F81D8C">
            <w:pPr>
              <w:jc w:val="center"/>
            </w:pPr>
            <w:r w:rsidRPr="009A3AA7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кітапханаша</w:t>
            </w:r>
          </w:p>
        </w:tc>
      </w:tr>
    </w:tbl>
    <w:p w:rsidR="00F81D8C" w:rsidRPr="00094D0B" w:rsidRDefault="00F81D8C" w:rsidP="00F81D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D8C" w:rsidRPr="00094D0B" w:rsidRDefault="00F81D8C" w:rsidP="00F81D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D0B">
        <w:rPr>
          <w:rFonts w:ascii="Times New Roman" w:eastAsia="Times New Roman" w:hAnsi="Times New Roman" w:cs="Times New Roman"/>
          <w:b/>
          <w:sz w:val="24"/>
          <w:szCs w:val="24"/>
        </w:rPr>
        <w:t xml:space="preserve"> ОҚЫРМАНДАРМЕН ЖҰМЫС</w:t>
      </w:r>
    </w:p>
    <w:p w:rsidR="00F81D8C" w:rsidRPr="00094D0B" w:rsidRDefault="00F81D8C" w:rsidP="00F81D8C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</w:rPr>
      </w:pPr>
      <w:r w:rsidRPr="00094D0B"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</w:rPr>
        <w:t> </w:t>
      </w:r>
    </w:p>
    <w:tbl>
      <w:tblPr>
        <w:tblW w:w="0" w:type="auto"/>
        <w:tblInd w:w="-147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993"/>
        <w:gridCol w:w="4021"/>
        <w:gridCol w:w="2220"/>
        <w:gridCol w:w="2258"/>
      </w:tblGrid>
      <w:tr w:rsidR="00F81D8C" w:rsidRPr="00094D0B" w:rsidTr="00F81D8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C25718" w:rsidRDefault="00F81D8C" w:rsidP="00F81D8C">
            <w:pPr>
              <w:spacing w:after="0" w:line="240" w:lineRule="auto"/>
              <w:jc w:val="both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C25718">
              <w:rPr>
                <w:rFonts w:ascii="KZ Times New Roman" w:hAnsi="KZ Times New Roman"/>
                <w:b/>
                <w:sz w:val="24"/>
                <w:szCs w:val="24"/>
              </w:rPr>
              <w:t>№</w:t>
            </w:r>
          </w:p>
          <w:p w:rsidR="00F81D8C" w:rsidRPr="00C25718" w:rsidRDefault="00F81D8C" w:rsidP="00F81D8C">
            <w:pPr>
              <w:spacing w:line="240" w:lineRule="auto"/>
              <w:jc w:val="both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C25718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C25718" w:rsidRDefault="00F81D8C" w:rsidP="00F81D8C">
            <w:pPr>
              <w:spacing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C25718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D8C" w:rsidRPr="00C25718" w:rsidRDefault="00F81D8C" w:rsidP="00F81D8C">
            <w:pPr>
              <w:spacing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C25718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D8C" w:rsidRPr="00C25718" w:rsidRDefault="00F81D8C" w:rsidP="00F81D8C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C25718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7A57F8" w:rsidRPr="00094D0B" w:rsidTr="00F81D8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7F8" w:rsidRPr="00094D0B" w:rsidRDefault="007A57F8" w:rsidP="00F81D8C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Оқырмандарды қайта тіркеу (келу/кету, сыныптарды қайта тіркеу)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E245A9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тамыз</w:t>
            </w: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3E09F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7F8" w:rsidRPr="00094D0B" w:rsidRDefault="007A57F8" w:rsidP="00F81D8C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 xml:space="preserve">1-ші сынып оқушыларын мектеп кітапханасына тіркеу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E245A9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қыркүйек</w:t>
            </w: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3E09F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Оқырмандарды абонементте қабылдау: оқушыларды, педагогтарды, техникалық қызметкерлерді, ата-аналарды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F81D8C">
            <w:pPr>
              <w:jc w:val="center"/>
            </w:pPr>
            <w:proofErr w:type="gramStart"/>
            <w:r w:rsidRPr="000A1903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0A1903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3E09F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4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Оқырмандарды оқу залында қабылдау: мұғалімдерді, оқушыларды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F81D8C">
            <w:pPr>
              <w:jc w:val="center"/>
            </w:pPr>
            <w:proofErr w:type="gramStart"/>
            <w:r w:rsidRPr="000A1903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0A1903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3E09F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5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Кітаптарды бергендегі ұсынылатын әңгімелер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F81D8C">
            <w:pPr>
              <w:jc w:val="center"/>
            </w:pPr>
            <w:proofErr w:type="gramStart"/>
            <w:r w:rsidRPr="000A1903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0A1903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AD660D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6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Кітапта оқыған туралы арнайы әңгімелер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proofErr w:type="gramStart"/>
            <w:r w:rsidRPr="000A1903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0A1903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AD660D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7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Кітапханаға түскен жаңа оқулықтар, энциклопедиялар, журналдар туралы ұсыныс әңгімелер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E245A9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түсімге қарай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AD660D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8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7F8" w:rsidRPr="00094D0B" w:rsidRDefault="007A57F8" w:rsidP="00F81D8C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Оқырман формулярларын зерттеу және талдау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F81D8C">
            <w:pPr>
              <w:jc w:val="center"/>
            </w:pPr>
            <w:proofErr w:type="gramStart"/>
            <w:r w:rsidRPr="0040464C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40464C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AD660D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9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7F8" w:rsidRPr="00094D0B" w:rsidRDefault="007A57F8" w:rsidP="00F81D8C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Оқушыларды кітапхана кестесіне сәйкес қабылдау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F81D8C">
            <w:pPr>
              <w:jc w:val="center"/>
            </w:pPr>
            <w:proofErr w:type="gramStart"/>
            <w:r w:rsidRPr="0040464C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40464C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F10E52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10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7F8" w:rsidRPr="00094D0B" w:rsidRDefault="007A57F8" w:rsidP="00F81D8C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Қарыз оқушыларды анықтау мақсатында оқырман формулярларын қарау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E245A9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айына бір рет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F10E52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11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4A2193" w:rsidRDefault="007A57F8" w:rsidP="00F81D8C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Кітапты оқу мәдениеті туралы жаңа оқырмандармен әңгіме жүргізу. Кітапты дұрыс ұстау қағидасын айту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F81D8C">
            <w:pPr>
              <w:jc w:val="center"/>
            </w:pPr>
            <w:proofErr w:type="gramStart"/>
            <w:r w:rsidRPr="00E721A6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E721A6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F10E52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F81D8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12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Оқырмандардың жас ерекшеліктерін ескеріп оларға оқулықтар ұсыну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F81D8C">
            <w:pPr>
              <w:jc w:val="center"/>
            </w:pPr>
            <w:proofErr w:type="gramStart"/>
            <w:r w:rsidRPr="00E721A6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E721A6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F10E52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</w:tbl>
    <w:p w:rsidR="00F81D8C" w:rsidRPr="00094D0B" w:rsidRDefault="00F81D8C" w:rsidP="00F81D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</w:rPr>
      </w:pPr>
    </w:p>
    <w:p w:rsidR="00F81D8C" w:rsidRDefault="00F81D8C" w:rsidP="00F81D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</w:rPr>
      </w:pPr>
      <w:r w:rsidRPr="00094D0B">
        <w:rPr>
          <w:rFonts w:ascii="Times New Roman" w:eastAsia="Times New Roman" w:hAnsi="Times New Roman" w:cs="Times New Roman"/>
          <w:color w:val="434745"/>
          <w:sz w:val="24"/>
          <w:szCs w:val="24"/>
        </w:rPr>
        <w:t> </w:t>
      </w:r>
    </w:p>
    <w:p w:rsidR="00F81D8C" w:rsidRDefault="00F81D8C" w:rsidP="00F81D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</w:rPr>
      </w:pPr>
    </w:p>
    <w:p w:rsidR="00F81D8C" w:rsidRDefault="00F81D8C" w:rsidP="00F81D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</w:rPr>
      </w:pPr>
    </w:p>
    <w:p w:rsidR="00F81D8C" w:rsidRDefault="00F81D8C" w:rsidP="00F81D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</w:rPr>
      </w:pPr>
    </w:p>
    <w:p w:rsidR="00F81D8C" w:rsidRPr="00094D0B" w:rsidRDefault="00F81D8C" w:rsidP="00F81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94D0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Кітапхана белсенділерімен жұмыс</w:t>
      </w:r>
    </w:p>
    <w:p w:rsidR="00F81D8C" w:rsidRPr="00094D0B" w:rsidRDefault="00F81D8C" w:rsidP="00F81D8C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</w:rPr>
      </w:pPr>
    </w:p>
    <w:tbl>
      <w:tblPr>
        <w:tblW w:w="9521" w:type="dxa"/>
        <w:tblInd w:w="-176" w:type="dxa"/>
        <w:shd w:val="clear" w:color="auto" w:fill="FCFEFC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111"/>
        <w:gridCol w:w="2126"/>
        <w:gridCol w:w="33"/>
        <w:gridCol w:w="2235"/>
        <w:gridCol w:w="23"/>
      </w:tblGrid>
      <w:tr w:rsidR="00F81D8C" w:rsidRPr="00094D0B" w:rsidTr="00F81D8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C25718" w:rsidRDefault="00F81D8C" w:rsidP="00F81D8C">
            <w:pPr>
              <w:spacing w:after="0" w:line="240" w:lineRule="auto"/>
              <w:jc w:val="both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C25718">
              <w:rPr>
                <w:rFonts w:ascii="KZ Times New Roman" w:hAnsi="KZ Times New Roman"/>
                <w:b/>
                <w:sz w:val="24"/>
                <w:szCs w:val="24"/>
              </w:rPr>
              <w:t>№</w:t>
            </w:r>
          </w:p>
          <w:p w:rsidR="00F81D8C" w:rsidRPr="00C25718" w:rsidRDefault="00F81D8C" w:rsidP="00F81D8C">
            <w:pPr>
              <w:spacing w:line="240" w:lineRule="auto"/>
              <w:jc w:val="both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C25718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C25718" w:rsidRDefault="00F81D8C" w:rsidP="00F81D8C">
            <w:pPr>
              <w:spacing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C25718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D8C" w:rsidRPr="00C25718" w:rsidRDefault="00F81D8C" w:rsidP="00F81D8C">
            <w:pPr>
              <w:spacing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C25718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D8C" w:rsidRPr="00C25718" w:rsidRDefault="00F81D8C" w:rsidP="00F81D8C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C25718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F81D8C" w:rsidRPr="00094D0B" w:rsidTr="00F8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23" w:type="dxa"/>
        </w:trPr>
        <w:tc>
          <w:tcPr>
            <w:tcW w:w="993" w:type="dxa"/>
          </w:tcPr>
          <w:p w:rsidR="00F81D8C" w:rsidRPr="00094D0B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81D8C" w:rsidRPr="00094D0B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бөлу</w:t>
            </w: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81D8C" w:rsidRPr="00094D0B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өңдеу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периодикалық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басылым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өңдеушілер</w:t>
            </w:r>
          </w:p>
        </w:tc>
        <w:tc>
          <w:tcPr>
            <w:tcW w:w="2126" w:type="dxa"/>
          </w:tcPr>
          <w:p w:rsidR="00F81D8C" w:rsidRPr="00094D0B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47CA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E247CA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  <w:tc>
          <w:tcPr>
            <w:tcW w:w="2268" w:type="dxa"/>
            <w:gridSpan w:val="2"/>
          </w:tcPr>
          <w:p w:rsidR="00F81D8C" w:rsidRPr="008C3B2E" w:rsidRDefault="007A57F8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  <w:r w:rsidRPr="008C3B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1D8C" w:rsidRPr="008C3B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белсенділері</w:t>
            </w:r>
          </w:p>
        </w:tc>
      </w:tr>
      <w:tr w:rsidR="00F81D8C" w:rsidRPr="00094D0B" w:rsidTr="00F8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23" w:type="dxa"/>
        </w:trPr>
        <w:tc>
          <w:tcPr>
            <w:tcW w:w="993" w:type="dxa"/>
          </w:tcPr>
          <w:p w:rsidR="00F81D8C" w:rsidRPr="00094D0B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81D8C" w:rsidRPr="00094D0B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Кітапхана активтеріне оқыту</w:t>
            </w: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81D8C" w:rsidRPr="00094D0B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кітапхана туралы әңгімелер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1D8C" w:rsidRPr="004A2193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абонемент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әне оқырман залы;</w:t>
            </w:r>
          </w:p>
          <w:p w:rsidR="00F81D8C" w:rsidRPr="004A2193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21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кітапхана кітабы, оның ерекшелігі;</w:t>
            </w:r>
          </w:p>
          <w:p w:rsidR="00F81D8C" w:rsidRPr="004A2193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21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кітаптарды өңдеу;</w:t>
            </w:r>
          </w:p>
          <w:p w:rsidR="00F81D8C" w:rsidRPr="00AF1350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13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әліппи және жүйелік каталог, олар не үшін қажет;</w:t>
            </w:r>
          </w:p>
          <w:p w:rsidR="00F81D8C" w:rsidRPr="004A2193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13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 көрмесін дайындау;</w:t>
            </w:r>
          </w:p>
          <w:p w:rsidR="00F81D8C" w:rsidRPr="004A2193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13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кітаппен жұмыс жасау формасы;</w:t>
            </w:r>
          </w:p>
          <w:p w:rsidR="00F81D8C" w:rsidRPr="004A2193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периодикалық басылыммен жұмыс.</w:t>
            </w:r>
          </w:p>
        </w:tc>
        <w:tc>
          <w:tcPr>
            <w:tcW w:w="2126" w:type="dxa"/>
          </w:tcPr>
          <w:p w:rsidR="00F81D8C" w:rsidRPr="004A2193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68" w:type="dxa"/>
            <w:gridSpan w:val="2"/>
          </w:tcPr>
          <w:p w:rsidR="00F81D8C" w:rsidRPr="00094D0B" w:rsidRDefault="007A57F8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F81D8C" w:rsidRPr="00094D0B" w:rsidTr="00F8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23" w:type="dxa"/>
        </w:trPr>
        <w:tc>
          <w:tcPr>
            <w:tcW w:w="993" w:type="dxa"/>
          </w:tcPr>
          <w:p w:rsidR="00F81D8C" w:rsidRPr="00094D0B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81D8C" w:rsidRPr="00094D0B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Қарызгерлермен жұмыс</w:t>
            </w: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81D8C" w:rsidRPr="00725C89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қарызгерлерді анықтау</w:t>
            </w:r>
          </w:p>
          <w:p w:rsidR="00F81D8C" w:rsidRPr="00725C89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қарызгерлердің тізімін жасау</w:t>
            </w:r>
          </w:p>
        </w:tc>
        <w:tc>
          <w:tcPr>
            <w:tcW w:w="2126" w:type="dxa"/>
          </w:tcPr>
          <w:p w:rsidR="00F81D8C" w:rsidRPr="004A2193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айына бір рет үш сыныптан</w:t>
            </w:r>
          </w:p>
        </w:tc>
        <w:tc>
          <w:tcPr>
            <w:tcW w:w="2268" w:type="dxa"/>
            <w:gridSpan w:val="2"/>
          </w:tcPr>
          <w:p w:rsidR="00F81D8C" w:rsidRPr="008C3B2E" w:rsidRDefault="007A57F8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  <w:r w:rsidRPr="008C3B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1D8C" w:rsidRPr="008C3B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белсенділері</w:t>
            </w:r>
          </w:p>
        </w:tc>
      </w:tr>
      <w:tr w:rsidR="00F81D8C" w:rsidRPr="00094D0B" w:rsidTr="00F8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23" w:type="dxa"/>
        </w:trPr>
        <w:tc>
          <w:tcPr>
            <w:tcW w:w="993" w:type="dxa"/>
          </w:tcPr>
          <w:p w:rsidR="00F81D8C" w:rsidRPr="00094D0B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81D8C" w:rsidRPr="00094D0B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Оқулықтарды сақтау бойынша жұмыс:</w:t>
            </w:r>
          </w:p>
          <w:p w:rsidR="00F81D8C" w:rsidRPr="00094D0B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оқулықтардың жағдайын тексеру бойынша рейдтер;</w:t>
            </w:r>
          </w:p>
          <w:p w:rsidR="00F81D8C" w:rsidRPr="00094D0B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оқулықтардың сақталуын тексеру бойынша дәптер жүргізу;</w:t>
            </w:r>
          </w:p>
          <w:p w:rsidR="00F81D8C" w:rsidRPr="00094D0B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рейд нәтижелері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ақпараттық парақшаларды шығару</w:t>
            </w:r>
          </w:p>
        </w:tc>
        <w:tc>
          <w:tcPr>
            <w:tcW w:w="2126" w:type="dxa"/>
          </w:tcPr>
          <w:p w:rsidR="00F81D8C" w:rsidRPr="004A2193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ағымында тоқсанына 2 рет</w:t>
            </w:r>
          </w:p>
          <w:p w:rsidR="00F81D8C" w:rsidRPr="00094D0B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81D8C" w:rsidRPr="008C3B2E" w:rsidRDefault="007A57F8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  <w:r w:rsidRPr="008C3B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1D8C" w:rsidRPr="008C3B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белсенділері</w:t>
            </w:r>
          </w:p>
        </w:tc>
      </w:tr>
      <w:tr w:rsidR="00F81D8C" w:rsidRPr="00094D0B" w:rsidTr="00F8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23" w:type="dxa"/>
        </w:trPr>
        <w:tc>
          <w:tcPr>
            <w:tcW w:w="993" w:type="dxa"/>
          </w:tcPr>
          <w:p w:rsidR="00F81D8C" w:rsidRPr="00094D0B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111" w:type="dxa"/>
          </w:tcPr>
          <w:p w:rsidR="00F81D8C" w:rsidRPr="00094D0B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Кітапхана өткізетін барлық шараларға қатысу</w:t>
            </w:r>
          </w:p>
        </w:tc>
        <w:tc>
          <w:tcPr>
            <w:tcW w:w="2126" w:type="dxa"/>
          </w:tcPr>
          <w:p w:rsidR="00F81D8C" w:rsidRDefault="00F81D8C" w:rsidP="00F81D8C">
            <w:pPr>
              <w:jc w:val="center"/>
            </w:pPr>
            <w:proofErr w:type="gramStart"/>
            <w:r w:rsidRPr="003962FF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3962FF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  <w:tc>
          <w:tcPr>
            <w:tcW w:w="2268" w:type="dxa"/>
            <w:gridSpan w:val="2"/>
          </w:tcPr>
          <w:p w:rsidR="00F81D8C" w:rsidRDefault="007A57F8" w:rsidP="00F81D8C"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F81D8C" w:rsidRPr="00094D0B" w:rsidTr="00F8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23" w:type="dxa"/>
        </w:trPr>
        <w:tc>
          <w:tcPr>
            <w:tcW w:w="993" w:type="dxa"/>
          </w:tcPr>
          <w:p w:rsidR="00F81D8C" w:rsidRPr="00094D0B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81D8C" w:rsidRPr="00273D80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бір шара өткізу</w:t>
            </w:r>
          </w:p>
        </w:tc>
        <w:tc>
          <w:tcPr>
            <w:tcW w:w="2126" w:type="dxa"/>
          </w:tcPr>
          <w:p w:rsidR="00F81D8C" w:rsidRDefault="00F81D8C" w:rsidP="00F81D8C">
            <w:pPr>
              <w:jc w:val="center"/>
            </w:pPr>
            <w:proofErr w:type="gramStart"/>
            <w:r w:rsidRPr="003962FF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3962FF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  <w:tc>
          <w:tcPr>
            <w:tcW w:w="2268" w:type="dxa"/>
            <w:gridSpan w:val="2"/>
          </w:tcPr>
          <w:p w:rsidR="00F81D8C" w:rsidRPr="008C3B2E" w:rsidRDefault="00F81D8C" w:rsidP="00F81D8C">
            <w:pPr>
              <w:rPr>
                <w:rFonts w:ascii="Times New Roman" w:hAnsi="Times New Roman" w:cs="Times New Roman"/>
              </w:rPr>
            </w:pPr>
            <w:r w:rsidRPr="008C3B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белсенділері</w:t>
            </w:r>
          </w:p>
        </w:tc>
      </w:tr>
      <w:tr w:rsidR="00F81D8C" w:rsidRPr="00094D0B" w:rsidTr="00F8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23" w:type="dxa"/>
        </w:trPr>
        <w:tc>
          <w:tcPr>
            <w:tcW w:w="993" w:type="dxa"/>
          </w:tcPr>
          <w:p w:rsidR="00F81D8C" w:rsidRPr="00094D0B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81D8C" w:rsidRPr="00094D0B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Бұрыштама газеттерін шығару</w:t>
            </w: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81D8C" w:rsidRPr="00546AF9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жазушылар-мерейтой иегерлері</w:t>
            </w:r>
          </w:p>
          <w:p w:rsidR="00F81D8C" w:rsidRPr="00546AF9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атаулы даталар</w:t>
            </w:r>
          </w:p>
          <w:p w:rsidR="00F81D8C" w:rsidRPr="00546AF9" w:rsidRDefault="00F81D8C" w:rsidP="00F81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мерекелер</w:t>
            </w:r>
          </w:p>
        </w:tc>
        <w:tc>
          <w:tcPr>
            <w:tcW w:w="2126" w:type="dxa"/>
          </w:tcPr>
          <w:p w:rsidR="00F81D8C" w:rsidRDefault="00F81D8C" w:rsidP="00F81D8C">
            <w:pPr>
              <w:jc w:val="center"/>
            </w:pPr>
            <w:proofErr w:type="gramStart"/>
            <w:r w:rsidRPr="003962FF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3962FF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  <w:tc>
          <w:tcPr>
            <w:tcW w:w="2268" w:type="dxa"/>
            <w:gridSpan w:val="2"/>
          </w:tcPr>
          <w:p w:rsidR="00F81D8C" w:rsidRPr="008C3B2E" w:rsidRDefault="00F81D8C" w:rsidP="00F81D8C">
            <w:pPr>
              <w:rPr>
                <w:rFonts w:ascii="Times New Roman" w:hAnsi="Times New Roman" w:cs="Times New Roman"/>
              </w:rPr>
            </w:pPr>
            <w:r w:rsidRPr="008C3B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белсенділері</w:t>
            </w:r>
          </w:p>
        </w:tc>
      </w:tr>
    </w:tbl>
    <w:p w:rsidR="00F81D8C" w:rsidRPr="00094D0B" w:rsidRDefault="00F81D8C" w:rsidP="00F81D8C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</w:rPr>
      </w:pPr>
    </w:p>
    <w:p w:rsidR="00F81D8C" w:rsidRDefault="00F81D8C" w:rsidP="007A57F8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  <w:lang w:val="kk-KZ"/>
        </w:rPr>
        <w:t>Кітапхана-шаралық жұмыстарын ұйымдастыру</w:t>
      </w:r>
    </w:p>
    <w:p w:rsidR="00F81D8C" w:rsidRPr="00094D0B" w:rsidRDefault="00F81D8C" w:rsidP="00F81D8C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</w:rPr>
      </w:pPr>
      <w:r w:rsidRPr="00094D0B">
        <w:rPr>
          <w:rFonts w:ascii="Times New Roman" w:eastAsia="Times New Roman" w:hAnsi="Times New Roman" w:cs="Times New Roman"/>
          <w:color w:val="434745"/>
          <w:sz w:val="24"/>
          <w:szCs w:val="24"/>
        </w:rPr>
        <w:t> </w:t>
      </w:r>
    </w:p>
    <w:tbl>
      <w:tblPr>
        <w:tblW w:w="9679" w:type="dxa"/>
        <w:tblInd w:w="-176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675"/>
        <w:gridCol w:w="3285"/>
        <w:gridCol w:w="2551"/>
        <w:gridCol w:w="1292"/>
        <w:gridCol w:w="1876"/>
      </w:tblGrid>
      <w:tr w:rsidR="00F81D8C" w:rsidRPr="00094D0B" w:rsidTr="004172F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8C3B2E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val="kk-KZ"/>
              </w:rPr>
              <w:t>/с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8C3B2E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val="kk-KZ"/>
              </w:rPr>
              <w:t>Шара атауы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8C3B2E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val="kk-KZ"/>
              </w:rPr>
              <w:t>Өткізілу формасы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8C3B2E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8C3B2E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7A57F8" w:rsidRPr="00094D0B" w:rsidTr="004172FC">
        <w:trPr>
          <w:trHeight w:val="14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 xml:space="preserve"> ел – бір кітап</w:t>
            </w: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 xml:space="preserve"> акциясы</w:t>
            </w: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 xml:space="preserve"> С.М.Торайғ</w:t>
            </w: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ыров</w:t>
            </w:r>
          </w:p>
          <w:p w:rsidR="007A57F8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Шәкәрім Құдайбердіұлы;</w:t>
            </w:r>
          </w:p>
          <w:p w:rsidR="007A57F8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Немат Келімбетов «Үмітімді үзгім келмейді»</w:t>
            </w:r>
          </w:p>
          <w:p w:rsidR="007A57F8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Бауыржан Момышұлы «Біздің отбасы»</w:t>
            </w:r>
          </w:p>
          <w:p w:rsidR="007A57F8" w:rsidRPr="007A57F8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Әдебиеттер сағаты, автор және оның шығармасы туралы әңгімелер, кітап көрмесі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546AF9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Default="007A57F8" w:rsidP="007A57F8">
            <w:pPr>
              <w:jc w:val="center"/>
            </w:pPr>
            <w:r w:rsidRPr="00933462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4172FC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7A57F8" w:rsidRDefault="007A57F8" w:rsidP="007A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 жә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із</w:t>
            </w: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тілдер мерекесіне арналған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546AF9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 көрмесі</w:t>
            </w:r>
          </w:p>
          <w:p w:rsidR="007A57F8" w:rsidRPr="00094D0B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Default="007A57F8" w:rsidP="007A57F8">
            <w:pPr>
              <w:jc w:val="center"/>
            </w:pPr>
            <w:r w:rsidRPr="00933462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4172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7A57F8" w:rsidRDefault="007A57F8" w:rsidP="007A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Драматург, жазушы Әкім Таразыға – 85 жыл (1933)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546AF9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 сабағы</w:t>
            </w:r>
          </w:p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>
            <w:r w:rsidRPr="00723B7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933462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4172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7A57F8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Орыс жазушысы, аудармашы Борис Владимирович Заходерға – 100 жыл (1918-2000)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 xml:space="preserve">кітап көрмесі </w:t>
            </w:r>
          </w:p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>
            <w:r w:rsidRPr="00723B7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933462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4172FC">
        <w:trPr>
          <w:trHeight w:val="4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7A57F8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Таир Жароковтың 110 жылдығына арналады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AD2BD0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тақырыптық көрмесі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>
            <w:r w:rsidRPr="00723B7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5106E4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4172FC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6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094D0B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Жазушы, драматург Оралхан Бөкейге – 75 жыл (1943-1993)</w:t>
            </w: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AD2BD0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тақырыптық көрмесі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Default="007A57F8">
            <w:r w:rsidRPr="00723B7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Default="007A57F8" w:rsidP="007A57F8">
            <w:pPr>
              <w:jc w:val="center"/>
            </w:pPr>
            <w:r w:rsidRPr="005106E4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4172FC">
        <w:trPr>
          <w:trHeight w:val="36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6A6B86" w:rsidRDefault="007A57F8" w:rsidP="007A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Танысып қояйық – бұ</w:t>
            </w:r>
            <w:proofErr w:type="gramStart"/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 xml:space="preserve"> кітапхана</w:t>
            </w: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»</w:t>
            </w:r>
            <w:r w:rsidR="006A6B86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 xml:space="preserve"> (кітапханамен танысайық)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AD2BD0" w:rsidRDefault="006A6B86" w:rsidP="006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 сабағы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AD2BD0" w:rsidRDefault="007A57F8" w:rsidP="006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қа</w:t>
            </w:r>
            <w:r w:rsidR="006A6B86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зан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5106E4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4172FC">
        <w:trPr>
          <w:trHeight w:val="119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8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A63C11" w:rsidRDefault="00A63C11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Жазушы, педагог Спандияр Көбеевке – 140 жыл (1878-1956)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</w:p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</w:p>
          <w:p w:rsidR="007A57F8" w:rsidRPr="00AD2BD0" w:rsidRDefault="00A63C11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Ақпараттық сөре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AD2BD0" w:rsidRDefault="00A63C11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Default="007A57F8" w:rsidP="007A57F8">
            <w:pPr>
              <w:jc w:val="center"/>
            </w:pPr>
            <w:r w:rsidRPr="005106E4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4172FC">
        <w:trPr>
          <w:trHeight w:val="63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094D0B" w:rsidRDefault="007A57F8" w:rsidP="00A63C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</w:rPr>
            </w:pPr>
            <w:r w:rsidRPr="00094D0B">
              <w:rPr>
                <w:color w:val="3C4046"/>
              </w:rPr>
              <w:t>«</w:t>
            </w:r>
            <w:r w:rsidR="00A63C11">
              <w:rPr>
                <w:color w:val="3C4046"/>
                <w:lang w:val="kk-KZ"/>
              </w:rPr>
              <w:t>Анықтама бюросы хабарлайды</w:t>
            </w:r>
            <w:r w:rsidRPr="00094D0B">
              <w:rPr>
                <w:color w:val="3C4046"/>
              </w:rPr>
              <w:t xml:space="preserve">» </w:t>
            </w:r>
          </w:p>
          <w:p w:rsidR="007A57F8" w:rsidRPr="00094D0B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</w:p>
          <w:p w:rsidR="007A57F8" w:rsidRPr="00094D0B" w:rsidRDefault="00A63C11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Ақпараттық әдебиет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AD2BD0" w:rsidRDefault="00A63C11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5106E4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4172FC">
        <w:trPr>
          <w:trHeight w:val="93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10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A674A9" w:rsidRDefault="00A63C11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Жазушы Кемел Тоқаевқа – 95 жыл</w:t>
            </w:r>
          </w:p>
          <w:p w:rsidR="007A57F8" w:rsidRPr="00094D0B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</w:p>
          <w:p w:rsidR="007A57F8" w:rsidRPr="00094D0B" w:rsidRDefault="00A63C11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Ақпараттық әдебиет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Pr="00AD2BD0" w:rsidRDefault="00A63C11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F8" w:rsidRDefault="007A57F8" w:rsidP="007A57F8">
            <w:pPr>
              <w:jc w:val="center"/>
            </w:pPr>
            <w:r w:rsidRPr="005106E4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4172FC">
        <w:trPr>
          <w:trHeight w:val="180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094D0B" w:rsidRDefault="007A57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11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A63C11" w:rsidRDefault="007A57F8" w:rsidP="00A63C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94D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63C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Жазушы Владислав Петрович Крапивин</w:t>
            </w:r>
            <w:r w:rsidR="00A52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нің 80 жылдығы (1938)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094D0B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Материал жинау, кітап көрмесі</w:t>
            </w:r>
            <w:r w:rsidR="007A57F8" w:rsidRPr="00094D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Default="00A526F8" w:rsidP="00F81D8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Default="007A57F8" w:rsidP="007A57F8">
            <w:pPr>
              <w:jc w:val="center"/>
            </w:pPr>
            <w:r w:rsidRPr="005106E4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7A57F8" w:rsidRPr="00094D0B" w:rsidTr="004172FC">
        <w:trPr>
          <w:trHeight w:val="1129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094D0B" w:rsidRDefault="007A57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12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A526F8" w:rsidRDefault="00A526F8" w:rsidP="00F81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Халық жазушысы Тахауи Ахтановқа  - 95 жыл (1923-1994)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Pr="00094D0B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Кітап көрмесі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Default="00A526F8" w:rsidP="00F81D8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7F8" w:rsidRDefault="007A57F8" w:rsidP="007A57F8">
            <w:pPr>
              <w:jc w:val="center"/>
            </w:pPr>
            <w:r w:rsidRPr="005106E4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A526F8" w:rsidRPr="00094D0B" w:rsidTr="004172FC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094D0B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13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A526F8" w:rsidRDefault="00A526F8" w:rsidP="00F81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Сұлтанмахмұт Торайғыровтың 125 жылдығына (1893-1920)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094D0B" w:rsidRDefault="00A526F8" w:rsidP="00F81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26F8" w:rsidRPr="00094D0B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Материал жинау, кітап көрмесі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AD2BD0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Default="00A526F8" w:rsidP="00A526F8">
            <w:pPr>
              <w:jc w:val="center"/>
            </w:pPr>
            <w:r w:rsidRPr="0011735E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A526F8" w:rsidRPr="00094D0B" w:rsidTr="004172FC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094D0B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14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A526F8" w:rsidRDefault="00A526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«Сөз зергері - Шәкәрім»</w:t>
            </w:r>
          </w:p>
          <w:p w:rsidR="00A526F8" w:rsidRPr="00094D0B" w:rsidRDefault="00A526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AD2BD0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 көрмесі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AD2BD0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Default="00A526F8" w:rsidP="00A526F8">
            <w:pPr>
              <w:jc w:val="center"/>
            </w:pPr>
            <w:r w:rsidRPr="0011735E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A526F8" w:rsidRPr="00094D0B" w:rsidTr="004172FC">
        <w:trPr>
          <w:trHeight w:val="79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094D0B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15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A526F8" w:rsidRDefault="00A526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Мұзафар Әлімбаев – ҚР-ның бала</w:t>
            </w:r>
            <w:r w:rsidR="001920D7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лар жазушысы, аудармашы – 95 жас (1923)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AD2BD0" w:rsidRDefault="001920D7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Шығармашылығымен танысу, кітап көрмесі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AD2BD0" w:rsidRDefault="001920D7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Default="00A526F8" w:rsidP="00A526F8">
            <w:pPr>
              <w:jc w:val="center"/>
            </w:pPr>
            <w:r w:rsidRPr="0011735E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A526F8" w:rsidRPr="00094D0B" w:rsidTr="004172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094D0B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16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2C204B" w:rsidRDefault="002C204B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Иван Тургеневтың 195 жылдығы (1818-1883)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AD2BD0" w:rsidRDefault="00D834B0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Кітап-иллюстрациялы көрме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AD2BD0" w:rsidRDefault="00D834B0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Default="00A526F8" w:rsidP="00A526F8">
            <w:pPr>
              <w:jc w:val="center"/>
            </w:pPr>
            <w:r w:rsidRPr="0011735E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A526F8" w:rsidRPr="00094D0B" w:rsidTr="004172FC">
        <w:trPr>
          <w:trHeight w:val="114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094D0B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17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D834B0" w:rsidRDefault="00A526F8" w:rsidP="00D834B0">
            <w:pPr>
              <w:spacing w:after="240" w:line="240" w:lineRule="auto"/>
              <w:rPr>
                <w:rFonts w:ascii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val="kk-KZ"/>
              </w:rPr>
            </w:pPr>
            <w:r w:rsidRPr="00094D0B">
              <w:rPr>
                <w:rFonts w:ascii="Times New Roman" w:hAnsi="Times New Roman" w:cs="Times New Roman"/>
                <w:color w:val="3C4046"/>
                <w:sz w:val="24"/>
                <w:szCs w:val="24"/>
                <w:shd w:val="clear" w:color="auto" w:fill="FFFFFF"/>
              </w:rPr>
              <w:t xml:space="preserve"> </w:t>
            </w:r>
            <w:r w:rsidR="00D834B0">
              <w:rPr>
                <w:rFonts w:ascii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val="kk-KZ"/>
              </w:rPr>
              <w:t>«Ұшқан ұя» ұлағаты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094D0B" w:rsidRDefault="00D834B0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Оқырман конференциясы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AD2BD0" w:rsidRDefault="00D834B0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Default="00A526F8" w:rsidP="00A526F8">
            <w:pPr>
              <w:jc w:val="center"/>
            </w:pPr>
            <w:r w:rsidRPr="0011735E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A526F8" w:rsidRPr="00D834B0" w:rsidTr="004172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094D0B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18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D834B0" w:rsidRDefault="00D834B0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жазушысы Николай Николаевич Носовқа – 110 жыл (1908-1976)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D834B0" w:rsidRDefault="00D834B0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Викторина. Кітап көрмесіне шолу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AD2BD0" w:rsidRDefault="00D834B0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D834B0" w:rsidRDefault="00A526F8" w:rsidP="00A526F8">
            <w:pPr>
              <w:jc w:val="center"/>
              <w:rPr>
                <w:lang w:val="kk-KZ"/>
              </w:rPr>
            </w:pPr>
            <w:r w:rsidRPr="0011735E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A526F8" w:rsidRPr="00D834B0" w:rsidTr="004172FC">
        <w:trPr>
          <w:trHeight w:val="37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D834B0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 w:rsidRPr="00D834B0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19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D834B0" w:rsidRDefault="00A526F8" w:rsidP="00D8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 w:rsidRPr="00D83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D83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Шәкәрім ұлағаты</w:t>
            </w:r>
            <w:r w:rsidRPr="00D83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A674A9" w:rsidRDefault="00D834B0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 xml:space="preserve">Ш.Құдайбердіұлының шығармалары </w:t>
            </w: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lastRenderedPageBreak/>
              <w:t>бойынша поэзия сағаты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AD2BD0" w:rsidRDefault="00D834B0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lastRenderedPageBreak/>
              <w:t>қараша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D834B0" w:rsidRDefault="00A526F8" w:rsidP="00A526F8">
            <w:pPr>
              <w:jc w:val="center"/>
              <w:rPr>
                <w:lang w:val="kk-KZ"/>
              </w:rPr>
            </w:pPr>
            <w:r w:rsidRPr="0011735E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A526F8" w:rsidRPr="00D834B0" w:rsidTr="004172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D834B0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 w:rsidRPr="00D834B0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D834B0" w:rsidRDefault="00D834B0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«Елбасы күні елдікке құрмет»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963FB9" w:rsidRDefault="00D834B0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963FB9" w:rsidRDefault="00D834B0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D834B0" w:rsidRDefault="00A526F8" w:rsidP="00A526F8">
            <w:pPr>
              <w:jc w:val="center"/>
              <w:rPr>
                <w:lang w:val="kk-KZ"/>
              </w:rPr>
            </w:pPr>
            <w:r w:rsidRPr="0011735E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A526F8" w:rsidRPr="00094D0B" w:rsidTr="004172FC">
        <w:trPr>
          <w:trHeight w:val="5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D834B0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 w:rsidRPr="00D834B0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21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094D0B" w:rsidRDefault="00D834B0" w:rsidP="00F81D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</w:rPr>
            </w:pPr>
            <w:r>
              <w:rPr>
                <w:color w:val="3C4046"/>
                <w:lang w:val="kk-KZ"/>
              </w:rPr>
              <w:t xml:space="preserve">«Тәуелсіздік – ел тірегі» </w:t>
            </w:r>
          </w:p>
          <w:p w:rsidR="00A526F8" w:rsidRPr="00094D0B" w:rsidRDefault="00A526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D834B0" w:rsidRDefault="00A526F8" w:rsidP="00D83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 xml:space="preserve">         </w:t>
            </w:r>
            <w:r w:rsidR="00D834B0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963FB9" w:rsidRDefault="00D834B0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Default="00A526F8" w:rsidP="00A526F8">
            <w:pPr>
              <w:jc w:val="center"/>
            </w:pPr>
            <w:r w:rsidRPr="0011735E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A526F8" w:rsidRPr="00094D0B" w:rsidTr="004172FC">
        <w:trPr>
          <w:trHeight w:val="6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094D0B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22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D834B0" w:rsidRDefault="00D834B0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Шыңғыс Айтматовтың 90 жылдығы (1928)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963FB9" w:rsidRDefault="00D834B0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Жазушының шығармалары туралы әңгіме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963FB9" w:rsidRDefault="004172F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Default="00A526F8" w:rsidP="00A526F8">
            <w:pPr>
              <w:jc w:val="center"/>
            </w:pPr>
            <w:r w:rsidRPr="0011735E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A526F8" w:rsidRPr="00094D0B" w:rsidTr="004172FC">
        <w:trPr>
          <w:trHeight w:val="911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094D0B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23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4172FC" w:rsidRDefault="004172FC" w:rsidP="00F81D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Қазақ публицисті, ақын, әдебиеттанушы, аудармашы Қалижан Бекқожиннің – 105 жылдығы (1913-1990)</w:t>
            </w:r>
          </w:p>
          <w:p w:rsidR="00A526F8" w:rsidRPr="00094D0B" w:rsidRDefault="00A526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963FB9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963FB9" w:rsidRDefault="004172F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Default="00A526F8" w:rsidP="00A526F8">
            <w:pPr>
              <w:jc w:val="center"/>
            </w:pPr>
            <w:r w:rsidRPr="0011735E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A526F8" w:rsidRPr="00094D0B" w:rsidTr="004172FC"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094D0B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24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094D0B" w:rsidRDefault="00A526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172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Түлектерге</w:t>
            </w: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A526F8" w:rsidRPr="00094D0B" w:rsidRDefault="00A526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963FB9" w:rsidRDefault="004172F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Ақпараттық шолу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Pr="00963FB9" w:rsidRDefault="004172F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8" w:rsidRDefault="00A526F8" w:rsidP="00A526F8">
            <w:pPr>
              <w:jc w:val="center"/>
            </w:pPr>
            <w:r w:rsidRPr="00133D1A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A526F8" w:rsidRPr="00094D0B" w:rsidTr="004172FC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094D0B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25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4172FC" w:rsidRDefault="00A526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172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End"/>
            <w:r w:rsidR="004172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 мол  болсын!</w:t>
            </w:r>
            <w:r w:rsidRPr="00094D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172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Наурыз мерекесіне арналады</w:t>
            </w:r>
          </w:p>
          <w:p w:rsidR="00A526F8" w:rsidRPr="00094D0B" w:rsidRDefault="00A526F8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094D0B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</w:p>
          <w:p w:rsidR="00A526F8" w:rsidRPr="00963FB9" w:rsidRDefault="004172F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Тақырыптық көрмелер, мерекеге арналған материалдарды жинақтау (папка)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Pr="00094D0B" w:rsidRDefault="00A526F8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</w:p>
          <w:p w:rsidR="00A526F8" w:rsidRPr="00963FB9" w:rsidRDefault="004172F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6F8" w:rsidRDefault="00A526F8" w:rsidP="00A526F8">
            <w:pPr>
              <w:jc w:val="center"/>
            </w:pPr>
            <w:r w:rsidRPr="00133D1A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4172FC" w:rsidRPr="00094D0B" w:rsidTr="004172FC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094D0B" w:rsidRDefault="004172F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26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4172FC" w:rsidP="0041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Балалар кітаптарының</w:t>
            </w: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Халықаралық күні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4172F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Шаралар легі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4172F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Default="004172FC" w:rsidP="004172FC">
            <w:pPr>
              <w:jc w:val="center"/>
            </w:pPr>
            <w:r w:rsidRPr="00222E4A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4172FC" w:rsidRPr="00094D0B" w:rsidTr="004172FC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4172F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27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4172F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Космонавт күні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094D0B" w:rsidRDefault="00536A4A" w:rsidP="0053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 xml:space="preserve">космонавтика әлеміне саяхат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4172F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Default="004172FC" w:rsidP="004172FC">
            <w:pPr>
              <w:jc w:val="center"/>
            </w:pPr>
            <w:r w:rsidRPr="00222E4A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4172FC" w:rsidRPr="00094D0B" w:rsidTr="004172FC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4172F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28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4172F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Дені саудың –жаны сау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536A4A" w:rsidRDefault="00536A4A" w:rsidP="0053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Тақырыптық көрме материалдарды жинау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4172F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Default="004172FC" w:rsidP="004172FC">
            <w:pPr>
              <w:jc w:val="center"/>
            </w:pPr>
            <w:r w:rsidRPr="00222E4A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4172FC" w:rsidRPr="00094D0B" w:rsidTr="004172FC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4172F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29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4172F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Қазақстан халықтарының достығы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536A4A" w:rsidRDefault="00536A4A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 xml:space="preserve">Викторина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4172F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Default="004172FC" w:rsidP="004172FC">
            <w:pPr>
              <w:jc w:val="center"/>
            </w:pPr>
            <w:r w:rsidRPr="00222E4A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4172FC" w:rsidRPr="00536A4A" w:rsidTr="004172FC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4172F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30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4172F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7 мамыр – Отан Қорғаушылар күні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536A4A" w:rsidRDefault="00536A4A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Тақырыптық көрмелер. Сынып сағатына материалдарды даярлау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536A4A" w:rsidRDefault="004172FC" w:rsidP="004172FC">
            <w:pPr>
              <w:jc w:val="center"/>
              <w:rPr>
                <w:lang w:val="kk-KZ"/>
              </w:rPr>
            </w:pPr>
            <w:r w:rsidRPr="001E6EB7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536A4A" w:rsidRDefault="004172FC" w:rsidP="004172FC">
            <w:pPr>
              <w:jc w:val="center"/>
              <w:rPr>
                <w:lang w:val="kk-KZ"/>
              </w:rPr>
            </w:pPr>
            <w:r w:rsidRPr="00222E4A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4172FC" w:rsidRPr="00536A4A" w:rsidTr="004172FC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4172F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31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536A4A" w:rsidRDefault="004172F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Жеңіс көктемі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536A4A" w:rsidRDefault="00536A4A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9-шы мамыр мерекесіне арналған шаралар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536A4A" w:rsidRDefault="004172FC" w:rsidP="004172FC">
            <w:pPr>
              <w:jc w:val="center"/>
              <w:rPr>
                <w:lang w:val="kk-KZ"/>
              </w:rPr>
            </w:pPr>
            <w:r w:rsidRPr="001E6EB7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536A4A" w:rsidRDefault="004172FC" w:rsidP="004172FC">
            <w:pPr>
              <w:jc w:val="center"/>
              <w:rPr>
                <w:lang w:val="kk-KZ"/>
              </w:rPr>
            </w:pPr>
            <w:r w:rsidRPr="00222E4A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4172FC" w:rsidRPr="00094D0B" w:rsidTr="004172FC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4172F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32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4172F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Жазушы, драматург, прозашы Ілияс Жансүгіровтың 125 жылдығы (1894-1938)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536A4A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Тақырыптық көрмелерге шолу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Default="004172FC" w:rsidP="004172FC">
            <w:pPr>
              <w:jc w:val="center"/>
            </w:pPr>
            <w:r w:rsidRPr="001E6EB7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Default="004172FC" w:rsidP="004172FC">
            <w:pPr>
              <w:jc w:val="center"/>
            </w:pPr>
            <w:r w:rsidRPr="00222E4A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4172FC" w:rsidRPr="00094D0B" w:rsidTr="004172FC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Default="004172F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33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4172F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«Астана – біздің қала»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536A4A" w:rsidRDefault="00536A4A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Таныстыру сабағы, кітап көрмесі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4172F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 xml:space="preserve">Шілде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Default="004172FC" w:rsidP="004172FC">
            <w:pPr>
              <w:jc w:val="center"/>
            </w:pPr>
            <w:r w:rsidRPr="00222E4A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  <w:tr w:rsidR="004172FC" w:rsidRPr="00094D0B" w:rsidTr="004172FC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Default="004172F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34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4172F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 xml:space="preserve">«Конституция – Қазақстан Республикасы азаматтарының құқығы мен </w:t>
            </w:r>
            <w:r w:rsidR="00536A4A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еркіндігінің кепілі</w:t>
            </w: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536A4A" w:rsidRDefault="00536A4A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Pr="004172FC" w:rsidRDefault="004172F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FC" w:rsidRDefault="004172FC" w:rsidP="004172FC">
            <w:pPr>
              <w:jc w:val="center"/>
            </w:pPr>
            <w:r w:rsidRPr="00222E4A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кітапханашы</w:t>
            </w:r>
          </w:p>
        </w:tc>
      </w:tr>
    </w:tbl>
    <w:p w:rsidR="00536A4A" w:rsidRDefault="00536A4A" w:rsidP="00F81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81D8C" w:rsidRPr="00094D0B" w:rsidRDefault="00F81D8C" w:rsidP="00F81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D0B">
        <w:rPr>
          <w:rFonts w:ascii="Times New Roman" w:eastAsia="Times New Roman" w:hAnsi="Times New Roman" w:cs="Times New Roman"/>
          <w:b/>
          <w:sz w:val="24"/>
          <w:szCs w:val="24"/>
        </w:rPr>
        <w:t>ӘДІСТЕМЕЛІ</w:t>
      </w:r>
      <w:proofErr w:type="gramStart"/>
      <w:r w:rsidRPr="00094D0B">
        <w:rPr>
          <w:rFonts w:ascii="Times New Roman" w:eastAsia="Times New Roman" w:hAnsi="Times New Roman" w:cs="Times New Roman"/>
          <w:b/>
          <w:sz w:val="24"/>
          <w:szCs w:val="24"/>
        </w:rPr>
        <w:t>К-</w:t>
      </w:r>
      <w:proofErr w:type="gramEnd"/>
      <w:r w:rsidRPr="00094D0B">
        <w:rPr>
          <w:rFonts w:ascii="Times New Roman" w:eastAsia="Times New Roman" w:hAnsi="Times New Roman" w:cs="Times New Roman"/>
          <w:b/>
          <w:sz w:val="24"/>
          <w:szCs w:val="24"/>
        </w:rPr>
        <w:t>ҰЙЫМДАСТЫРУ ЖҰМЫС</w:t>
      </w:r>
    </w:p>
    <w:p w:rsidR="00F81D8C" w:rsidRPr="00094D0B" w:rsidRDefault="00F81D8C" w:rsidP="00F81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81D8C" w:rsidRPr="00094D0B" w:rsidRDefault="00F81D8C" w:rsidP="00F81D8C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</w:rPr>
      </w:pPr>
      <w:r w:rsidRPr="00094D0B">
        <w:rPr>
          <w:rFonts w:ascii="Times New Roman" w:eastAsia="Times New Roman" w:hAnsi="Times New Roman" w:cs="Times New Roman"/>
          <w:b/>
          <w:bCs/>
          <w:color w:val="434745"/>
          <w:sz w:val="24"/>
          <w:szCs w:val="24"/>
        </w:rPr>
        <w:t> </w:t>
      </w:r>
    </w:p>
    <w:tbl>
      <w:tblPr>
        <w:tblW w:w="10348" w:type="dxa"/>
        <w:tblInd w:w="-601" w:type="dxa"/>
        <w:shd w:val="clear" w:color="auto" w:fill="FCFEFC"/>
        <w:tblCellMar>
          <w:left w:w="0" w:type="dxa"/>
          <w:right w:w="0" w:type="dxa"/>
        </w:tblCellMar>
        <w:tblLook w:val="04A0"/>
      </w:tblPr>
      <w:tblGrid>
        <w:gridCol w:w="588"/>
        <w:gridCol w:w="7634"/>
        <w:gridCol w:w="2126"/>
      </w:tblGrid>
      <w:tr w:rsidR="00F81D8C" w:rsidRPr="00094D0B" w:rsidTr="00F81D8C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8C3B2E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val="kk-KZ"/>
              </w:rPr>
              <w:t>/с</w:t>
            </w:r>
          </w:p>
        </w:tc>
        <w:tc>
          <w:tcPr>
            <w:tcW w:w="7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463A46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463A46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val="kk-KZ"/>
              </w:rPr>
              <w:t>Орындау мерзімі</w:t>
            </w:r>
          </w:p>
        </w:tc>
      </w:tr>
      <w:tr w:rsidR="00F81D8C" w:rsidRPr="00094D0B" w:rsidTr="00F81D8C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094D0B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1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094D0B" w:rsidRDefault="00F81D8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 xml:space="preserve">Интернет және кәсіби журналдар арқылы өзге кітапханашылардың </w:t>
            </w: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lastRenderedPageBreak/>
              <w:t>жұмыстарын қарау, өз тәжірибесіне оларды енгізу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Default="00F81D8C" w:rsidP="00F81D8C">
            <w:pPr>
              <w:jc w:val="center"/>
            </w:pPr>
            <w:proofErr w:type="gramStart"/>
            <w:r w:rsidRPr="007B60C3">
              <w:rPr>
                <w:rFonts w:ascii="KZ Times New Roman" w:hAnsi="KZ Times New Roman"/>
                <w:sz w:val="24"/>
                <w:szCs w:val="24"/>
              </w:rPr>
              <w:lastRenderedPageBreak/>
              <w:t>жылды</w:t>
            </w:r>
            <w:proofErr w:type="gramEnd"/>
            <w:r w:rsidRPr="007B60C3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</w:tr>
      <w:tr w:rsidR="00F81D8C" w:rsidRPr="00094D0B" w:rsidTr="00F81D8C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094D0B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lastRenderedPageBreak/>
              <w:t>2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D8C" w:rsidRPr="008C3B2E" w:rsidRDefault="00F81D8C" w:rsidP="00F81D8C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Әдістемелік бірлестік жиналыстарына қатысу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Default="00F81D8C" w:rsidP="00F81D8C">
            <w:pPr>
              <w:jc w:val="center"/>
            </w:pPr>
            <w:proofErr w:type="gramStart"/>
            <w:r w:rsidRPr="007B60C3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7B60C3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</w:tr>
      <w:tr w:rsidR="00F81D8C" w:rsidRPr="00094D0B" w:rsidTr="00F81D8C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094D0B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3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D8C" w:rsidRPr="00094D0B" w:rsidRDefault="00F81D8C" w:rsidP="00F81D8C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Кітапхана-ақпараттық қызметтердің түрін арттыру, олардың сапасын арттыру, жаңа технологияларды қолдану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Default="00F81D8C" w:rsidP="00F81D8C">
            <w:pPr>
              <w:jc w:val="center"/>
            </w:pPr>
            <w:proofErr w:type="gramStart"/>
            <w:r w:rsidRPr="007B60C3">
              <w:rPr>
                <w:rFonts w:ascii="KZ Times New Roman" w:hAnsi="KZ Times New Roman"/>
                <w:sz w:val="24"/>
                <w:szCs w:val="24"/>
              </w:rPr>
              <w:t>жылды</w:t>
            </w:r>
            <w:proofErr w:type="gramEnd"/>
            <w:r w:rsidRPr="007B60C3">
              <w:rPr>
                <w:rFonts w:ascii="KZ Times New Roman" w:hAnsi="KZ Times New Roman"/>
                <w:sz w:val="24"/>
                <w:szCs w:val="24"/>
              </w:rPr>
              <w:t>қ  ағымда</w:t>
            </w:r>
          </w:p>
        </w:tc>
      </w:tr>
    </w:tbl>
    <w:p w:rsidR="00F81D8C" w:rsidRPr="00094D0B" w:rsidRDefault="00F81D8C" w:rsidP="00F81D8C">
      <w:pPr>
        <w:shd w:val="clear" w:color="auto" w:fill="FCFEFC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81D8C" w:rsidRPr="00094D0B" w:rsidRDefault="00F81D8C" w:rsidP="00F81D8C">
      <w:pPr>
        <w:shd w:val="clear" w:color="auto" w:fill="FCFEFC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81D8C" w:rsidRPr="00094D0B" w:rsidRDefault="00F81D8C" w:rsidP="00536A4A">
      <w:pPr>
        <w:shd w:val="clear" w:color="auto" w:fill="FCFEFC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Еңбек пен басқаруды ұйымдастыру бойынша жұмыс</w:t>
      </w:r>
    </w:p>
    <w:p w:rsidR="00F81D8C" w:rsidRPr="00094D0B" w:rsidRDefault="00F81D8C" w:rsidP="00F81D8C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</w:rPr>
      </w:pPr>
    </w:p>
    <w:tbl>
      <w:tblPr>
        <w:tblW w:w="10490" w:type="dxa"/>
        <w:tblInd w:w="-601" w:type="dxa"/>
        <w:shd w:val="clear" w:color="auto" w:fill="FCFEFC"/>
        <w:tblLayout w:type="fixed"/>
        <w:tblCellMar>
          <w:left w:w="0" w:type="dxa"/>
          <w:right w:w="0" w:type="dxa"/>
        </w:tblCellMar>
        <w:tblLook w:val="04A0"/>
      </w:tblPr>
      <w:tblGrid>
        <w:gridCol w:w="588"/>
        <w:gridCol w:w="7351"/>
        <w:gridCol w:w="2551"/>
      </w:tblGrid>
      <w:tr w:rsidR="00F81D8C" w:rsidRPr="00094D0B" w:rsidTr="00F81D8C">
        <w:trPr>
          <w:trHeight w:val="499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463A46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 w:rsidRPr="00094D0B"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val="kk-KZ"/>
              </w:rPr>
              <w:t>/с</w:t>
            </w:r>
          </w:p>
        </w:tc>
        <w:tc>
          <w:tcPr>
            <w:tcW w:w="7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463A46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463A46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745"/>
                <w:sz w:val="24"/>
                <w:szCs w:val="24"/>
                <w:lang w:val="kk-KZ"/>
              </w:rPr>
              <w:t>Орындау мерзімі</w:t>
            </w:r>
          </w:p>
        </w:tc>
      </w:tr>
      <w:tr w:rsidR="00F81D8C" w:rsidRPr="00094D0B" w:rsidTr="00F81D8C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094D0B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1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D8C" w:rsidRPr="00094D0B" w:rsidRDefault="00F81D8C" w:rsidP="00F81D8C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Оқу жылына арналған кітапхана жұмысы туралы талдау-есеп құру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D8C" w:rsidRPr="00463A46" w:rsidRDefault="00F81D8C" w:rsidP="00F81D8C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мамыр</w:t>
            </w:r>
          </w:p>
        </w:tc>
      </w:tr>
      <w:tr w:rsidR="00F81D8C" w:rsidRPr="00094D0B" w:rsidTr="00F81D8C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094D0B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2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D8C" w:rsidRPr="00094D0B" w:rsidRDefault="00F81D8C" w:rsidP="00F81D8C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Оқу жылына арналған кітапхананың жұмыс жоспарын құру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D8C" w:rsidRPr="00463A46" w:rsidRDefault="00F81D8C" w:rsidP="00F81D8C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маусым</w:t>
            </w:r>
          </w:p>
        </w:tc>
      </w:tr>
      <w:tr w:rsidR="00F81D8C" w:rsidRPr="00094D0B" w:rsidTr="00F81D8C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094D0B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3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D8C" w:rsidRPr="00094D0B" w:rsidRDefault="00F81D8C" w:rsidP="00F81D8C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Кітапхана жұмысының күнделігін жүргізу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D8C" w:rsidRPr="00463A46" w:rsidRDefault="00F81D8C" w:rsidP="00F81D8C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үнемі</w:t>
            </w:r>
          </w:p>
        </w:tc>
      </w:tr>
      <w:tr w:rsidR="00F81D8C" w:rsidRPr="00094D0B" w:rsidTr="00F81D8C">
        <w:trPr>
          <w:trHeight w:val="538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094D0B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4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D8C" w:rsidRPr="00094D0B" w:rsidRDefault="00F81D8C" w:rsidP="00F81D8C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Анықтамалдардың есеп журналын жүргізу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D8C" w:rsidRPr="00463A46" w:rsidRDefault="00F81D8C" w:rsidP="00F81D8C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Тапсырысқа қарай</w:t>
            </w:r>
          </w:p>
        </w:tc>
      </w:tr>
      <w:tr w:rsidR="00F81D8C" w:rsidRPr="00094D0B" w:rsidTr="00F81D8C">
        <w:trPr>
          <w:trHeight w:val="49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8C" w:rsidRPr="00094D0B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 </w:t>
            </w:r>
          </w:p>
          <w:p w:rsidR="00F81D8C" w:rsidRPr="00094D0B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5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D8C" w:rsidRPr="00094D0B" w:rsidRDefault="00F81D8C" w:rsidP="00F81D8C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Макулатураны шығару</w:t>
            </w: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оқулықтарды есептен алу</w:t>
            </w: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D8C" w:rsidRPr="00463A46" w:rsidRDefault="00F81D8C" w:rsidP="00F81D8C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Қажеттілікке қарай</w:t>
            </w:r>
          </w:p>
        </w:tc>
      </w:tr>
      <w:tr w:rsidR="00F81D8C" w:rsidRPr="00094D0B" w:rsidTr="00F81D8C">
        <w:trPr>
          <w:trHeight w:val="180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8C" w:rsidRPr="00094D0B" w:rsidRDefault="00F81D8C" w:rsidP="00F8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D8C" w:rsidRPr="00094D0B" w:rsidRDefault="00F81D8C" w:rsidP="00F81D8C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D8C" w:rsidRPr="00094D0B" w:rsidRDefault="00F81D8C" w:rsidP="00F81D8C">
            <w:pPr>
              <w:spacing w:before="60" w:after="60" w:line="240" w:lineRule="auto"/>
              <w:ind w:right="113" w:firstLine="113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</w:p>
        </w:tc>
      </w:tr>
      <w:tr w:rsidR="00F81D8C" w:rsidRPr="00094D0B" w:rsidTr="00F81D8C">
        <w:trPr>
          <w:trHeight w:val="489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8C" w:rsidRPr="00094D0B" w:rsidRDefault="00F81D8C" w:rsidP="00F81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 w:rsidRPr="00094D0B"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  <w:t>6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D8C" w:rsidRPr="00094D0B" w:rsidRDefault="00F81D8C" w:rsidP="00F81D8C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Ведомствалық және жекелей басылымдарға жазылуды ұйымдастыру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D8C" w:rsidRPr="00463A46" w:rsidRDefault="00F81D8C" w:rsidP="00F81D8C">
            <w:pPr>
              <w:spacing w:before="60" w:after="6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қазан</w:t>
            </w:r>
          </w:p>
          <w:p w:rsidR="00F81D8C" w:rsidRPr="00463A46" w:rsidRDefault="00F81D8C" w:rsidP="00F81D8C">
            <w:pPr>
              <w:spacing w:before="60" w:after="60" w:line="240" w:lineRule="auto"/>
              <w:ind w:right="113" w:firstLine="113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val="kk-KZ"/>
              </w:rPr>
              <w:t>сәуір</w:t>
            </w:r>
          </w:p>
        </w:tc>
      </w:tr>
    </w:tbl>
    <w:p w:rsidR="00F81D8C" w:rsidRPr="00F81D8C" w:rsidRDefault="00F81D8C" w:rsidP="00F81D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81D8C" w:rsidRPr="008C3B2E" w:rsidRDefault="00F81D8C" w:rsidP="00F81D8C">
      <w:pPr>
        <w:rPr>
          <w:rFonts w:ascii="Times New Roman" w:hAnsi="Times New Roman" w:cs="Times New Roman"/>
          <w:sz w:val="24"/>
          <w:szCs w:val="24"/>
        </w:rPr>
      </w:pPr>
      <w:r w:rsidRPr="008C3B2E">
        <w:rPr>
          <w:rFonts w:ascii="Times New Roman" w:hAnsi="Times New Roman" w:cs="Times New Roman"/>
          <w:b/>
          <w:sz w:val="24"/>
          <w:szCs w:val="24"/>
          <w:lang w:val="kk-KZ"/>
        </w:rPr>
        <w:t>Кітапхана меңгерушісі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</w:t>
      </w:r>
      <w:proofErr w:type="spellStart"/>
      <w:r w:rsidRPr="008C3B2E">
        <w:rPr>
          <w:rFonts w:ascii="Times New Roman" w:hAnsi="Times New Roman" w:cs="Times New Roman"/>
          <w:b/>
          <w:sz w:val="24"/>
          <w:szCs w:val="24"/>
        </w:rPr>
        <w:t>М.Ш.Серимова</w:t>
      </w:r>
      <w:proofErr w:type="spellEnd"/>
      <w:r w:rsidRPr="008C3B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D8C" w:rsidRDefault="00F81D8C"/>
    <w:sectPr w:rsidR="00F81D8C" w:rsidSect="00F81D8C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81D8C"/>
    <w:rsid w:val="001920D7"/>
    <w:rsid w:val="001B32CD"/>
    <w:rsid w:val="001B3B95"/>
    <w:rsid w:val="002C204B"/>
    <w:rsid w:val="004172FC"/>
    <w:rsid w:val="0053349A"/>
    <w:rsid w:val="00536A4A"/>
    <w:rsid w:val="006A6B86"/>
    <w:rsid w:val="007A57F8"/>
    <w:rsid w:val="00A526F8"/>
    <w:rsid w:val="00A63C11"/>
    <w:rsid w:val="00D834B0"/>
    <w:rsid w:val="00EE0708"/>
    <w:rsid w:val="00F8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2018-11-05T10:49:00Z</dcterms:created>
  <dcterms:modified xsi:type="dcterms:W3CDTF">2018-11-06T06:07:00Z</dcterms:modified>
</cp:coreProperties>
</file>