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4224"/>
      </w:tblGrid>
      <w:tr w:rsidR="00BA0EA9" w:rsidRPr="00BA0EA9" w:rsidTr="00023BCB">
        <w:tc>
          <w:tcPr>
            <w:tcW w:w="11165" w:type="dxa"/>
          </w:tcPr>
          <w:p w:rsidR="00797ECF" w:rsidRPr="00BA0EA9" w:rsidRDefault="00797ECF" w:rsidP="00534F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</w:tcPr>
          <w:p w:rsidR="00797ECF" w:rsidRPr="00BA0EA9" w:rsidRDefault="00C251DC" w:rsidP="00534F1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«Бе</w:t>
            </w:r>
            <w:r w:rsidR="00687ADA"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кітемін</w:t>
            </w:r>
            <w:r w:rsidR="00797ECF"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»</w:t>
            </w:r>
          </w:p>
          <w:p w:rsidR="00797ECF" w:rsidRPr="00BA0EA9" w:rsidRDefault="00687ADA" w:rsidP="00534F1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Павлодар қаласы білім беру бөлімі басшысының орынбасары</w:t>
            </w:r>
          </w:p>
          <w:p w:rsidR="00797ECF" w:rsidRPr="00BA0EA9" w:rsidRDefault="00797ECF" w:rsidP="00797EC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BA0E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 </w:t>
            </w:r>
            <w:r w:rsidR="00AB1E66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Қ</w:t>
            </w:r>
            <w:r w:rsidRPr="00BA0E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AB1E66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Қыдралин</w:t>
            </w:r>
          </w:p>
          <w:p w:rsidR="00797ECF" w:rsidRPr="00BA0EA9" w:rsidRDefault="00797ECF" w:rsidP="00797EC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B3689" w:rsidRDefault="009B3689" w:rsidP="009E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1DBB" w:rsidRPr="00BA0EA9" w:rsidRDefault="00687ADA" w:rsidP="009E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A9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AB1E66">
        <w:rPr>
          <w:rFonts w:ascii="Times New Roman" w:hAnsi="Times New Roman" w:cs="Times New Roman"/>
          <w:b/>
          <w:sz w:val="24"/>
          <w:szCs w:val="24"/>
          <w:lang w:val="kk-KZ"/>
        </w:rPr>
        <w:t>9-2020</w:t>
      </w:r>
      <w:r w:rsidRPr="00BA0E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</w:t>
      </w:r>
    </w:p>
    <w:p w:rsidR="00687ADA" w:rsidRPr="00BA0EA9" w:rsidRDefault="00687ADA" w:rsidP="00687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тамақтану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сапасын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ведомствоаралық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сараптама</w:t>
      </w:r>
      <w:proofErr w:type="spellEnd"/>
      <w:r w:rsidR="001916D0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  <w:r w:rsidRPr="00BA0EA9">
        <w:rPr>
          <w:rFonts w:ascii="Times New Roman" w:hAnsi="Times New Roman" w:cs="Times New Roman"/>
          <w:b/>
          <w:sz w:val="24"/>
          <w:szCs w:val="24"/>
        </w:rPr>
        <w:t xml:space="preserve">қ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топтың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</w:p>
    <w:p w:rsidR="00D92F69" w:rsidRPr="00BA0EA9" w:rsidRDefault="00687ADA" w:rsidP="009E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0EA9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9E797C" w:rsidRPr="00BA0EA9" w:rsidRDefault="009E797C" w:rsidP="009E79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8505"/>
        <w:gridCol w:w="2268"/>
        <w:gridCol w:w="283"/>
        <w:gridCol w:w="2127"/>
        <w:gridCol w:w="1814"/>
        <w:gridCol w:w="170"/>
      </w:tblGrid>
      <w:tr w:rsidR="00BA0EA9" w:rsidRPr="00BA0EA9" w:rsidTr="00C251DC">
        <w:tc>
          <w:tcPr>
            <w:tcW w:w="426" w:type="dxa"/>
            <w:gridSpan w:val="2"/>
            <w:vAlign w:val="center"/>
          </w:tcPr>
          <w:p w:rsidR="005E0F41" w:rsidRPr="00BA0EA9" w:rsidRDefault="005E0F41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5E0F41" w:rsidRPr="00BA0EA9" w:rsidRDefault="00687ADA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Іс-шаралардың</w:t>
            </w:r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2551" w:type="dxa"/>
            <w:gridSpan w:val="2"/>
            <w:vAlign w:val="center"/>
          </w:tcPr>
          <w:p w:rsidR="005E0F41" w:rsidRPr="00BA0EA9" w:rsidRDefault="00687ADA" w:rsidP="00687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127" w:type="dxa"/>
            <w:vAlign w:val="center"/>
          </w:tcPr>
          <w:p w:rsidR="005E0F41" w:rsidRPr="00BA0EA9" w:rsidRDefault="00687ADA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proofErr w:type="spellEnd"/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5E0F41" w:rsidRPr="00BA0EA9" w:rsidRDefault="00687ADA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орындаушылар</w:t>
            </w:r>
            <w:proofErr w:type="spellEnd"/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5E0F41" w:rsidRPr="00023BCB" w:rsidRDefault="00C43979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E0F41" w:rsidRPr="009B3689" w:rsidRDefault="001916D0" w:rsidP="0019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тамақтанудың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мен ұйымдастырылуына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мониторинг жүргіз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етін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ведомствоаралық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5E0F41" w:rsidRPr="001916D0" w:rsidRDefault="00BA0EA9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1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7" w:type="dxa"/>
            <w:vAlign w:val="center"/>
          </w:tcPr>
          <w:p w:rsidR="005E0F41" w:rsidRPr="001916D0" w:rsidRDefault="00687ADA" w:rsidP="0068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 туралы бұйрық</w:t>
            </w:r>
          </w:p>
        </w:tc>
        <w:tc>
          <w:tcPr>
            <w:tcW w:w="1984" w:type="dxa"/>
            <w:gridSpan w:val="2"/>
            <w:vAlign w:val="center"/>
          </w:tcPr>
          <w:p w:rsidR="005E0F41" w:rsidRPr="001916D0" w:rsidRDefault="00687AD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бөлімі</w:t>
            </w:r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5E0F41" w:rsidRPr="00023BCB" w:rsidRDefault="00C43979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vAlign w:val="center"/>
          </w:tcPr>
          <w:p w:rsidR="005E0F41" w:rsidRPr="009B3689" w:rsidRDefault="001916D0" w:rsidP="0019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сапасына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5E0F41" w:rsidRPr="001916D0" w:rsidRDefault="00BA0EA9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шығу</w:t>
            </w:r>
            <w:proofErr w:type="spellEnd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5E0F41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1984" w:type="dxa"/>
            <w:gridSpan w:val="2"/>
            <w:vAlign w:val="center"/>
          </w:tcPr>
          <w:p w:rsidR="005E0F41" w:rsidRPr="001916D0" w:rsidRDefault="00687AD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1916D0" w:rsidRPr="00023BCB" w:rsidTr="001916D0">
        <w:tc>
          <w:tcPr>
            <w:tcW w:w="426" w:type="dxa"/>
            <w:gridSpan w:val="2"/>
            <w:vAlign w:val="center"/>
          </w:tcPr>
          <w:p w:rsidR="001916D0" w:rsidRPr="00023BCB" w:rsidRDefault="001916D0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vAlign w:val="center"/>
          </w:tcPr>
          <w:p w:rsidR="001916D0" w:rsidRPr="009B3689" w:rsidRDefault="009B3689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аланың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өкілі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ұйымдастырудағы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бұзушылықтарды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шығарғаннан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мекемесінде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жоспардан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1916D0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2127" w:type="dxa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4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8A2DFA" w:rsidRPr="00023BCB" w:rsidTr="008A2DFA">
        <w:tc>
          <w:tcPr>
            <w:tcW w:w="426" w:type="dxa"/>
            <w:gridSpan w:val="2"/>
            <w:vAlign w:val="center"/>
          </w:tcPr>
          <w:p w:rsidR="008A2DFA" w:rsidRPr="00023BCB" w:rsidRDefault="008A2DFA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vAlign w:val="center"/>
          </w:tcPr>
          <w:p w:rsidR="008A2DFA" w:rsidRPr="009B3689" w:rsidRDefault="008A2DFA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Қалааумағындақандай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мекемесінде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этимологиядағы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инфекциялар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т. б.)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мекемелеріне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жоспардан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8A2DFA" w:rsidRDefault="008A2DFA" w:rsidP="008A2DFA">
            <w:pPr>
              <w:jc w:val="center"/>
            </w:pP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2127" w:type="dxa"/>
            <w:vAlign w:val="center"/>
          </w:tcPr>
          <w:p w:rsidR="008A2DFA" w:rsidRPr="001916D0" w:rsidRDefault="008A2DFA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4" w:type="dxa"/>
            <w:gridSpan w:val="2"/>
            <w:vAlign w:val="center"/>
          </w:tcPr>
          <w:p w:rsidR="008A2DFA" w:rsidRPr="001916D0" w:rsidRDefault="008A2DF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8A2DFA" w:rsidRPr="00023BCB" w:rsidTr="008A2DFA">
        <w:trPr>
          <w:trHeight w:val="768"/>
        </w:trPr>
        <w:tc>
          <w:tcPr>
            <w:tcW w:w="426" w:type="dxa"/>
            <w:gridSpan w:val="2"/>
            <w:vAlign w:val="center"/>
          </w:tcPr>
          <w:p w:rsidR="008A2DFA" w:rsidRPr="00023BCB" w:rsidRDefault="008A2DFA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vAlign w:val="center"/>
          </w:tcPr>
          <w:p w:rsidR="008A2DFA" w:rsidRPr="009B3689" w:rsidRDefault="008A2DFA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ата-аналарының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өкілдерінің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даулары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өтініштерін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8A2DFA" w:rsidRDefault="008A2DFA" w:rsidP="008A2DFA">
            <w:pPr>
              <w:jc w:val="center"/>
            </w:pP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2127" w:type="dxa"/>
            <w:vAlign w:val="center"/>
          </w:tcPr>
          <w:p w:rsidR="008A2DFA" w:rsidRPr="001916D0" w:rsidRDefault="008A2DFA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4" w:type="dxa"/>
            <w:gridSpan w:val="2"/>
            <w:vAlign w:val="center"/>
          </w:tcPr>
          <w:p w:rsidR="008A2DFA" w:rsidRPr="001916D0" w:rsidRDefault="008A2DF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886629" w:rsidRPr="00023BCB" w:rsidRDefault="00F14BBE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vAlign w:val="center"/>
          </w:tcPr>
          <w:p w:rsidR="00886629" w:rsidRPr="009B3689" w:rsidRDefault="009B3689" w:rsidP="0002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желілерде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886629" w:rsidRPr="001916D0" w:rsidRDefault="00BA0EA9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127" w:type="dxa"/>
            <w:vAlign w:val="center"/>
          </w:tcPr>
          <w:p w:rsidR="00886629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="00886629" w:rsidRPr="001916D0">
              <w:rPr>
                <w:rFonts w:ascii="Times New Roman" w:hAnsi="Times New Roman" w:cs="Times New Roman"/>
                <w:sz w:val="24"/>
                <w:szCs w:val="24"/>
              </w:rPr>
              <w:t>, фот</w:t>
            </w:r>
            <w:r w:rsidR="00023BCB" w:rsidRPr="001916D0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886629" w:rsidRPr="001916D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84" w:type="dxa"/>
            <w:gridSpan w:val="2"/>
            <w:vAlign w:val="center"/>
          </w:tcPr>
          <w:p w:rsidR="00886629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баспасөз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CA134F" w:rsidRPr="00023BCB" w:rsidRDefault="00CA134F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vAlign w:val="center"/>
          </w:tcPr>
          <w:p w:rsidR="00CA134F" w:rsidRPr="009B3689" w:rsidRDefault="009B3689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жасөспірімдердің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рационына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тағамдық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құндылығы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ұйымдастыруда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бұзушылықтардың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семинар ұйымдастыру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551" w:type="dxa"/>
            <w:gridSpan w:val="2"/>
            <w:vAlign w:val="center"/>
          </w:tcPr>
          <w:p w:rsidR="00CA134F" w:rsidRPr="001916D0" w:rsidRDefault="00BA0EA9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наурыз</w:t>
            </w:r>
          </w:p>
        </w:tc>
        <w:tc>
          <w:tcPr>
            <w:tcW w:w="2127" w:type="dxa"/>
            <w:vAlign w:val="center"/>
          </w:tcPr>
          <w:p w:rsidR="00CA134F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984" w:type="dxa"/>
            <w:gridSpan w:val="2"/>
            <w:vAlign w:val="center"/>
          </w:tcPr>
          <w:p w:rsidR="00CA134F" w:rsidRPr="001916D0" w:rsidRDefault="00687ADA" w:rsidP="00687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 w:rsidR="00CA134F"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ҚДСД</w:t>
            </w:r>
            <w:r w:rsidR="001916D0"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ДСБ</w:t>
            </w:r>
          </w:p>
        </w:tc>
      </w:tr>
      <w:tr w:rsidR="001916D0" w:rsidRPr="00023BCB" w:rsidTr="001916D0">
        <w:tc>
          <w:tcPr>
            <w:tcW w:w="426" w:type="dxa"/>
            <w:gridSpan w:val="2"/>
            <w:vAlign w:val="center"/>
          </w:tcPr>
          <w:p w:rsidR="001916D0" w:rsidRPr="00023BCB" w:rsidRDefault="001916D0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vAlign w:val="center"/>
          </w:tcPr>
          <w:p w:rsidR="001916D0" w:rsidRPr="009B3689" w:rsidRDefault="009B3689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қаржыландыру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551" w:type="dxa"/>
            <w:gridSpan w:val="2"/>
            <w:vAlign w:val="center"/>
          </w:tcPr>
          <w:p w:rsidR="001916D0" w:rsidRPr="001916D0" w:rsidRDefault="001916D0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127" w:type="dxa"/>
            <w:vAlign w:val="center"/>
          </w:tcPr>
          <w:p w:rsidR="001916D0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984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1916D0" w:rsidRPr="00023BCB" w:rsidTr="001916D0">
        <w:tc>
          <w:tcPr>
            <w:tcW w:w="426" w:type="dxa"/>
            <w:gridSpan w:val="2"/>
            <w:vAlign w:val="center"/>
          </w:tcPr>
          <w:p w:rsidR="001916D0" w:rsidRPr="00023BCB" w:rsidRDefault="001916D0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vAlign w:val="center"/>
          </w:tcPr>
          <w:p w:rsidR="001916D0" w:rsidRPr="009B3689" w:rsidRDefault="009B3689" w:rsidP="0002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тамақтануды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бейнеконференция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режимінде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кеңеске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</w:p>
        </w:tc>
        <w:tc>
          <w:tcPr>
            <w:tcW w:w="2551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127" w:type="dxa"/>
            <w:vAlign w:val="center"/>
          </w:tcPr>
          <w:p w:rsidR="001916D0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984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Tr="00C25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70" w:type="dxa"/>
        </w:trPr>
        <w:tc>
          <w:tcPr>
            <w:tcW w:w="11165" w:type="dxa"/>
            <w:gridSpan w:val="3"/>
          </w:tcPr>
          <w:p w:rsidR="00C251DC" w:rsidRDefault="00C251DC" w:rsidP="004129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gridSpan w:val="3"/>
          </w:tcPr>
          <w:p w:rsidR="008A2DFA" w:rsidRDefault="008A2DFA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«УТВЕРЖДАЮ»</w:t>
            </w: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Заместитель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руководителя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отдела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образования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г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орода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Павлодара</w:t>
            </w: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 </w:t>
            </w:r>
            <w:r w:rsidR="00AB1E66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AB1E66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Кыдралин</w:t>
            </w: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C251DC" w:rsidRPr="00023BCB" w:rsidRDefault="00C251DC" w:rsidP="00C2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C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C251DC" w:rsidRPr="00023BCB" w:rsidRDefault="00C251DC" w:rsidP="00C2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CB">
        <w:rPr>
          <w:rFonts w:ascii="Times New Roman" w:hAnsi="Times New Roman" w:cs="Times New Roman"/>
          <w:b/>
          <w:sz w:val="24"/>
          <w:szCs w:val="24"/>
        </w:rPr>
        <w:t>работы межведомственной экспертной группы по контролю за качеством питания</w:t>
      </w:r>
    </w:p>
    <w:p w:rsidR="00C251DC" w:rsidRPr="00070F20" w:rsidRDefault="00070F20" w:rsidP="00C2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AB1E66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AB1E6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</w:p>
    <w:p w:rsidR="00C251DC" w:rsidRPr="00023BCB" w:rsidRDefault="00C251DC" w:rsidP="00C251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2551"/>
        <w:gridCol w:w="2268"/>
        <w:gridCol w:w="1843"/>
      </w:tblGrid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Формирование межведомственных экспертных групп по мониторингу организации и качеству школьного питания</w:t>
            </w:r>
          </w:p>
        </w:tc>
        <w:tc>
          <w:tcPr>
            <w:tcW w:w="2551" w:type="dxa"/>
            <w:vAlign w:val="center"/>
          </w:tcPr>
          <w:p w:rsidR="00C251DC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="00C251DC"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251DC"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Приказ о МЭГ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организации питания в организациях образования города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Еженедельно</w:t>
            </w:r>
          </w:p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(не менее 3 выездов по школам в неделю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Align w:val="center"/>
          </w:tcPr>
          <w:p w:rsidR="00C251DC" w:rsidRPr="00AB1E66" w:rsidRDefault="00AB1E66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МЭГ</w:t>
            </w:r>
          </w:p>
        </w:tc>
      </w:tr>
      <w:tr w:rsidR="00AB1E66" w:rsidRPr="00023BCB" w:rsidTr="00070F20">
        <w:tc>
          <w:tcPr>
            <w:tcW w:w="426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vAlign w:val="center"/>
          </w:tcPr>
          <w:p w:rsidR="00AB1E66" w:rsidRPr="00023BCB" w:rsidRDefault="00AB1E66" w:rsidP="00AB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мониторинга в конкретном образовательном учреждении при письменном обращении законного представителя ребенка (на предмет выявления нарушений в организации питания в школе) после вынесения решения МЭГ о проведении мониторинга по данному обращению</w:t>
            </w:r>
          </w:p>
        </w:tc>
        <w:tc>
          <w:tcPr>
            <w:tcW w:w="2551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vAlign w:val="center"/>
          </w:tcPr>
          <w:p w:rsidR="00AB1E66" w:rsidRPr="00AB1E66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МЭГ</w:t>
            </w:r>
          </w:p>
        </w:tc>
      </w:tr>
      <w:tr w:rsidR="00AB1E66" w:rsidRPr="00023BCB" w:rsidTr="00070F20">
        <w:tc>
          <w:tcPr>
            <w:tcW w:w="426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vAlign w:val="center"/>
          </w:tcPr>
          <w:p w:rsidR="00AB1E66" w:rsidRPr="00023BCB" w:rsidRDefault="00AB1E66" w:rsidP="00AB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мониторинга всех образовательных учреждений города в случаях возникновения чрезвычайных ситуаций (проявление инфекций различной этимологии и пр.) в каком-либо образовательном учреждении на территории города</w:t>
            </w:r>
          </w:p>
        </w:tc>
        <w:tc>
          <w:tcPr>
            <w:tcW w:w="2551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vAlign w:val="center"/>
          </w:tcPr>
          <w:p w:rsidR="00AB1E66" w:rsidRPr="00AB1E66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МЭГ</w:t>
            </w:r>
          </w:p>
        </w:tc>
      </w:tr>
      <w:tr w:rsidR="00AB1E66" w:rsidRPr="00023BCB" w:rsidTr="00070F20">
        <w:trPr>
          <w:trHeight w:val="768"/>
        </w:trPr>
        <w:tc>
          <w:tcPr>
            <w:tcW w:w="426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vAlign w:val="center"/>
          </w:tcPr>
          <w:p w:rsidR="00AB1E66" w:rsidRPr="00023BCB" w:rsidRDefault="00AB1E66" w:rsidP="00AB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Рассмотрение споров/обращений родителей (законных представителей) детей по вопросам, связанным с организацией питания в  организациях образования города</w:t>
            </w:r>
          </w:p>
        </w:tc>
        <w:tc>
          <w:tcPr>
            <w:tcW w:w="2551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vAlign w:val="center"/>
          </w:tcPr>
          <w:p w:rsidR="00AB1E66" w:rsidRPr="00AB1E66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МЭГ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результатах мониторинга на сайте, социальных сетях 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Информация, фот</w:t>
            </w:r>
            <w:r w:rsidR="00070F2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Пресс-служба УВП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«Внедрение в рацион детей и подростков пищевых продуктов с повышенной пищевой ценностью и предупреждение нарушений в организации питания школьников»</w:t>
            </w:r>
          </w:p>
        </w:tc>
        <w:tc>
          <w:tcPr>
            <w:tcW w:w="2551" w:type="dxa"/>
            <w:vAlign w:val="center"/>
          </w:tcPr>
          <w:p w:rsidR="00C251DC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C251DC"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УО, ДООЗ, УЗ</w:t>
            </w:r>
          </w:p>
        </w:tc>
      </w:tr>
      <w:tr w:rsidR="00AB1E66" w:rsidRPr="00023BCB" w:rsidTr="00070F20">
        <w:tc>
          <w:tcPr>
            <w:tcW w:w="426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023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vAlign w:val="center"/>
          </w:tcPr>
          <w:p w:rsidR="00AB1E66" w:rsidRPr="00023BCB" w:rsidRDefault="00AB1E66" w:rsidP="00AB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совещания по стандартам школьном питания и вопросам финансирования </w:t>
            </w:r>
          </w:p>
        </w:tc>
        <w:tc>
          <w:tcPr>
            <w:tcW w:w="2551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vAlign w:val="center"/>
          </w:tcPr>
          <w:p w:rsidR="00AB1E66" w:rsidRPr="00AB1E66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МЭГ</w:t>
            </w:r>
          </w:p>
        </w:tc>
      </w:tr>
      <w:tr w:rsidR="00AB1E66" w:rsidRPr="00023BCB" w:rsidTr="00070F20">
        <w:tc>
          <w:tcPr>
            <w:tcW w:w="426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vAlign w:val="center"/>
          </w:tcPr>
          <w:p w:rsidR="00AB1E66" w:rsidRPr="00023BCB" w:rsidRDefault="00AB1E66" w:rsidP="00AB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Участие в совещании в режиме видеоконференции связи по вопросам организации школьного питания</w:t>
            </w:r>
          </w:p>
        </w:tc>
        <w:tc>
          <w:tcPr>
            <w:tcW w:w="2551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AB1E66" w:rsidRPr="00023BCB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vAlign w:val="center"/>
          </w:tcPr>
          <w:p w:rsidR="00AB1E66" w:rsidRPr="00AB1E66" w:rsidRDefault="00AB1E66" w:rsidP="00AB1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МЭГ</w:t>
            </w:r>
          </w:p>
        </w:tc>
      </w:tr>
      <w:bookmarkEnd w:id="0"/>
    </w:tbl>
    <w:p w:rsidR="005E0F41" w:rsidRPr="00070F20" w:rsidRDefault="005E0F41" w:rsidP="00070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E0F41" w:rsidRPr="00070F20" w:rsidSect="00023B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40F"/>
    <w:rsid w:val="00023BCB"/>
    <w:rsid w:val="00070F20"/>
    <w:rsid w:val="0009300B"/>
    <w:rsid w:val="00183BF1"/>
    <w:rsid w:val="001916D0"/>
    <w:rsid w:val="001F02EE"/>
    <w:rsid w:val="0027456D"/>
    <w:rsid w:val="002853DD"/>
    <w:rsid w:val="0035540F"/>
    <w:rsid w:val="0038769F"/>
    <w:rsid w:val="003A2352"/>
    <w:rsid w:val="003C526B"/>
    <w:rsid w:val="003F1DBB"/>
    <w:rsid w:val="004B09AE"/>
    <w:rsid w:val="004B2BDF"/>
    <w:rsid w:val="00513844"/>
    <w:rsid w:val="005E0F41"/>
    <w:rsid w:val="00687ADA"/>
    <w:rsid w:val="0078664E"/>
    <w:rsid w:val="00797ECF"/>
    <w:rsid w:val="0083143C"/>
    <w:rsid w:val="008514AD"/>
    <w:rsid w:val="00856604"/>
    <w:rsid w:val="00886629"/>
    <w:rsid w:val="00897D95"/>
    <w:rsid w:val="008A032D"/>
    <w:rsid w:val="008A2DFA"/>
    <w:rsid w:val="008F1DDE"/>
    <w:rsid w:val="00920E83"/>
    <w:rsid w:val="0097318E"/>
    <w:rsid w:val="00975F94"/>
    <w:rsid w:val="009801BD"/>
    <w:rsid w:val="009B3689"/>
    <w:rsid w:val="009E797C"/>
    <w:rsid w:val="00A032C1"/>
    <w:rsid w:val="00A40360"/>
    <w:rsid w:val="00A50FAC"/>
    <w:rsid w:val="00AB1E66"/>
    <w:rsid w:val="00AF2250"/>
    <w:rsid w:val="00B21073"/>
    <w:rsid w:val="00B33AA8"/>
    <w:rsid w:val="00B50012"/>
    <w:rsid w:val="00B63F27"/>
    <w:rsid w:val="00BA0EA9"/>
    <w:rsid w:val="00C251DC"/>
    <w:rsid w:val="00C43979"/>
    <w:rsid w:val="00CA134F"/>
    <w:rsid w:val="00D044CB"/>
    <w:rsid w:val="00D92F69"/>
    <w:rsid w:val="00DD4264"/>
    <w:rsid w:val="00DE787A"/>
    <w:rsid w:val="00E4134B"/>
    <w:rsid w:val="00EB3164"/>
    <w:rsid w:val="00EC6C1C"/>
    <w:rsid w:val="00F11177"/>
    <w:rsid w:val="00F14BBE"/>
    <w:rsid w:val="00F30079"/>
    <w:rsid w:val="00F338B2"/>
    <w:rsid w:val="00F40E9F"/>
    <w:rsid w:val="00FA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6947"/>
  <w15:docId w15:val="{7D08BD7A-A61F-4C81-BDF4-9613DAF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cp:lastPrinted>2018-12-20T03:56:00Z</cp:lastPrinted>
  <dcterms:created xsi:type="dcterms:W3CDTF">2018-12-20T03:56:00Z</dcterms:created>
  <dcterms:modified xsi:type="dcterms:W3CDTF">2019-12-05T12:21:00Z</dcterms:modified>
</cp:coreProperties>
</file>