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6B0145" w:rsidRPr="00CA4F1B" w:rsidRDefault="00CA4F1B" w:rsidP="00B85043">
      <w:pPr>
        <w:pStyle w:val="a3"/>
        <w:ind w:left="1979" w:firstLine="181"/>
        <w:jc w:val="center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B85043" w:rsidRDefault="00CA4F1B" w:rsidP="00B85043">
      <w:pPr>
        <w:spacing w:before="269"/>
        <w:ind w:left="120" w:right="-368" w:firstLine="51"/>
        <w:rPr>
          <w:b/>
          <w:sz w:val="24"/>
          <w:szCs w:val="24"/>
        </w:rPr>
      </w:pPr>
      <w:r w:rsidRPr="00B85043">
        <w:rPr>
          <w:b/>
          <w:sz w:val="24"/>
          <w:szCs w:val="24"/>
        </w:rPr>
        <w:t>Байқаушының</w:t>
      </w:r>
      <w:r w:rsidRPr="00B85043">
        <w:rPr>
          <w:b/>
          <w:spacing w:val="25"/>
          <w:sz w:val="24"/>
          <w:szCs w:val="24"/>
        </w:rPr>
        <w:t xml:space="preserve"> </w:t>
      </w:r>
      <w:r w:rsidR="00B85043">
        <w:rPr>
          <w:b/>
          <w:spacing w:val="25"/>
          <w:sz w:val="24"/>
          <w:szCs w:val="24"/>
        </w:rPr>
        <w:t xml:space="preserve"> ж</w:t>
      </w:r>
      <w:r w:rsidRPr="00B85043">
        <w:rPr>
          <w:b/>
          <w:sz w:val="24"/>
          <w:szCs w:val="24"/>
        </w:rPr>
        <w:t>адынамасы</w:t>
      </w:r>
    </w:p>
    <w:p w:rsidR="006B0145" w:rsidRPr="00B85043" w:rsidRDefault="00CA4F1B" w:rsidP="00B85043">
      <w:pPr>
        <w:spacing w:before="20"/>
        <w:ind w:left="119" w:right="1935" w:firstLine="52"/>
        <w:jc w:val="both"/>
        <w:rPr>
          <w:sz w:val="20"/>
          <w:szCs w:val="24"/>
        </w:rPr>
      </w:pPr>
      <w:r w:rsidRPr="00CA4F1B">
        <w:rPr>
          <w:sz w:val="24"/>
          <w:szCs w:val="24"/>
        </w:rPr>
        <w:br w:type="column"/>
      </w:r>
      <w:r w:rsidRPr="00B85043">
        <w:rPr>
          <w:sz w:val="20"/>
          <w:szCs w:val="24"/>
        </w:rPr>
        <w:lastRenderedPageBreak/>
        <w:t>Мемлекеттік білім беру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ұйымдарының бірінші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басшылары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мен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педагогтерін</w:t>
      </w:r>
      <w:r w:rsidRPr="00B85043">
        <w:rPr>
          <w:spacing w:val="-47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лауазымға тағайындау,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лауазымнан босату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қағидаларына</w:t>
      </w:r>
      <w:r w:rsidR="00B85043">
        <w:rPr>
          <w:sz w:val="20"/>
          <w:szCs w:val="24"/>
        </w:rPr>
        <w:t xml:space="preserve">  </w:t>
      </w:r>
      <w:r w:rsidRPr="00B85043">
        <w:rPr>
          <w:sz w:val="20"/>
          <w:szCs w:val="24"/>
        </w:rPr>
        <w:t>2-қосымша</w:t>
      </w:r>
    </w:p>
    <w:p w:rsidR="006B0145" w:rsidRPr="00B85043" w:rsidRDefault="006B0145" w:rsidP="00CD2AF1">
      <w:pPr>
        <w:jc w:val="both"/>
        <w:rPr>
          <w:sz w:val="20"/>
          <w:szCs w:val="24"/>
        </w:rPr>
        <w:sectPr w:rsidR="006B0145" w:rsidRPr="00B85043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3318" w:space="2964"/>
            <w:col w:w="4558"/>
          </w:cols>
        </w:sectPr>
      </w:pPr>
    </w:p>
    <w:p w:rsidR="006B0145" w:rsidRPr="00CA4F1B" w:rsidRDefault="006B0145" w:rsidP="00CD2AF1">
      <w:pPr>
        <w:pStyle w:val="a3"/>
        <w:spacing w:before="6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89"/>
        <w:ind w:right="171" w:firstLine="708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Құрметті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байқаушы,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Сізді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ашықтығы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68"/>
          <w:sz w:val="24"/>
          <w:szCs w:val="24"/>
        </w:rPr>
        <w:t xml:space="preserve"> </w:t>
      </w:r>
      <w:r w:rsidRPr="00CA4F1B">
        <w:rPr>
          <w:sz w:val="24"/>
          <w:szCs w:val="24"/>
        </w:rPr>
        <w:t>объективтілігін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қамтамасыз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ету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шақырды.</w:t>
      </w:r>
    </w:p>
    <w:p w:rsidR="006B0145" w:rsidRPr="00CA4F1B" w:rsidRDefault="00CA4F1B" w:rsidP="00CD2AF1">
      <w:pPr>
        <w:pStyle w:val="a3"/>
        <w:spacing w:before="0"/>
        <w:ind w:right="171" w:firstLine="788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Осыған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байланысты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байқаушының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толық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осы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жадынамамен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танысуыңызды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сұраймыз.</w:t>
      </w:r>
    </w:p>
    <w:p w:rsidR="006B0145" w:rsidRPr="00CA4F1B" w:rsidRDefault="00CA4F1B" w:rsidP="00CD2AF1">
      <w:pPr>
        <w:pStyle w:val="a3"/>
        <w:ind w:left="56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Жадынама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Сіздің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қалауыңыз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бойынша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орыс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тілдерінде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беріледі</w:t>
      </w:r>
    </w:p>
    <w:p w:rsidR="006B0145" w:rsidRPr="00CA4F1B" w:rsidRDefault="00CA4F1B" w:rsidP="00CD2AF1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Байқаушы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ретінде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Сіздің:</w:t>
      </w:r>
      <w:r w:rsidR="005A1D8D">
        <w:rPr>
          <w:sz w:val="24"/>
          <w:szCs w:val="24"/>
        </w:rPr>
        <w:t xml:space="preserve"> </w:t>
      </w:r>
    </w:p>
    <w:p w:rsidR="005A1D8D" w:rsidRDefault="00CA4F1B" w:rsidP="00CD2AF1">
      <w:pPr>
        <w:pStyle w:val="a3"/>
        <w:spacing w:before="46"/>
        <w:ind w:left="539" w:right="266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 қатысушыларының құжаттарымен танысуға;</w:t>
      </w:r>
    </w:p>
    <w:p w:rsidR="005A1D8D" w:rsidRDefault="00CA4F1B" w:rsidP="00CD2AF1">
      <w:pPr>
        <w:pStyle w:val="a3"/>
        <w:spacing w:before="46"/>
        <w:ind w:left="539" w:right="266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Конкурсқа</w:t>
      </w:r>
      <w:r w:rsidRPr="00CA4F1B">
        <w:rPr>
          <w:spacing w:val="-1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қатысушылармен</w:t>
      </w:r>
      <w:r w:rsidRPr="00CA4F1B">
        <w:rPr>
          <w:spacing w:val="-11"/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</w:t>
      </w:r>
      <w:r w:rsidRPr="00CA4F1B">
        <w:rPr>
          <w:spacing w:val="-1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кезінде</w:t>
      </w:r>
      <w:r w:rsidRPr="00CA4F1B">
        <w:rPr>
          <w:spacing w:val="-1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қатысуға;</w:t>
      </w:r>
    </w:p>
    <w:p w:rsidR="006B0145" w:rsidRPr="00CA4F1B" w:rsidRDefault="00CA4F1B" w:rsidP="00CD2AF1">
      <w:pPr>
        <w:pStyle w:val="a3"/>
        <w:spacing w:before="46"/>
        <w:ind w:left="539" w:right="2661"/>
        <w:jc w:val="both"/>
        <w:rPr>
          <w:sz w:val="24"/>
          <w:szCs w:val="24"/>
        </w:rPr>
      </w:pP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Әңгімелесуді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барысы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беруге;</w:t>
      </w:r>
    </w:p>
    <w:p w:rsidR="006B0145" w:rsidRPr="00CA4F1B" w:rsidRDefault="00CA4F1B" w:rsidP="00CD2AF1">
      <w:pPr>
        <w:pStyle w:val="a3"/>
        <w:ind w:left="55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жариялаған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органның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басшылығына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комиссияның</w:t>
      </w:r>
    </w:p>
    <w:p w:rsidR="006B0145" w:rsidRPr="00CA4F1B" w:rsidRDefault="00CA4F1B" w:rsidP="00CD2AF1">
      <w:pPr>
        <w:pStyle w:val="a3"/>
        <w:spacing w:before="4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жұмысы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өзіңіздің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пікіріңізді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жазбаша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түрде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беруге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мүмкіндігіңіз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бар.</w:t>
      </w:r>
    </w:p>
    <w:p w:rsidR="006B0145" w:rsidRPr="00CA4F1B" w:rsidRDefault="00CA4F1B" w:rsidP="00CD2AF1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Бұл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ретте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байқаушы:</w:t>
      </w:r>
    </w:p>
    <w:p w:rsidR="006B0145" w:rsidRPr="00CA4F1B" w:rsidRDefault="00CA4F1B" w:rsidP="00CD2AF1">
      <w:pPr>
        <w:pStyle w:val="a3"/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кандидаттарға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сұрақтар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қоюға;</w:t>
      </w:r>
    </w:p>
    <w:p w:rsidR="005A1D8D" w:rsidRDefault="005A1D8D" w:rsidP="005A1D8D">
      <w:pPr>
        <w:pStyle w:val="a3"/>
        <w:spacing w:before="60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4F1B" w:rsidRPr="00CA4F1B">
        <w:rPr>
          <w:sz w:val="24"/>
          <w:szCs w:val="24"/>
        </w:rPr>
        <w:t>конкурс</w:t>
      </w:r>
      <w:r w:rsidR="00CA4F1B" w:rsidRPr="00CA4F1B">
        <w:rPr>
          <w:spacing w:val="-9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қатысушыларының</w:t>
      </w:r>
      <w:r w:rsidR="00CA4F1B" w:rsidRPr="00CA4F1B">
        <w:rPr>
          <w:spacing w:val="-8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жеке</w:t>
      </w:r>
      <w:r w:rsidR="00CA4F1B" w:rsidRPr="00CA4F1B">
        <w:rPr>
          <w:spacing w:val="-8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басы</w:t>
      </w:r>
      <w:r w:rsidR="00CA4F1B" w:rsidRPr="00CA4F1B">
        <w:rPr>
          <w:spacing w:val="-8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деректерін</w:t>
      </w:r>
      <w:r w:rsidR="00CA4F1B" w:rsidRPr="00CA4F1B">
        <w:rPr>
          <w:spacing w:val="-9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жариялауға;</w:t>
      </w:r>
      <w:r>
        <w:rPr>
          <w:sz w:val="24"/>
          <w:szCs w:val="24"/>
        </w:rPr>
        <w:t xml:space="preserve"> </w:t>
      </w:r>
    </w:p>
    <w:p w:rsidR="005A1D8D" w:rsidRDefault="005A1D8D" w:rsidP="005A1D8D">
      <w:pPr>
        <w:pStyle w:val="a3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процесіне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араласуға,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отырысының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барысына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кедергі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жасауға;</w:t>
      </w:r>
    </w:p>
    <w:p w:rsidR="005A1D8D" w:rsidRDefault="005A1D8D" w:rsidP="005A1D8D">
      <w:pPr>
        <w:pStyle w:val="a3"/>
        <w:spacing w:before="46"/>
        <w:ind w:left="539" w:right="171"/>
        <w:jc w:val="both"/>
        <w:rPr>
          <w:sz w:val="24"/>
          <w:szCs w:val="24"/>
        </w:rPr>
      </w:pPr>
      <w:r w:rsidRPr="005A1D8D"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қатысушыларына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қандай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да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жәрдемдесуге;</w:t>
      </w:r>
      <w:r>
        <w:rPr>
          <w:sz w:val="24"/>
          <w:szCs w:val="24"/>
        </w:rPr>
        <w:t xml:space="preserve"> </w:t>
      </w:r>
    </w:p>
    <w:p w:rsidR="005A1D8D" w:rsidRDefault="005A1D8D" w:rsidP="005A1D8D">
      <w:pPr>
        <w:pStyle w:val="a3"/>
        <w:ind w:left="539" w:right="33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конкурстық комиссияның мүшелеріне олардың шешім қабылдауында әсер етуге;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нақты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</w:t>
      </w:r>
      <w:r w:rsidRPr="00CA4F1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 </w:t>
      </w:r>
      <w:r w:rsidRPr="00CA4F1B">
        <w:rPr>
          <w:sz w:val="24"/>
          <w:szCs w:val="24"/>
        </w:rPr>
        <w:t>қатысушысы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оның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жеке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қасиеттері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пікірін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білдіруге;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техникалық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жазба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құралдарын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пайдалануға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болмайды.</w:t>
      </w:r>
    </w:p>
    <w:p w:rsidR="005A1D8D" w:rsidRPr="00CA4F1B" w:rsidRDefault="005A1D8D" w:rsidP="005A1D8D">
      <w:pPr>
        <w:pStyle w:val="a3"/>
        <w:ind w:right="337" w:firstLine="1045"/>
        <w:jc w:val="both"/>
        <w:rPr>
          <w:sz w:val="24"/>
          <w:szCs w:val="24"/>
        </w:rPr>
      </w:pPr>
      <w:r w:rsidRPr="005A1D8D"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бірінші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педагогтерін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тағайындау,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босату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сақтауына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назар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аударыңыз.</w:t>
      </w:r>
    </w:p>
    <w:p w:rsidR="005A1D8D" w:rsidRDefault="005A1D8D" w:rsidP="005A1D8D">
      <w:pPr>
        <w:pStyle w:val="a3"/>
        <w:tabs>
          <w:tab w:val="left" w:pos="10721"/>
        </w:tabs>
        <w:ind w:left="576"/>
        <w:jc w:val="both"/>
        <w:rPr>
          <w:sz w:val="24"/>
          <w:szCs w:val="24"/>
        </w:rPr>
      </w:pPr>
    </w:p>
    <w:p w:rsidR="005A1D8D" w:rsidRDefault="005A1D8D" w:rsidP="005A1D8D">
      <w:pPr>
        <w:pStyle w:val="a3"/>
        <w:tabs>
          <w:tab w:val="left" w:pos="10721"/>
        </w:tabs>
        <w:ind w:left="576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10721"/>
        </w:tabs>
        <w:ind w:left="57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Таныстым:</w:t>
      </w:r>
      <w:r w:rsidRPr="00CA4F1B">
        <w:rPr>
          <w:spacing w:val="5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left="539" w:right="2661" w:firstLine="1678"/>
        <w:jc w:val="both"/>
        <w:rPr>
          <w:sz w:val="24"/>
          <w:szCs w:val="24"/>
        </w:rPr>
      </w:pPr>
      <w:r w:rsidRPr="005A1D8D">
        <w:rPr>
          <w:sz w:val="22"/>
          <w:szCs w:val="24"/>
        </w:rPr>
        <w:t>(қолы)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(Тегі,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аты,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әкесінің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аты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жағдайда))</w:t>
      </w:r>
    </w:p>
    <w:p w:rsidR="005A1D8D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right="2661"/>
        <w:jc w:val="both"/>
        <w:rPr>
          <w:sz w:val="24"/>
          <w:szCs w:val="24"/>
        </w:rPr>
      </w:pPr>
    </w:p>
    <w:p w:rsidR="005A1D8D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right="2661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right="2661"/>
        <w:jc w:val="both"/>
        <w:rPr>
          <w:sz w:val="24"/>
          <w:szCs w:val="24"/>
        </w:rPr>
      </w:pPr>
      <w:r w:rsidRPr="005A1D8D"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жылғы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.</w:t>
      </w:r>
    </w:p>
    <w:p w:rsidR="005A1D8D" w:rsidRPr="00CA4F1B" w:rsidRDefault="005A1D8D" w:rsidP="005A1D8D">
      <w:pPr>
        <w:pStyle w:val="a3"/>
        <w:spacing w:before="46"/>
        <w:ind w:left="539" w:right="171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spacing w:before="60"/>
        <w:ind w:right="171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45"/>
        <w:ind w:left="539"/>
        <w:jc w:val="both"/>
        <w:rPr>
          <w:sz w:val="24"/>
          <w:szCs w:val="24"/>
        </w:rPr>
      </w:pPr>
    </w:p>
    <w:p w:rsidR="006B0145" w:rsidRPr="00CA4F1B" w:rsidRDefault="005A1D8D" w:rsidP="00CD2AF1">
      <w:pPr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space="720"/>
        </w:sectPr>
      </w:pPr>
      <w:r>
        <w:rPr>
          <w:sz w:val="24"/>
          <w:szCs w:val="24"/>
        </w:rPr>
        <w:lastRenderedPageBreak/>
        <w:t xml:space="preserve"> </w:t>
      </w:r>
    </w:p>
    <w:p w:rsidR="006B0145" w:rsidRPr="00CA4F1B" w:rsidRDefault="006B0145" w:rsidP="009F4A2A">
      <w:pPr>
        <w:spacing w:before="94"/>
        <w:ind w:left="3364" w:right="171" w:hanging="2820"/>
        <w:jc w:val="both"/>
        <w:rPr>
          <w:sz w:val="24"/>
          <w:szCs w:val="24"/>
        </w:rPr>
      </w:pPr>
      <w:bookmarkStart w:id="0" w:name="_GoBack"/>
      <w:bookmarkEnd w:id="0"/>
    </w:p>
    <w:sectPr w:rsidR="006B0145" w:rsidRPr="00CA4F1B">
      <w:pgSz w:w="12240" w:h="15840"/>
      <w:pgMar w:top="7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ED"/>
    <w:multiLevelType w:val="hybridMultilevel"/>
    <w:tmpl w:val="F822DD2E"/>
    <w:lvl w:ilvl="0" w:tplc="E57ECEBE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944798E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B2D07FC8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A0DC99F8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3E361C34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4650BE98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63366B90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EC58753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2CE82350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1">
    <w:nsid w:val="102C14D7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995B7A"/>
    <w:multiLevelType w:val="hybridMultilevel"/>
    <w:tmpl w:val="2A8C8DCE"/>
    <w:lvl w:ilvl="0" w:tplc="7D2EAC7C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F16F764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61440D16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64545432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73AA9DA4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15A8187E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0EEE4352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10A62C2E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5AB2B8F0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3">
    <w:nsid w:val="152153DA"/>
    <w:multiLevelType w:val="hybridMultilevel"/>
    <w:tmpl w:val="1EC493A6"/>
    <w:lvl w:ilvl="0" w:tplc="AAD40AF4">
      <w:start w:val="1"/>
      <w:numFmt w:val="decimal"/>
      <w:lvlText w:val="%1)"/>
      <w:lvlJc w:val="left"/>
      <w:pPr>
        <w:ind w:left="38" w:hanging="174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9C887B9E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F0ACA144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37762266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E578EE84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C48481CE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552835E8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57DE467E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CBDE8A92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abstractNum w:abstractNumId="4">
    <w:nsid w:val="18425BB3"/>
    <w:multiLevelType w:val="hybridMultilevel"/>
    <w:tmpl w:val="76D2DC20"/>
    <w:lvl w:ilvl="0" w:tplc="4306B17A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1C8C04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09C2B3FC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6616E38C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3112FE3E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576AE7DE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12AE162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0AFE317C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ADCE285A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5">
    <w:nsid w:val="187F0789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1A636F33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1AA67BDB"/>
    <w:multiLevelType w:val="hybridMultilevel"/>
    <w:tmpl w:val="A712F970"/>
    <w:lvl w:ilvl="0" w:tplc="E6B8A824">
      <w:start w:val="7"/>
      <w:numFmt w:val="decimal"/>
      <w:lvlText w:val="%1"/>
      <w:lvlJc w:val="left"/>
      <w:pPr>
        <w:ind w:left="189" w:hanging="1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348972E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50B6ECFE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4D94B47A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52888A1E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26E6A90E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FE048444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C1B8436A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93F6CFC8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8">
    <w:nsid w:val="1F38613D"/>
    <w:multiLevelType w:val="hybridMultilevel"/>
    <w:tmpl w:val="3B488456"/>
    <w:lvl w:ilvl="0" w:tplc="4C4EC294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20E43EF4">
      <w:start w:val="1"/>
      <w:numFmt w:val="decimal"/>
      <w:lvlText w:val="%2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A540FD40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21843B68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5C76A420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F8A0D982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00AE962A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64C0739A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72ACA10C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9">
    <w:nsid w:val="209A6553"/>
    <w:multiLevelType w:val="hybridMultilevel"/>
    <w:tmpl w:val="BD9CAA8A"/>
    <w:lvl w:ilvl="0" w:tplc="20908032">
      <w:start w:val="1"/>
      <w:numFmt w:val="decimal"/>
      <w:lvlText w:val="%1-"/>
      <w:lvlJc w:val="left"/>
      <w:pPr>
        <w:ind w:left="342" w:hanging="223"/>
        <w:jc w:val="left"/>
      </w:pPr>
      <w:rPr>
        <w:rFonts w:hint="default"/>
        <w:w w:val="101"/>
        <w:lang w:val="kk-KZ" w:eastAsia="en-US" w:bidi="ar-SA"/>
      </w:rPr>
    </w:lvl>
    <w:lvl w:ilvl="1" w:tplc="A66C2DB0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0B30901C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24F2A2E4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782CC606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73F271FC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60C248F6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7556F548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6A581160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0">
    <w:nsid w:val="26D4402E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271F7A4E"/>
    <w:multiLevelType w:val="hybridMultilevel"/>
    <w:tmpl w:val="E4E4A768"/>
    <w:lvl w:ilvl="0" w:tplc="8CD4406C">
      <w:start w:val="3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2AA65C7D"/>
    <w:multiLevelType w:val="hybridMultilevel"/>
    <w:tmpl w:val="4F88A820"/>
    <w:lvl w:ilvl="0" w:tplc="3E603890">
      <w:start w:val="13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2C8642D5"/>
    <w:multiLevelType w:val="hybridMultilevel"/>
    <w:tmpl w:val="55B4308E"/>
    <w:lvl w:ilvl="0" w:tplc="10C818BC">
      <w:start w:val="1"/>
      <w:numFmt w:val="decimal"/>
      <w:lvlText w:val="%1)"/>
      <w:lvlJc w:val="left"/>
      <w:pPr>
        <w:ind w:left="38" w:hanging="2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F6A2950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270A16DE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8A02F59A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E06AD3AE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343AFDA4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1E18F93A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B1AEEC8E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AEFC6642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4">
    <w:nsid w:val="2FEA6985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372F40BF"/>
    <w:multiLevelType w:val="hybridMultilevel"/>
    <w:tmpl w:val="1DF0038A"/>
    <w:lvl w:ilvl="0" w:tplc="41B636D0">
      <w:start w:val="1"/>
      <w:numFmt w:val="decimal"/>
      <w:lvlText w:val="%1)"/>
      <w:lvlJc w:val="left"/>
      <w:pPr>
        <w:ind w:left="38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BEC9C1E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CC5674AE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92C65F30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074A1E92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2C1A6926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4BC2C52A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798C577A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6A3014B4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16">
    <w:nsid w:val="387B0F36"/>
    <w:multiLevelType w:val="hybridMultilevel"/>
    <w:tmpl w:val="5B14A20C"/>
    <w:lvl w:ilvl="0" w:tplc="3C586F24">
      <w:start w:val="4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28249E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4198D6A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E9946822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7514123E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0EECFA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255A605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1D3A9178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3AF68312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7">
    <w:nsid w:val="3A4B1B8F"/>
    <w:multiLevelType w:val="hybridMultilevel"/>
    <w:tmpl w:val="2F74E506"/>
    <w:lvl w:ilvl="0" w:tplc="BC605A36">
      <w:start w:val="4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3C361828"/>
    <w:multiLevelType w:val="hybridMultilevel"/>
    <w:tmpl w:val="F766A19A"/>
    <w:lvl w:ilvl="0" w:tplc="122C7FEA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3FCBA88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6AE5B26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2240637C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F6EEA366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AC632E0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32706CB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ECAC2C0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B3486398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9">
    <w:nsid w:val="3DEC4408"/>
    <w:multiLevelType w:val="hybridMultilevel"/>
    <w:tmpl w:val="630C2A4E"/>
    <w:lvl w:ilvl="0" w:tplc="5DAE719E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B78A286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B468A58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DC4E22AA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438493FA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421A2B3C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0DB65F8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09B83D34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74C4316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20">
    <w:nsid w:val="41FD423D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>
    <w:nsid w:val="4267282E"/>
    <w:multiLevelType w:val="hybridMultilevel"/>
    <w:tmpl w:val="37FE737E"/>
    <w:lvl w:ilvl="0" w:tplc="01C2BDFC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55CAB7A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D664761C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77F8CA58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147AF34E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A2BA5324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0F7ED7AE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DC040160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069E5FA4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22">
    <w:nsid w:val="4600428A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>
    <w:nsid w:val="488F655C"/>
    <w:multiLevelType w:val="hybridMultilevel"/>
    <w:tmpl w:val="C9847896"/>
    <w:lvl w:ilvl="0" w:tplc="99EC9E92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/>
        <w:spacing w:val="4"/>
        <w:w w:val="100"/>
        <w:sz w:val="26"/>
        <w:szCs w:val="26"/>
        <w:lang w:val="kk-KZ" w:eastAsia="en-US" w:bidi="ar-SA"/>
      </w:rPr>
    </w:lvl>
    <w:lvl w:ilvl="1" w:tplc="A782A9F0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D988CA4E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972E6C1A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AF62E93A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D64A6F7A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117ABA56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EBE8E818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8BFA59A2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24">
    <w:nsid w:val="4C1F764F"/>
    <w:multiLevelType w:val="hybridMultilevel"/>
    <w:tmpl w:val="F30CC026"/>
    <w:lvl w:ilvl="0" w:tplc="09B0E224">
      <w:start w:val="2"/>
      <w:numFmt w:val="decimal"/>
      <w:lvlText w:val="%1-"/>
      <w:lvlJc w:val="left"/>
      <w:pPr>
        <w:ind w:left="337" w:hanging="238"/>
        <w:jc w:val="left"/>
      </w:pPr>
      <w:rPr>
        <w:rFonts w:hint="default"/>
        <w:spacing w:val="2"/>
        <w:w w:val="100"/>
        <w:lang w:val="kk-KZ" w:eastAsia="en-US" w:bidi="ar-SA"/>
      </w:rPr>
    </w:lvl>
    <w:lvl w:ilvl="1" w:tplc="20408BFE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31642BE0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836091D0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61883CCA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6E94B1E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4A6EAAA2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8618D220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91306D54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25">
    <w:nsid w:val="4C5B14AB"/>
    <w:multiLevelType w:val="hybridMultilevel"/>
    <w:tmpl w:val="CA42E8E0"/>
    <w:lvl w:ilvl="0" w:tplc="98FA3FBE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/>
        <w:w w:val="100"/>
        <w:sz w:val="24"/>
        <w:szCs w:val="28"/>
        <w:lang w:val="kk-KZ" w:eastAsia="en-US" w:bidi="ar-SA"/>
      </w:rPr>
    </w:lvl>
    <w:lvl w:ilvl="1" w:tplc="AA7CECCE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40C422D4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82F44FC6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BEE0073C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F90492F6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5A7242BE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EF16E482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D99A7EAE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26">
    <w:nsid w:val="4EAD7F8A"/>
    <w:multiLevelType w:val="hybridMultilevel"/>
    <w:tmpl w:val="1E9ED8A4"/>
    <w:lvl w:ilvl="0" w:tplc="BA78306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4EED2B43"/>
    <w:multiLevelType w:val="hybridMultilevel"/>
    <w:tmpl w:val="C8923918"/>
    <w:lvl w:ilvl="0" w:tplc="C66009AE">
      <w:start w:val="2"/>
      <w:numFmt w:val="decimal"/>
      <w:lvlText w:val="%1)"/>
      <w:lvlJc w:val="left"/>
      <w:pPr>
        <w:ind w:left="38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AE6AA412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BBF8BAA0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24460A52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5164BCFC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B0C61622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718216CA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8AE63B24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3FFC059C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28">
    <w:nsid w:val="50DB362D"/>
    <w:multiLevelType w:val="hybridMultilevel"/>
    <w:tmpl w:val="576884EC"/>
    <w:lvl w:ilvl="0" w:tplc="DCF8A22A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F0824DA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3E02346A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4CB29A42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4AB46228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19089DA8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A578913C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445C0B2E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661CB7CA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29">
    <w:nsid w:val="52EB4622"/>
    <w:multiLevelType w:val="hybridMultilevel"/>
    <w:tmpl w:val="AF32C3A8"/>
    <w:lvl w:ilvl="0" w:tplc="8EF24C0C">
      <w:start w:val="10"/>
      <w:numFmt w:val="decimal"/>
      <w:lvlText w:val="%1"/>
      <w:lvlJc w:val="left"/>
      <w:pPr>
        <w:ind w:left="289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9DCDBBA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F7AC03C4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F346610A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5B7AE87E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CAE2CEAA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059CA4B0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6E7AAD04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22322C4A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abstractNum w:abstractNumId="30">
    <w:nsid w:val="53263022"/>
    <w:multiLevelType w:val="hybridMultilevel"/>
    <w:tmpl w:val="D90C2216"/>
    <w:lvl w:ilvl="0" w:tplc="1D1047CC">
      <w:start w:val="68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>
    <w:nsid w:val="563A444E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>
    <w:nsid w:val="589629AA"/>
    <w:multiLevelType w:val="hybridMultilevel"/>
    <w:tmpl w:val="1B3E8B8C"/>
    <w:lvl w:ilvl="0" w:tplc="078A9640">
      <w:start w:val="1"/>
      <w:numFmt w:val="decimal"/>
      <w:lvlText w:val="%1)"/>
      <w:lvlJc w:val="left"/>
      <w:pPr>
        <w:ind w:left="38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79C881A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ED2EACC4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647A3C7E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F9643A5E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915C11A6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604CB76E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661E038C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589CC3B4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33">
    <w:nsid w:val="5BB33ADC"/>
    <w:multiLevelType w:val="hybridMultilevel"/>
    <w:tmpl w:val="AD900A3E"/>
    <w:lvl w:ilvl="0" w:tplc="37AE91B0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7F68176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34">
    <w:nsid w:val="60C24375"/>
    <w:multiLevelType w:val="hybridMultilevel"/>
    <w:tmpl w:val="49C22D0A"/>
    <w:lvl w:ilvl="0" w:tplc="E60E5E3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31EF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6">
    <w:nsid w:val="67212D0D"/>
    <w:multiLevelType w:val="hybridMultilevel"/>
    <w:tmpl w:val="F766B1B0"/>
    <w:lvl w:ilvl="0" w:tplc="63B0D1AA">
      <w:start w:val="2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7">
    <w:nsid w:val="6D2D325A"/>
    <w:multiLevelType w:val="hybridMultilevel"/>
    <w:tmpl w:val="C2AE108A"/>
    <w:lvl w:ilvl="0" w:tplc="3EE413A4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DCA3D0A"/>
    <w:multiLevelType w:val="hybridMultilevel"/>
    <w:tmpl w:val="8BD6F96C"/>
    <w:lvl w:ilvl="0" w:tplc="9056AE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C0087"/>
    <w:multiLevelType w:val="hybridMultilevel"/>
    <w:tmpl w:val="2B4C50D0"/>
    <w:lvl w:ilvl="0" w:tplc="37AE91B0">
      <w:start w:val="2"/>
      <w:numFmt w:val="decimal"/>
      <w:lvlText w:val="%1."/>
      <w:lvlJc w:val="left"/>
      <w:pPr>
        <w:ind w:left="30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23C1E52">
      <w:start w:val="1"/>
      <w:numFmt w:val="decimal"/>
      <w:lvlText w:val="%2."/>
      <w:lvlJc w:val="left"/>
      <w:pPr>
        <w:ind w:left="120" w:hanging="344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40">
    <w:nsid w:val="74DC7DEA"/>
    <w:multiLevelType w:val="hybridMultilevel"/>
    <w:tmpl w:val="796CA936"/>
    <w:lvl w:ilvl="0" w:tplc="ED0A4D7A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7386A4A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3884692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D6E6C33A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39106758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2D464C4A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21204204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F7540AD6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0134691E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41">
    <w:nsid w:val="75162F1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2">
    <w:nsid w:val="77833A6B"/>
    <w:multiLevelType w:val="hybridMultilevel"/>
    <w:tmpl w:val="FE1617DE"/>
    <w:lvl w:ilvl="0" w:tplc="7BC25178">
      <w:start w:val="8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3">
    <w:nsid w:val="78274B27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4">
    <w:nsid w:val="79480ACA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5">
    <w:nsid w:val="7973052E"/>
    <w:multiLevelType w:val="hybridMultilevel"/>
    <w:tmpl w:val="AED6FA82"/>
    <w:lvl w:ilvl="0" w:tplc="E056C15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E4A0BF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04B63D02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F4982AD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DE5CF0F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EB001C0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B5C866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965CC0C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FF2F320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46">
    <w:nsid w:val="7C6E48D2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23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45"/>
  </w:num>
  <w:num w:numId="10">
    <w:abstractNumId w:val="32"/>
  </w:num>
  <w:num w:numId="11">
    <w:abstractNumId w:val="13"/>
  </w:num>
  <w:num w:numId="12">
    <w:abstractNumId w:val="15"/>
  </w:num>
  <w:num w:numId="13">
    <w:abstractNumId w:val="27"/>
  </w:num>
  <w:num w:numId="14">
    <w:abstractNumId w:val="19"/>
  </w:num>
  <w:num w:numId="15">
    <w:abstractNumId w:val="0"/>
  </w:num>
  <w:num w:numId="16">
    <w:abstractNumId w:val="4"/>
  </w:num>
  <w:num w:numId="17">
    <w:abstractNumId w:val="21"/>
  </w:num>
  <w:num w:numId="18">
    <w:abstractNumId w:val="24"/>
  </w:num>
  <w:num w:numId="19">
    <w:abstractNumId w:val="25"/>
  </w:num>
  <w:num w:numId="20">
    <w:abstractNumId w:val="9"/>
  </w:num>
  <w:num w:numId="21">
    <w:abstractNumId w:val="39"/>
  </w:num>
  <w:num w:numId="22">
    <w:abstractNumId w:val="8"/>
  </w:num>
  <w:num w:numId="23">
    <w:abstractNumId w:val="40"/>
  </w:num>
  <w:num w:numId="24">
    <w:abstractNumId w:val="33"/>
  </w:num>
  <w:num w:numId="25">
    <w:abstractNumId w:val="26"/>
  </w:num>
  <w:num w:numId="26">
    <w:abstractNumId w:val="37"/>
  </w:num>
  <w:num w:numId="27">
    <w:abstractNumId w:val="36"/>
  </w:num>
  <w:num w:numId="28">
    <w:abstractNumId w:val="34"/>
  </w:num>
  <w:num w:numId="29">
    <w:abstractNumId w:val="17"/>
  </w:num>
  <w:num w:numId="30">
    <w:abstractNumId w:val="41"/>
  </w:num>
  <w:num w:numId="31">
    <w:abstractNumId w:val="1"/>
  </w:num>
  <w:num w:numId="32">
    <w:abstractNumId w:val="35"/>
  </w:num>
  <w:num w:numId="33">
    <w:abstractNumId w:val="22"/>
  </w:num>
  <w:num w:numId="34">
    <w:abstractNumId w:val="31"/>
  </w:num>
  <w:num w:numId="35">
    <w:abstractNumId w:val="14"/>
  </w:num>
  <w:num w:numId="36">
    <w:abstractNumId w:val="38"/>
  </w:num>
  <w:num w:numId="37">
    <w:abstractNumId w:val="11"/>
  </w:num>
  <w:num w:numId="38">
    <w:abstractNumId w:val="30"/>
  </w:num>
  <w:num w:numId="39">
    <w:abstractNumId w:val="44"/>
  </w:num>
  <w:num w:numId="40">
    <w:abstractNumId w:val="20"/>
  </w:num>
  <w:num w:numId="41">
    <w:abstractNumId w:val="43"/>
  </w:num>
  <w:num w:numId="42">
    <w:abstractNumId w:val="5"/>
  </w:num>
  <w:num w:numId="43">
    <w:abstractNumId w:val="10"/>
  </w:num>
  <w:num w:numId="44">
    <w:abstractNumId w:val="42"/>
  </w:num>
  <w:num w:numId="45">
    <w:abstractNumId w:val="46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145"/>
    <w:rsid w:val="001D2AEB"/>
    <w:rsid w:val="002E0A39"/>
    <w:rsid w:val="004D00DE"/>
    <w:rsid w:val="004E09A5"/>
    <w:rsid w:val="00557724"/>
    <w:rsid w:val="005A1D8D"/>
    <w:rsid w:val="00615EEA"/>
    <w:rsid w:val="006B0145"/>
    <w:rsid w:val="007166B2"/>
    <w:rsid w:val="007347E4"/>
    <w:rsid w:val="009F4A2A"/>
    <w:rsid w:val="00B85043"/>
    <w:rsid w:val="00BC75B0"/>
    <w:rsid w:val="00C22D73"/>
    <w:rsid w:val="00C95FDD"/>
    <w:rsid w:val="00CA4F1B"/>
    <w:rsid w:val="00CD2AF1"/>
    <w:rsid w:val="00E315A2"/>
    <w:rsid w:val="00E44E25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4</cp:revision>
  <dcterms:created xsi:type="dcterms:W3CDTF">2022-01-27T06:41:00Z</dcterms:created>
  <dcterms:modified xsi:type="dcterms:W3CDTF">2022-01-27T06:41:00Z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2022-01-19T00:00:00Z</vt:filetime>
  </property>
</Properties>
</file>