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C57C5" w14:textId="77777777" w:rsidR="004E7F1D" w:rsidRPr="004E7F1D" w:rsidRDefault="004E7F1D" w:rsidP="004E7F1D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proofErr w:type="spellStart"/>
      <w:r w:rsidRPr="004E7F1D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Тұрмыстық</w:t>
      </w:r>
      <w:proofErr w:type="spellEnd"/>
      <w:r w:rsidRPr="004E7F1D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 </w:t>
      </w:r>
      <w:proofErr w:type="spellStart"/>
      <w:r w:rsidRPr="004E7F1D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зорлық-зомбылық</w:t>
      </w:r>
      <w:proofErr w:type="spellEnd"/>
      <w:r w:rsidRPr="004E7F1D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 </w:t>
      </w:r>
      <w:proofErr w:type="spellStart"/>
      <w:r w:rsidRPr="004E7F1D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профилактикасы</w:t>
      </w:r>
      <w:proofErr w:type="spellEnd"/>
      <w:r w:rsidRPr="004E7F1D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 </w:t>
      </w:r>
      <w:proofErr w:type="spellStart"/>
      <w:r w:rsidRPr="004E7F1D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туралы</w:t>
      </w:r>
      <w:proofErr w:type="spellEnd"/>
    </w:p>
    <w:p w14:paraId="587010CF" w14:textId="77777777" w:rsidR="004E7F1D" w:rsidRPr="004E7F1D" w:rsidRDefault="004E7F1D" w:rsidP="004E7F1D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proofErr w:type="spellStart"/>
      <w:r w:rsidRPr="004E7F1D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Қазақстан</w:t>
      </w:r>
      <w:proofErr w:type="spellEnd"/>
      <w:r w:rsidRPr="004E7F1D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Республикасының</w:t>
      </w:r>
      <w:proofErr w:type="spellEnd"/>
      <w:r w:rsidRPr="004E7F1D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2009 </w:t>
      </w:r>
      <w:proofErr w:type="spellStart"/>
      <w:r w:rsidRPr="004E7F1D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жылғы</w:t>
      </w:r>
      <w:proofErr w:type="spellEnd"/>
      <w:r w:rsidRPr="004E7F1D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4 </w:t>
      </w:r>
      <w:proofErr w:type="spellStart"/>
      <w:r w:rsidRPr="004E7F1D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желтоқсандағы</w:t>
      </w:r>
      <w:proofErr w:type="spellEnd"/>
      <w:r w:rsidRPr="004E7F1D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N 214-IV </w:t>
      </w:r>
      <w:proofErr w:type="spellStart"/>
      <w:r w:rsidRPr="004E7F1D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Заңы</w:t>
      </w:r>
      <w:proofErr w:type="spellEnd"/>
      <w:r w:rsidRPr="004E7F1D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.</w:t>
      </w:r>
    </w:p>
    <w:p w14:paraId="5E41B2EF" w14:textId="77777777" w:rsidR="004E7F1D" w:rsidRPr="004E7F1D" w:rsidRDefault="004E7F1D" w:rsidP="004E7F1D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hyperlink r:id="rId5" w:history="1">
        <w:proofErr w:type="spellStart"/>
        <w:r w:rsidRPr="004E7F1D">
          <w:rPr>
            <w:rFonts w:ascii="Arial" w:eastAsia="Times New Roman" w:hAnsi="Arial" w:cs="Arial"/>
            <w:color w:val="073A5E"/>
            <w:spacing w:val="5"/>
            <w:sz w:val="23"/>
            <w:szCs w:val="23"/>
            <w:lang w:eastAsia="ru-RU"/>
          </w:rPr>
          <w:t>Мәтін</w:t>
        </w:r>
        <w:proofErr w:type="spellEnd"/>
      </w:hyperlink>
    </w:p>
    <w:p w14:paraId="197A5D95" w14:textId="77777777" w:rsidR="004E7F1D" w:rsidRPr="004E7F1D" w:rsidRDefault="004E7F1D" w:rsidP="004E7F1D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4E7F1D">
        <w:rPr>
          <w:rFonts w:ascii="Arial" w:eastAsia="Times New Roman" w:hAnsi="Arial" w:cs="Arial"/>
          <w:color w:val="777777"/>
          <w:spacing w:val="5"/>
          <w:sz w:val="23"/>
          <w:szCs w:val="23"/>
          <w:bdr w:val="none" w:sz="0" w:space="0" w:color="auto" w:frame="1"/>
          <w:lang w:eastAsia="ru-RU"/>
        </w:rPr>
        <w:t>Ресми</w:t>
      </w:r>
      <w:proofErr w:type="spellEnd"/>
      <w:r w:rsidRPr="004E7F1D">
        <w:rPr>
          <w:rFonts w:ascii="Arial" w:eastAsia="Times New Roman" w:hAnsi="Arial" w:cs="Arial"/>
          <w:color w:val="777777"/>
          <w:spacing w:val="5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Arial" w:eastAsia="Times New Roman" w:hAnsi="Arial" w:cs="Arial"/>
          <w:color w:val="777777"/>
          <w:spacing w:val="5"/>
          <w:sz w:val="23"/>
          <w:szCs w:val="23"/>
          <w:bdr w:val="none" w:sz="0" w:space="0" w:color="auto" w:frame="1"/>
          <w:lang w:eastAsia="ru-RU"/>
        </w:rPr>
        <w:t>жарияланым</w:t>
      </w:r>
      <w:proofErr w:type="spellEnd"/>
    </w:p>
    <w:p w14:paraId="0664E00B" w14:textId="77777777" w:rsidR="004E7F1D" w:rsidRPr="004E7F1D" w:rsidRDefault="004E7F1D" w:rsidP="004E7F1D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hyperlink r:id="rId6" w:history="1">
        <w:proofErr w:type="spellStart"/>
        <w:r w:rsidRPr="004E7F1D">
          <w:rPr>
            <w:rFonts w:ascii="Arial" w:eastAsia="Times New Roman" w:hAnsi="Arial" w:cs="Arial"/>
            <w:color w:val="1E1E1E"/>
            <w:spacing w:val="5"/>
            <w:sz w:val="23"/>
            <w:szCs w:val="23"/>
            <w:lang w:eastAsia="ru-RU"/>
          </w:rPr>
          <w:t>Ақпарат</w:t>
        </w:r>
        <w:proofErr w:type="spellEnd"/>
      </w:hyperlink>
    </w:p>
    <w:p w14:paraId="66F3C156" w14:textId="77777777" w:rsidR="004E7F1D" w:rsidRPr="004E7F1D" w:rsidRDefault="004E7F1D" w:rsidP="004E7F1D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hyperlink r:id="rId7" w:history="1">
        <w:proofErr w:type="spellStart"/>
        <w:r w:rsidRPr="004E7F1D">
          <w:rPr>
            <w:rFonts w:ascii="Arial" w:eastAsia="Times New Roman" w:hAnsi="Arial" w:cs="Arial"/>
            <w:color w:val="1E1E1E"/>
            <w:spacing w:val="5"/>
            <w:sz w:val="23"/>
            <w:szCs w:val="23"/>
            <w:lang w:eastAsia="ru-RU"/>
          </w:rPr>
          <w:t>Өзгерістер</w:t>
        </w:r>
        <w:proofErr w:type="spellEnd"/>
        <w:r w:rsidRPr="004E7F1D">
          <w:rPr>
            <w:rFonts w:ascii="Arial" w:eastAsia="Times New Roman" w:hAnsi="Arial" w:cs="Arial"/>
            <w:color w:val="1E1E1E"/>
            <w:spacing w:val="5"/>
            <w:sz w:val="23"/>
            <w:szCs w:val="23"/>
            <w:lang w:eastAsia="ru-RU"/>
          </w:rPr>
          <w:t xml:space="preserve"> </w:t>
        </w:r>
        <w:proofErr w:type="spellStart"/>
        <w:r w:rsidRPr="004E7F1D">
          <w:rPr>
            <w:rFonts w:ascii="Arial" w:eastAsia="Times New Roman" w:hAnsi="Arial" w:cs="Arial"/>
            <w:color w:val="1E1E1E"/>
            <w:spacing w:val="5"/>
            <w:sz w:val="23"/>
            <w:szCs w:val="23"/>
            <w:lang w:eastAsia="ru-RU"/>
          </w:rPr>
          <w:t>тарихы</w:t>
        </w:r>
        <w:proofErr w:type="spellEnd"/>
      </w:hyperlink>
    </w:p>
    <w:p w14:paraId="304CFB0D" w14:textId="77777777" w:rsidR="004E7F1D" w:rsidRPr="004E7F1D" w:rsidRDefault="004E7F1D" w:rsidP="004E7F1D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hyperlink r:id="rId8" w:history="1">
        <w:proofErr w:type="spellStart"/>
        <w:r w:rsidRPr="004E7F1D">
          <w:rPr>
            <w:rFonts w:ascii="Arial" w:eastAsia="Times New Roman" w:hAnsi="Arial" w:cs="Arial"/>
            <w:color w:val="1E1E1E"/>
            <w:spacing w:val="5"/>
            <w:sz w:val="23"/>
            <w:szCs w:val="23"/>
            <w:lang w:eastAsia="ru-RU"/>
          </w:rPr>
          <w:t>Сілтемелер</w:t>
        </w:r>
        <w:proofErr w:type="spellEnd"/>
      </w:hyperlink>
    </w:p>
    <w:p w14:paraId="1447F066" w14:textId="77777777" w:rsidR="004E7F1D" w:rsidRPr="004E7F1D" w:rsidRDefault="004E7F1D" w:rsidP="004E7F1D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hyperlink r:id="rId9" w:history="1">
        <w:proofErr w:type="spellStart"/>
        <w:r w:rsidRPr="004E7F1D">
          <w:rPr>
            <w:rFonts w:ascii="Arial" w:eastAsia="Times New Roman" w:hAnsi="Arial" w:cs="Arial"/>
            <w:color w:val="1E1E1E"/>
            <w:spacing w:val="5"/>
            <w:sz w:val="23"/>
            <w:szCs w:val="23"/>
            <w:lang w:eastAsia="ru-RU"/>
          </w:rPr>
          <w:t>Көшіру</w:t>
        </w:r>
        <w:proofErr w:type="spellEnd"/>
      </w:hyperlink>
    </w:p>
    <w:p w14:paraId="26DE4841" w14:textId="77777777" w:rsidR="004E7F1D" w:rsidRPr="004E7F1D" w:rsidRDefault="004E7F1D" w:rsidP="004E7F1D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4E7F1D">
        <w:rPr>
          <w:rFonts w:ascii="Arial" w:eastAsia="Times New Roman" w:hAnsi="Arial" w:cs="Arial"/>
          <w:sz w:val="23"/>
          <w:szCs w:val="23"/>
          <w:lang w:eastAsia="ru-RU"/>
        </w:rPr>
        <w:t>Басқа</w:t>
      </w:r>
      <w:proofErr w:type="spellEnd"/>
    </w:p>
    <w:p w14:paraId="3886BF3A" w14:textId="77777777" w:rsidR="004E7F1D" w:rsidRPr="004E7F1D" w:rsidRDefault="004E7F1D" w:rsidP="004E7F1D">
      <w:pPr>
        <w:spacing w:before="15" w:after="0" w:line="450" w:lineRule="atLeast"/>
        <w:ind w:left="450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proofErr w:type="spellStart"/>
      <w:r w:rsidRPr="004E7F1D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Жинақталған</w:t>
      </w:r>
      <w:proofErr w:type="spellEnd"/>
      <w:r w:rsidRPr="004E7F1D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:</w:t>
      </w:r>
    </w:p>
    <w:p w14:paraId="2462F734" w14:textId="77777777" w:rsidR="004E7F1D" w:rsidRPr="004E7F1D" w:rsidRDefault="004E7F1D" w:rsidP="004E7F1D">
      <w:pPr>
        <w:numPr>
          <w:ilvl w:val="0"/>
          <w:numId w:val="2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hyperlink r:id="rId10" w:history="1">
        <w:r w:rsidRPr="004E7F1D">
          <w:rPr>
            <w:rFonts w:ascii="Arial" w:eastAsia="Times New Roman" w:hAnsi="Arial" w:cs="Arial"/>
            <w:color w:val="1E1E1E"/>
            <w:spacing w:val="5"/>
            <w:sz w:val="23"/>
            <w:szCs w:val="23"/>
            <w:lang w:eastAsia="ru-RU"/>
          </w:rPr>
          <w:t>МАЗМҰНЫ</w:t>
        </w:r>
      </w:hyperlink>
    </w:p>
    <w:p w14:paraId="03B24549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Қолданушылар</w:t>
      </w:r>
      <w:proofErr w:type="spellEnd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назарына</w:t>
      </w:r>
      <w:proofErr w:type="spellEnd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!</w:t>
      </w: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Қолданушыларға</w:t>
      </w:r>
      <w:proofErr w:type="spellEnd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ыңғайлы</w:t>
      </w:r>
      <w:proofErr w:type="spellEnd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болуы</w:t>
      </w:r>
      <w:proofErr w:type="spellEnd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үшін</w:t>
      </w:r>
      <w:proofErr w:type="spellEnd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РҚАО </w:t>
      </w:r>
      <w:proofErr w:type="spellStart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мазмұнды</w:t>
      </w:r>
      <w:proofErr w:type="spellEnd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жасады</w:t>
      </w:r>
      <w:proofErr w:type="spellEnd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.</w:t>
      </w:r>
    </w:p>
    <w:p w14:paraId="6918A841" w14:textId="77777777" w:rsidR="004E7F1D" w:rsidRPr="004E7F1D" w:rsidRDefault="004E7F1D" w:rsidP="004E7F1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11" w:history="1">
        <w:r w:rsidRPr="004E7F1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МАЗМҰНЫ</w:t>
        </w:r>
      </w:hyperlink>
    </w:p>
    <w:p w14:paraId="71FBC24B" w14:textId="77777777" w:rsidR="004E7F1D" w:rsidRPr="004E7F1D" w:rsidRDefault="004E7F1D" w:rsidP="004E7F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FFFFF"/>
          <w:lang w:eastAsia="ru-RU"/>
        </w:rPr>
        <w:t>      РҚАО-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FFFFF"/>
          <w:lang w:eastAsia="ru-RU"/>
        </w:rPr>
        <w:t>ның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FFFFF"/>
          <w:lang w:eastAsia="ru-RU"/>
        </w:rPr>
        <w:t>ескертпесі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FFFFF"/>
          <w:lang w:eastAsia="ru-RU"/>
        </w:rPr>
        <w:t>!</w:t>
      </w:r>
      <w:r w:rsidRPr="004E7F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4E7F1D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FFFFF"/>
          <w:lang w:eastAsia="ru-RU"/>
        </w:rPr>
        <w:t xml:space="preserve">      ҚР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FFFFF"/>
          <w:lang w:eastAsia="ru-RU"/>
        </w:rPr>
        <w:t>Заңының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FFFFF"/>
          <w:lang w:eastAsia="ru-RU"/>
        </w:rPr>
        <w:t>қолданысқа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FFFFF"/>
          <w:lang w:eastAsia="ru-RU"/>
        </w:rPr>
        <w:t>енгізілу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FFFFF"/>
          <w:lang w:eastAsia="ru-RU"/>
        </w:rPr>
        <w:t>тәртібін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FFFFF"/>
          <w:lang w:eastAsia="ru-RU"/>
        </w:rPr>
        <w:t> </w:t>
      </w:r>
      <w:hyperlink r:id="rId12" w:anchor="z170" w:history="1">
        <w:r w:rsidRPr="004E7F1D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lang w:eastAsia="ru-RU"/>
          </w:rPr>
          <w:t>26-баптан</w:t>
        </w:r>
      </w:hyperlink>
      <w:r w:rsidRPr="004E7F1D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FFFFF"/>
          <w:lang w:eastAsia="ru-RU"/>
        </w:rPr>
        <w:t> 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FFFFF"/>
          <w:lang w:eastAsia="ru-RU"/>
        </w:rPr>
        <w:t>қараңыз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FFFFF"/>
          <w:lang w:eastAsia="ru-RU"/>
        </w:rPr>
        <w:t>.</w:t>
      </w:r>
      <w:r w:rsidRPr="004E7F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62599AAD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Осы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органдардың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жергілікті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өзін-өзі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басқару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органдарының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ұйымдардың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азаматтарының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профилактикасы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қызметінің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экономикалық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әлеуметтік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ұйымдастырушылық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негіздерін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айқындайды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228FBA30" w14:textId="77777777" w:rsidR="004E7F1D" w:rsidRPr="004E7F1D" w:rsidRDefault="004E7F1D" w:rsidP="004E7F1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E7F1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1-тарау. ЖАЛПЫ ЕРЕЖЕЛЕР</w:t>
      </w:r>
    </w:p>
    <w:p w14:paraId="7EE68705" w14:textId="77777777" w:rsidR="004E7F1D" w:rsidRPr="004E7F1D" w:rsidRDefault="004E7F1D" w:rsidP="004E7F1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0" w:name="z3"/>
      <w:bookmarkEnd w:id="0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1-бап. Осы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Заңда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пайдаланылатын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негізгі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ұғымдар</w:t>
      </w:r>
      <w:proofErr w:type="spellEnd"/>
    </w:p>
    <w:p w14:paraId="6CD6C4DF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Осы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мынадай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негізгі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ұғымдар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пайдаланылады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14:paraId="064B9B2C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жәбірленуші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өзіне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қатысты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зорлық-зомбылықпен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моральдық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зардап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зардабы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мүліктік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зиян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келтірілді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деп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ұйғаруға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1D8C99B7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1-1)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көмек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осы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Заңға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жәбірленушілерге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арнаулы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әлеуметтік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кызметтер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көмек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асыратын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тұлғалар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35F1B3D5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отбасы-тұрмыстық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қатынастар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ерлі-зайыптылар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бұрынғы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ерлі-зайыптылар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тұратын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адамдар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жақын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туыстар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ортақ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баласы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бар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адамдар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арасындағы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қатынастар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148CCE9E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отбасы-тұрмыстық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қатынастар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аясында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басқаға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басқаларға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қатысты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зардабын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психикалық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зардап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келтіретін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келтіру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қаупі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құқыққа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қарсы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қасақана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іс-әрекеті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әрекетсіздігі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);</w:t>
      </w:r>
    </w:p>
    <w:p w14:paraId="78DF4DE0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профилактикасы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—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профилактикасының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субъектілері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асыратын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отбасы-тұрмыстық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қатынастар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аясында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конституциялық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құқықтарын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бостандықтары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мүдделерін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қорғауға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зорлық-зомбылықтың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алдын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кесуге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жасауға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ықпал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ететін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себептер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жағдайларды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анықтауға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жоюға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бағытталған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экономикалық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әлеуметтік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ұйымдастырушылық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шаралар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кешені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29BB7958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5)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профилактикасының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субъектілері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профилактикасын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асыратын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жергілікті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өзін-өзі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басқару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азаматтары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182AFF43" w14:textId="77777777" w:rsidR="004E7F1D" w:rsidRPr="004E7F1D" w:rsidRDefault="004E7F1D" w:rsidP="004E7F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1-бапқа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өзгеріс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енгізілді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18.02.2014 </w:t>
      </w:r>
      <w:hyperlink r:id="rId13" w:anchor="z68" w:history="1">
        <w:r w:rsidRPr="004E7F1D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175-V</w:t>
        </w:r>
      </w:hyperlink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Заңымен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).</w:t>
      </w:r>
      <w:r w:rsidRPr="004E7F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448F5C18" w14:textId="77777777" w:rsidR="004E7F1D" w:rsidRPr="004E7F1D" w:rsidRDefault="004E7F1D" w:rsidP="004E7F1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" w:name="z10"/>
      <w:bookmarkEnd w:id="1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2-бап.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Қазақстан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Республикасының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профилактикасы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туралы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заңнамасы</w:t>
      </w:r>
      <w:proofErr w:type="spellEnd"/>
    </w:p>
    <w:p w14:paraId="4ACCEBBF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профилактикасы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заңнамасы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Конституциясына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негізделеді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осы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нормативтік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актілерінен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тұрады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327CCEDC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ратификациялаған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халықаралық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шартта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Заңдағыдан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өзгеше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ережелер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белгіленсе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онда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халықаралық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шарттың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ережелері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қолданылады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7918AAE8" w14:textId="77777777" w:rsidR="004E7F1D" w:rsidRPr="004E7F1D" w:rsidRDefault="004E7F1D" w:rsidP="004E7F1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" w:name="z13"/>
      <w:bookmarkEnd w:id="2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3-бап.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профилактикасының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принциптері</w:t>
      </w:r>
      <w:proofErr w:type="spellEnd"/>
    </w:p>
    <w:p w14:paraId="42617015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профилактикасы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14:paraId="2F159B63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6AF702EC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құқықтары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бостандықтары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мүдделері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сақталуына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кепілдік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беру;</w:t>
      </w:r>
    </w:p>
    <w:p w14:paraId="21380F66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зардабын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психикалық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зардап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шегуіне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бермеу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7EB372AD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отбасын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сақтау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454340A5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құпиялылық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4013E610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өмірлік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қиын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әрбір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адаммен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азаматпен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566DD1C6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профилактикасының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алдын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шараларының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жазалау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шараларынан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басымдығы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4E156A3A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кешенділік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жүйелілік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принциптеріне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негізделеді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26990FFC" w14:textId="77777777" w:rsidR="004E7F1D" w:rsidRPr="004E7F1D" w:rsidRDefault="004E7F1D" w:rsidP="004E7F1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3" w:name="z23"/>
      <w:bookmarkEnd w:id="3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4-бап.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зорлық-зомбылықтың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түрлері</w:t>
      </w:r>
      <w:proofErr w:type="spellEnd"/>
    </w:p>
    <w:p w14:paraId="5906F303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күш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proofErr w:type="gram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психологиялық,сексуалдық</w:t>
      </w:r>
      <w:proofErr w:type="spellEnd"/>
      <w:proofErr w:type="gram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экономикалық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түрінде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болуы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мүмкін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7AA5AA54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Күш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зорлық-зомбылығы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күшін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қолданып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денені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ауыртып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денсаулыққа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қасақана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зиян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келтіру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40845C77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Психологиялық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психикасына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қасақана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әсер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оны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қорқыту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қорлау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бопсалау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бұзушылықтарды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өмірге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денсаулыққа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қауіп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төндіретін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психикалық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басы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дамуының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бұзылуына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әкелетін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әрекеттерді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жасауға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мәжбүрлеу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еріксіз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көндіру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ар-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намысы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абыройын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кемсіту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30DC1620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Сексуалдық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жыныстың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тиіспеушілігіне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жыныстық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еркіндігіне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қауіп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төндіретін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құқыққа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қарсы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қасақана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іс-әрекет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кәмелетке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толмағандарға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қатысты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сексуалдық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сипаттағы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іс-әрекеттер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06499BC0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Экономикалық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заңмен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құқығы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тұрғын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үйінен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тамағынан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киімінен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мүлкінен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қаражатынан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қасақана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айыру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50E8CB39" w14:textId="77777777" w:rsidR="004E7F1D" w:rsidRPr="004E7F1D" w:rsidRDefault="004E7F1D" w:rsidP="004E7F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4-бапқа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өзгеріс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енгізілді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18.02.2014 </w:t>
      </w:r>
      <w:hyperlink r:id="rId14" w:anchor="z73" w:history="1">
        <w:r w:rsidRPr="004E7F1D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175-V</w:t>
        </w:r>
      </w:hyperlink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Заңымен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).</w:t>
      </w:r>
      <w:r w:rsidRPr="004E7F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0DC92593" w14:textId="77777777" w:rsidR="004E7F1D" w:rsidRPr="004E7F1D" w:rsidRDefault="004E7F1D" w:rsidP="004E7F1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4" w:name="z29"/>
      <w:bookmarkEnd w:id="4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5-бап.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Арнаулы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әлеуметтік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қызметтер</w:t>
      </w:r>
      <w:proofErr w:type="spellEnd"/>
    </w:p>
    <w:p w14:paraId="78B32009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тәртіппен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өмірлік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қиын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деп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танылған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жәбірленушіге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арнаулы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әлеуметтік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0AE0FCD9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Арнаулы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әлеуметтік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арнаулы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әлеуметтік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қызметтердің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кепілдік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берілген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көлемін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ақылы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арнаулы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әлеуметтік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қамтиды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7450C2CE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Арнаулы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әлеуметтік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қызметтердің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кепілдік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берілген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кепілдік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берілген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көлемінен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тыс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қосымша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көлемін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аудандардың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облыстық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маңызы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қалалардың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жергілікті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шешімдерінің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негізінде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асырылады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594E5EF5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Арнаулы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әлеуметтік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стандарттары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тәртібі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өмірлік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қиын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отбасының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құқықтары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міндеттері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арнаулы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әлеуметтік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заңнамасында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айқындалады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2E9DBC3D" w14:textId="77777777" w:rsidR="004E7F1D" w:rsidRPr="004E7F1D" w:rsidRDefault="004E7F1D" w:rsidP="004E7F1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E7F1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2-тарау. ТҰРМЫСТЫҚ ЗОРЛЫҚ-ЗОМБЫЛЫҚ</w:t>
      </w:r>
      <w:r w:rsidRPr="004E7F1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ПРОФИЛАКТИКАСЫНЫҢ СУБЪЕКТІЛЕРІ</w:t>
      </w:r>
    </w:p>
    <w:p w14:paraId="744B44D4" w14:textId="77777777" w:rsidR="004E7F1D" w:rsidRPr="004E7F1D" w:rsidRDefault="004E7F1D" w:rsidP="004E7F1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5" w:name="z35"/>
      <w:bookmarkEnd w:id="5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6-бап.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Қазақстан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Республикасы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Үкіметінің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құзыреті</w:t>
      </w:r>
      <w:proofErr w:type="spellEnd"/>
    </w:p>
    <w:p w14:paraId="069C5C99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Үкіметі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14:paraId="37991C7E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профилактикасы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саласындағы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саясаттың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негізгі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бағыттарын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әзірлейді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07E6EF7C" w14:textId="77777777" w:rsidR="004E7F1D" w:rsidRPr="004E7F1D" w:rsidRDefault="004E7F1D" w:rsidP="004E7F1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r w:rsidRPr="004E7F1D">
        <w:rPr>
          <w:rFonts w:ascii="Courier New" w:eastAsia="Times New Roman" w:hAnsi="Courier New" w:cs="Courier New"/>
          <w:color w:val="800000"/>
          <w:spacing w:val="2"/>
          <w:sz w:val="20"/>
          <w:szCs w:val="20"/>
          <w:lang w:eastAsia="ru-RU"/>
        </w:rPr>
        <w:t>2) 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алып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тасталды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ҚР 03.07.2013 </w:t>
      </w:r>
      <w:hyperlink r:id="rId15" w:anchor="z658" w:history="1">
        <w:r w:rsidRPr="004E7F1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124-V</w:t>
        </w:r>
      </w:hyperlink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Заңымен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алғашқы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ресми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жарияланғанынан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күнтізбелік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өткен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қолданысқа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енгізіледі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);</w:t>
      </w:r>
    </w:p>
    <w:p w14:paraId="417E1621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профилактикасы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субъектілерінің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өзара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іс-қимыл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жасауын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үйлестіруді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етеді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1D23BEAA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Конституциясында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заңдарында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Президентінің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актілерінде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өкілеттіктерді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7F564EF4" w14:textId="77777777" w:rsidR="004E7F1D" w:rsidRPr="004E7F1D" w:rsidRDefault="004E7F1D" w:rsidP="004E7F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6-бапқа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өзгеріс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енгізілді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03.07.2013 </w:t>
      </w:r>
      <w:hyperlink r:id="rId16" w:anchor="z658" w:history="1">
        <w:r w:rsidRPr="004E7F1D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124-V</w:t>
        </w:r>
      </w:hyperlink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Заңымен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жарияланғанынан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).</w:t>
      </w:r>
      <w:r w:rsidRPr="004E7F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2D1FE69F" w14:textId="77777777" w:rsidR="004E7F1D" w:rsidRPr="004E7F1D" w:rsidRDefault="004E7F1D" w:rsidP="004E7F1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6" w:name="z41"/>
      <w:bookmarkEnd w:id="6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7-бап.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Жергілікті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өкілді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атқарушы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органдардың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құзыреті</w:t>
      </w:r>
      <w:proofErr w:type="spellEnd"/>
    </w:p>
    <w:p w14:paraId="3BDF1E87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Жергілікті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өкілді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14:paraId="79A306CB" w14:textId="77777777" w:rsidR="004E7F1D" w:rsidRPr="004E7F1D" w:rsidRDefault="004E7F1D" w:rsidP="004E7F1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 </w:t>
      </w:r>
      <w:r w:rsidRPr="004E7F1D">
        <w:rPr>
          <w:rFonts w:ascii="Courier New" w:eastAsia="Times New Roman" w:hAnsi="Courier New" w:cs="Courier New"/>
          <w:color w:val="800000"/>
          <w:spacing w:val="2"/>
          <w:sz w:val="20"/>
          <w:szCs w:val="20"/>
          <w:lang w:eastAsia="ru-RU"/>
        </w:rPr>
        <w:t>1) 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алып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тасталды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ҚР 03.07.2013 </w:t>
      </w:r>
      <w:hyperlink r:id="rId17" w:anchor="z660" w:history="1">
        <w:r w:rsidRPr="004E7F1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124-V</w:t>
        </w:r>
      </w:hyperlink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Заңымен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алғашқы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ресми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жарияланғанынан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күнтізбелік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өткен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қолданысқа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енгізіледі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);</w:t>
      </w:r>
    </w:p>
    <w:p w14:paraId="7E488D35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жергілікті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бюджеттердің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профилактикасына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арналған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шығыс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бөлігін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бекітеді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орындалуын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бақылайды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405E2703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азаматтардың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ұйымдардың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нормаларын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орындауына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жәрдемдеседі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770B6232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Жергілікті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14:paraId="0AC31CA4" w14:textId="77777777" w:rsidR="004E7F1D" w:rsidRPr="004E7F1D" w:rsidRDefault="004E7F1D" w:rsidP="004E7F1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r w:rsidRPr="004E7F1D">
        <w:rPr>
          <w:rFonts w:ascii="Courier New" w:eastAsia="Times New Roman" w:hAnsi="Courier New" w:cs="Courier New"/>
          <w:color w:val="800000"/>
          <w:spacing w:val="2"/>
          <w:sz w:val="20"/>
          <w:szCs w:val="20"/>
          <w:lang w:eastAsia="ru-RU"/>
        </w:rPr>
        <w:t>1) 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алып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тасталды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ҚР 03.07.2013 </w:t>
      </w:r>
      <w:hyperlink r:id="rId18" w:anchor="z661" w:history="1">
        <w:r w:rsidRPr="004E7F1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124-V</w:t>
        </w:r>
      </w:hyperlink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Заңымен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алғашқы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ресми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жарияланғанынан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күнтізбелік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өткен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қолданысқа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енгізіледі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);</w:t>
      </w:r>
    </w:p>
    <w:p w14:paraId="7A2E7872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жергілікті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деңгейде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профилактикасы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субъектілерінің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өзара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іс-қимыл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жасауын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етеді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63CFA872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көмек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істеуін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етеді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307E0125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зорлық-зомбылықтан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зардап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шеккен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кәмелетке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толмағандарды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қолайсыз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отбасыларды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анықтайды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есепке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жүргізеді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6CFEB936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7" w:name="z51"/>
      <w:bookmarkEnd w:id="7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жәбірленушілерге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арнаулы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әлеуметтік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арнаулы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әлеуметтік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заңнамасында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тәртіппен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ұйымдастырады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0314457B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зорлық-зомбылыққа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ұшыраған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алушылар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тәрбиеленушілердің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арнаулы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әлеуметтік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стандарттарына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арнаулы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әлеуметтік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ұсынылу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қажеттіліктеріне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талдау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жүргізуді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етеді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саласындағы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органға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ұсыныстар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жібереді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3BBA32B6" w14:textId="77777777" w:rsidR="004E7F1D" w:rsidRPr="004E7F1D" w:rsidRDefault="004E7F1D" w:rsidP="004E7F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7-бапқа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өзгеріс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енгізілді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03.07.2013 </w:t>
      </w:r>
      <w:hyperlink r:id="rId19" w:anchor="z659" w:history="1">
        <w:r w:rsidRPr="004E7F1D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124-V</w:t>
        </w:r>
      </w:hyperlink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жарияланғанынан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); 24.11.2021 </w:t>
      </w:r>
      <w:hyperlink r:id="rId20" w:anchor="z186" w:history="1">
        <w:r w:rsidRPr="004E7F1D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75-VII</w:t>
        </w:r>
      </w:hyperlink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Заңдарымен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4E7F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71383E58" w14:textId="77777777" w:rsidR="004E7F1D" w:rsidRPr="004E7F1D" w:rsidRDefault="004E7F1D" w:rsidP="004E7F1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8" w:name="z52"/>
      <w:bookmarkEnd w:id="8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8-бап.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Әйелдер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істері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отбасылық-демографиялық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саясат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жөніндегі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комиссиялар</w:t>
      </w:r>
      <w:proofErr w:type="spellEnd"/>
    </w:p>
    <w:p w14:paraId="15BC98BA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9" w:name="z53"/>
      <w:bookmarkEnd w:id="9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Әйелдер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істері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отбасылық-демографиялық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саясат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комиссиялар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14:paraId="7F3BDAA1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профилактикасы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мәселелері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профилактикасының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субъектілерімен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өзара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іс-қимыл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жасайды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363F4222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жергілікті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органдарға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профилактикасына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бағытталған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ұйымдастырушылық-практикалық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шаралар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ұсыныстар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енгізеді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33D8DEB4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көмек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ұйымдармен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бірлесіп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профилактикасы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жәбірленушілерді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оңалту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іс-шараларды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ұйымдастырады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өткізеді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21E47CC1" w14:textId="77777777" w:rsidR="004E7F1D" w:rsidRPr="004E7F1D" w:rsidRDefault="004E7F1D" w:rsidP="004E7F1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0" w:name="z57"/>
      <w:bookmarkEnd w:id="10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9-бап.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Кәмелетке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толмағандардың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істері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олардың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құқықтарын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қорғау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жөніндегі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комиссиялардың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құзыреті</w:t>
      </w:r>
      <w:proofErr w:type="spellEnd"/>
    </w:p>
    <w:p w14:paraId="5592B807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1" w:name="z58"/>
      <w:bookmarkEnd w:id="11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Кәмелетке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толмағандардың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істері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құқықтарын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комиссиялар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14:paraId="78AABC0E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1)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кәмелетке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толмағандардың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арасындағы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профилактикасы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мәселелері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профилактикасының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субъектілерімен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өзара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іс-қимыл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жасайды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48FD6B48" w14:textId="77777777" w:rsidR="004E7F1D" w:rsidRPr="004E7F1D" w:rsidRDefault="004E7F1D" w:rsidP="004E7F1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r w:rsidRPr="004E7F1D">
        <w:rPr>
          <w:rFonts w:ascii="Courier New" w:eastAsia="Times New Roman" w:hAnsi="Courier New" w:cs="Courier New"/>
          <w:color w:val="800000"/>
          <w:spacing w:val="2"/>
          <w:sz w:val="20"/>
          <w:szCs w:val="20"/>
          <w:lang w:eastAsia="ru-RU"/>
        </w:rPr>
        <w:t>2) 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алып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тасталды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ҚР 03.07.2013 </w:t>
      </w:r>
      <w:hyperlink r:id="rId21" w:anchor="z662" w:history="1">
        <w:r w:rsidRPr="004E7F1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124-V</w:t>
        </w:r>
      </w:hyperlink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Заңымен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алғашқы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ресми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жарияланғанынан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күнтізбелік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өткен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қолданысқа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енгізіледі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);</w:t>
      </w:r>
    </w:p>
    <w:p w14:paraId="3D098F49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жергілікті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органдарға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кәмелетке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толмағандардың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арасындағы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профилактикасына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бағытталған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ұйымдастырушылық-практикалық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шаралар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ұсыныстар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енгізеді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32CAAD1A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көмек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ұйымдармен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бірлесіп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профилактикасы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зорлық-зомбылықтан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зардап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шеккен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кәмелетке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толмағандарды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оңалту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іс-шараларды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ұйымдастырады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өткізеді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245F8029" w14:textId="77777777" w:rsidR="004E7F1D" w:rsidRPr="004E7F1D" w:rsidRDefault="004E7F1D" w:rsidP="004E7F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9-бапқа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өзгеріс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енгізілді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03.07.2013 </w:t>
      </w:r>
      <w:hyperlink r:id="rId22" w:anchor="z662" w:history="1">
        <w:r w:rsidRPr="004E7F1D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124-V</w:t>
        </w:r>
      </w:hyperlink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Заңымен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жарияланғанынан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).</w:t>
      </w:r>
      <w:r w:rsidRPr="004E7F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7EC463D5" w14:textId="77777777" w:rsidR="004E7F1D" w:rsidRPr="004E7F1D" w:rsidRDefault="004E7F1D" w:rsidP="004E7F1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2" w:name="z63"/>
      <w:bookmarkEnd w:id="12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10-бап.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Ішкі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істер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органдарының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құзыреті</w:t>
      </w:r>
      <w:proofErr w:type="spellEnd"/>
    </w:p>
    <w:p w14:paraId="4F36D265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3" w:name="z64"/>
      <w:bookmarkEnd w:id="13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істер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14:paraId="05325BD0" w14:textId="77777777" w:rsidR="004E7F1D" w:rsidRPr="004E7F1D" w:rsidRDefault="004E7F1D" w:rsidP="004E7F1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r w:rsidRPr="004E7F1D">
        <w:rPr>
          <w:rFonts w:ascii="Courier New" w:eastAsia="Times New Roman" w:hAnsi="Courier New" w:cs="Courier New"/>
          <w:color w:val="800000"/>
          <w:spacing w:val="2"/>
          <w:sz w:val="20"/>
          <w:szCs w:val="20"/>
          <w:lang w:eastAsia="ru-RU"/>
        </w:rPr>
        <w:t>1) 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алып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тасталды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ҚР 03.07.2013 </w:t>
      </w:r>
      <w:hyperlink r:id="rId23" w:anchor="z663" w:history="1">
        <w:r w:rsidRPr="004E7F1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124-V</w:t>
        </w:r>
      </w:hyperlink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Заңымен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алғашқы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ресми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жарияланғанынан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күнтізбелік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өткен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қолданысқа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енгізіледі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);</w:t>
      </w:r>
    </w:p>
    <w:p w14:paraId="77F8FC59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профилактикасы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саласындағы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нормативтік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актілердің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жобаларын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әзірлеуге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қатысады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25F5CE9B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профилактикасы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шараларды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6203D5EA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тәрбиелеу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міндеттерін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орындамайтын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тиісінше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орындамайтын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оларға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қатысты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құқыққа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қарсы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іс-әрекеттер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жасайтын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ата-аналарды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орнындағы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адамдарды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анықтайды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48326865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есепке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жүргізеді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50DBC43B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фактілері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жасалу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қаупі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өтініштер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хабарламаларды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сол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барып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қарайды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кесу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шараларды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қолданады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1A03E799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жәбірленушілердің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көмек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ұйымдарға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денсаулық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сақтау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ұйымдарына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жібереді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22D89C18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әңгімелесу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жүргізеді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6AE91171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істер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органдарына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жеткізеді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0A4F1C42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нұсқамасын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шығарады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17FBBB5D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11) прокурор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алдында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нұсқамасының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қолданылу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ұзартуға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санкция беру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жасайды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2F4F98C8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12)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әкімшілік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ұстауды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жүргізеді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1BA4FAC3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13) сот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алдында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мінез-құлқына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ерекше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жасайды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2334D6F8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14)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қылмыстық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ізге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түсуді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әкімшілік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бұзушылық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істер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жүргізуді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3D27B08D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15)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қылмыстық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жүргізудің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мәжбүрлеу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шараларын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қолданады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36ACDD80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16)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жәбірленуші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қауіпсіздігінің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қылмыстық-құқықтық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шараларын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қолданады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20BA4DE5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17)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істер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органдарының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қызметкерлері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профилактикасы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мәселелері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арнайы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курстарын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ұйымдастыруды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етеді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264B0E3A" w14:textId="77777777" w:rsidR="004E7F1D" w:rsidRPr="004E7F1D" w:rsidRDefault="004E7F1D" w:rsidP="004E7F1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r w:rsidRPr="004E7F1D">
        <w:rPr>
          <w:rFonts w:ascii="Courier New" w:eastAsia="Times New Roman" w:hAnsi="Courier New" w:cs="Courier New"/>
          <w:color w:val="800000"/>
          <w:spacing w:val="2"/>
          <w:sz w:val="20"/>
          <w:szCs w:val="20"/>
          <w:lang w:eastAsia="ru-RU"/>
        </w:rPr>
        <w:t>18) 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алынып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тасталды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ҚР 13.01.2014 </w:t>
      </w:r>
      <w:hyperlink r:id="rId24" w:anchor="z312" w:history="1">
        <w:r w:rsidRPr="004E7F1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159-V</w:t>
        </w:r>
      </w:hyperlink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Заңымен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алғашқы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ресми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жарияланған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күнінен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күнтізбелік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өткен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қолданысқа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енгізіледі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</w:p>
    <w:p w14:paraId="286D9E37" w14:textId="77777777" w:rsidR="004E7F1D" w:rsidRPr="004E7F1D" w:rsidRDefault="004E7F1D" w:rsidP="004E7F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10-бапқа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өзгерістер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енгізілді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03.07.2013 </w:t>
      </w:r>
      <w:hyperlink r:id="rId25" w:anchor="z663" w:history="1">
        <w:r w:rsidRPr="004E7F1D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124-V</w:t>
        </w:r>
      </w:hyperlink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жарияланғанынан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); 13.01.2014 </w:t>
      </w:r>
      <w:hyperlink r:id="rId26" w:anchor="z312" w:history="1">
        <w:r w:rsidRPr="004E7F1D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159-V</w:t>
        </w:r>
      </w:hyperlink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); 18.02.2014 </w:t>
      </w:r>
      <w:hyperlink r:id="rId27" w:anchor="z74" w:history="1">
        <w:r w:rsidRPr="004E7F1D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175-V</w:t>
        </w:r>
      </w:hyperlink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Заңдарымен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4E7F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14" w:name="z83"/>
      <w:bookmarkEnd w:id="14"/>
    </w:p>
    <w:p w14:paraId="105B60FA" w14:textId="77777777" w:rsidR="004E7F1D" w:rsidRPr="004E7F1D" w:rsidRDefault="004E7F1D" w:rsidP="004E7F1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11-бап.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Білім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беру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саласындағы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уәкілетті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органның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құзыреті</w:t>
      </w:r>
      <w:proofErr w:type="spellEnd"/>
    </w:p>
    <w:p w14:paraId="1CA404C1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саласындағы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орган:</w:t>
      </w:r>
    </w:p>
    <w:p w14:paraId="5B5720DA" w14:textId="77777777" w:rsidR="004E7F1D" w:rsidRPr="004E7F1D" w:rsidRDefault="004E7F1D" w:rsidP="004E7F1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r w:rsidRPr="004E7F1D">
        <w:rPr>
          <w:rFonts w:ascii="Courier New" w:eastAsia="Times New Roman" w:hAnsi="Courier New" w:cs="Courier New"/>
          <w:color w:val="800000"/>
          <w:spacing w:val="2"/>
          <w:sz w:val="20"/>
          <w:szCs w:val="20"/>
          <w:lang w:eastAsia="ru-RU"/>
        </w:rPr>
        <w:t>1) 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алып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тасталды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ҚР 18.02.2014 </w:t>
      </w:r>
      <w:hyperlink r:id="rId28" w:anchor="z75" w:history="1">
        <w:r w:rsidRPr="004E7F1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175-V</w:t>
        </w:r>
      </w:hyperlink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Заңымен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алғашқы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ресми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жарияланған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күнінен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күнтізбелік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өткен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қолданысқа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енгізіледі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);</w:t>
      </w:r>
    </w:p>
    <w:p w14:paraId="389422A3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5" w:name="z86"/>
      <w:bookmarkEnd w:id="15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жергілікті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органдардың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зорлық-зомбылыққа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ұшыраған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алушылар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тәрбиеленушілердің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арнаулы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әлеуметтік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стандарттарына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арнаулы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әлеуметтік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ұсынылу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қажеттіліктеріне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талдау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жүргізуіне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мониторинг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жасауды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етеді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2601A015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профилактикасы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саласындағы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нормативтік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актілерді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әзірлеуге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қатысады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27670971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ұйымдарының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алушылары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тәрбиеленушілерінің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заңға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мойынсынушылық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мінез-құлқын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қалыптастыруға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бағытталған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бағдарламалар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әдістемелерді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әзірлейді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жұмысының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практикасына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енгізеді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36E1F64A" w14:textId="77777777" w:rsidR="004E7F1D" w:rsidRPr="004E7F1D" w:rsidRDefault="004E7F1D" w:rsidP="004E7F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11-бапқа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өзгеріс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енгізілді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18.02.2014 </w:t>
      </w:r>
      <w:hyperlink r:id="rId29" w:anchor="z75" w:history="1">
        <w:r w:rsidRPr="004E7F1D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175-V</w:t>
        </w:r>
      </w:hyperlink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); 24.11.2021 </w:t>
      </w:r>
      <w:hyperlink r:id="rId30" w:anchor="z188" w:history="1">
        <w:r w:rsidRPr="004E7F1D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75-VII</w:t>
        </w:r>
      </w:hyperlink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Заңдарымен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4E7F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15B23E3E" w14:textId="77777777" w:rsidR="004E7F1D" w:rsidRPr="004E7F1D" w:rsidRDefault="004E7F1D" w:rsidP="004E7F1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6" w:name="z89"/>
      <w:bookmarkEnd w:id="16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12-бап.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Денсаулық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сақтау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саласындағы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уәкілетті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органның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құзыреті</w:t>
      </w:r>
      <w:proofErr w:type="spellEnd"/>
    </w:p>
    <w:p w14:paraId="720A7D54" w14:textId="77777777" w:rsidR="004E7F1D" w:rsidRPr="004E7F1D" w:rsidRDefault="004E7F1D" w:rsidP="004E7F1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. 12-баптың </w:t>
      </w:r>
      <w:proofErr w:type="spellStart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тақырыбына</w:t>
      </w:r>
      <w:proofErr w:type="spellEnd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өзгеріс</w:t>
      </w:r>
      <w:proofErr w:type="spellEnd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енгізілді</w:t>
      </w:r>
      <w:proofErr w:type="spellEnd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– ҚР 07.07.2020 </w:t>
      </w:r>
      <w:hyperlink r:id="rId31" w:anchor="z476" w:history="1">
        <w:r w:rsidRPr="004E7F1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361-VI</w:t>
        </w:r>
      </w:hyperlink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</w:t>
      </w:r>
      <w:proofErr w:type="spellStart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Заңымен</w:t>
      </w:r>
      <w:proofErr w:type="spellEnd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(</w:t>
      </w:r>
      <w:proofErr w:type="spellStart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).</w:t>
      </w:r>
    </w:p>
    <w:p w14:paraId="1776F12F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Денсаулық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сақтау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саласындағы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орган:</w:t>
      </w:r>
    </w:p>
    <w:p w14:paraId="490F60AE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1)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жәбірленушілерге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медициналық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психологиялық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көмек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әдістемелік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ұсынымдарды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әзірлейді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денсаулық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сақтау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жұмысының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практикасына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енгізеді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6DFCCD6C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профилактикасы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саласындағы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нормативтік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актілердің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жобаларын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әзірлеуге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қатысады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16619CC0" w14:textId="77777777" w:rsidR="004E7F1D" w:rsidRPr="004E7F1D" w:rsidRDefault="004E7F1D" w:rsidP="004E7F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</w:t>
      </w:r>
      <w:bookmarkStart w:id="17" w:name="z93"/>
      <w:bookmarkEnd w:id="17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3)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алып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тасталды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– ҚР 07.07.2020 </w:t>
      </w:r>
      <w:hyperlink r:id="rId32" w:anchor="z477" w:history="1">
        <w:r w:rsidRPr="004E7F1D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361-VI</w:t>
        </w:r>
      </w:hyperlink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Заңымен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).</w:t>
      </w:r>
      <w:r w:rsidRPr="004E7F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12-бап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жаңа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редакцияда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29.09.2014 </w:t>
      </w:r>
      <w:hyperlink r:id="rId33" w:anchor="z3998" w:history="1">
        <w:r w:rsidRPr="004E7F1D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N 239-V</w:t>
        </w:r>
      </w:hyperlink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Заңымен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кейiн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күнтiзбелiк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енгiзiледi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);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өзгеріс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енгізілді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– ҚР 07.07.2020 </w:t>
      </w:r>
      <w:hyperlink r:id="rId34" w:anchor="z475" w:history="1">
        <w:r w:rsidRPr="004E7F1D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361-VI</w:t>
        </w:r>
      </w:hyperlink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Заңымен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4E7F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39C7369C" w14:textId="77777777" w:rsidR="004E7F1D" w:rsidRPr="004E7F1D" w:rsidRDefault="004E7F1D" w:rsidP="004E7F1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8" w:name="z94"/>
      <w:bookmarkEnd w:id="18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13-бап.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Денсаулық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сақтау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ұйымдарының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құзыреті</w:t>
      </w:r>
      <w:proofErr w:type="spellEnd"/>
    </w:p>
    <w:p w14:paraId="2A86D5BD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Денсаулық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сақтау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14:paraId="11C2900D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жәбірленушілер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адамдарға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наркологиялық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психологиялық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психиатриялық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емдеу-профилактикалық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көмегін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көрсетеді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оларға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медициналық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оңалтуды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жүргізеді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701CF4C6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жәбірленушілердің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жәрдем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сұрауы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оларға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медициналық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көмек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фактілері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істер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органдарына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хабарлайды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21E736A9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психикаға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белсенді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әсер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ететін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заттарды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медициналық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емес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мақсатта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тұтынудың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алдын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іс-шараларды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іске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3E28A612" w14:textId="77777777" w:rsidR="004E7F1D" w:rsidRPr="004E7F1D" w:rsidRDefault="004E7F1D" w:rsidP="004E7F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13-бапқа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өзгеріс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енгізілді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– ҚР 07.07.2020 </w:t>
      </w:r>
      <w:hyperlink r:id="rId35" w:anchor="z478" w:history="1">
        <w:r w:rsidRPr="004E7F1D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361-VI</w:t>
        </w:r>
      </w:hyperlink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Заңымен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).</w:t>
      </w:r>
      <w:r w:rsidRPr="004E7F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3877CE9D" w14:textId="77777777" w:rsidR="004E7F1D" w:rsidRPr="004E7F1D" w:rsidRDefault="004E7F1D" w:rsidP="004E7F1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9" w:name="z99"/>
      <w:bookmarkEnd w:id="19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14-бап.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Халықты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әлеуметтік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қорғау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саласындағы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уәкілетті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органның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құзыреті</w:t>
      </w:r>
      <w:proofErr w:type="spellEnd"/>
    </w:p>
    <w:p w14:paraId="673E4136" w14:textId="77777777" w:rsidR="004E7F1D" w:rsidRPr="004E7F1D" w:rsidRDefault="004E7F1D" w:rsidP="004E7F1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. 14-бап </w:t>
      </w:r>
      <w:proofErr w:type="spellStart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алып</w:t>
      </w:r>
      <w:proofErr w:type="spellEnd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тасталды</w:t>
      </w:r>
      <w:proofErr w:type="spellEnd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- ҚР 29.09.2014 </w:t>
      </w:r>
      <w:hyperlink r:id="rId36" w:anchor="z4004" w:history="1">
        <w:r w:rsidRPr="004E7F1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N 239-V</w:t>
        </w:r>
      </w:hyperlink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</w:t>
      </w:r>
      <w:proofErr w:type="spellStart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Заңымен</w:t>
      </w:r>
      <w:proofErr w:type="spellEnd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(</w:t>
      </w:r>
      <w:proofErr w:type="spellStart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кейiн</w:t>
      </w:r>
      <w:proofErr w:type="spellEnd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күнтiзбелiк</w:t>
      </w:r>
      <w:proofErr w:type="spellEnd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енгiзiледi</w:t>
      </w:r>
      <w:proofErr w:type="spellEnd"/>
      <w:r w:rsidRPr="004E7F1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).</w:t>
      </w:r>
    </w:p>
    <w:p w14:paraId="5A58AF33" w14:textId="77777777" w:rsidR="004E7F1D" w:rsidRPr="004E7F1D" w:rsidRDefault="004E7F1D" w:rsidP="004E7F1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0" w:name="z103"/>
      <w:bookmarkEnd w:id="20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15-бап.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Көмек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көрсету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жөніндегі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ұйымдар</w:t>
      </w:r>
      <w:proofErr w:type="spellEnd"/>
    </w:p>
    <w:p w14:paraId="174617AA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Көмек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14:paraId="770689F4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жәбірленушілерді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50E7547E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жәбірленушілерге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қажетті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психологиялық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педагогикалық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медициналық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көмегін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ұйымдастырады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қажет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медициналық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көмек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одан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оңалту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денсаулық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сақтау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ұйымдарына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жібереді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55A1538B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мүмкіндіктерге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қарай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жәбірленушілерге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уақытша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тұратын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ұсынады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290ED94F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3-1)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жәбірленушілерге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арнаулы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әлеуметтік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кызметтер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көрсетеді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мүдделері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аудандардың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облыстық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маңызы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қалалардың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жергілікті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органдарына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арнаулы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әлеуметтік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кызметтердің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кепілдік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берілген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кепілдік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берілген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көлемнен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тыс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қосымша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көлемін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өтінішпен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жүгінеді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39B36F0F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адамдармен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психологиялық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түзету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бағдарламаларын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жүргізеді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33B8779A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5)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фактілері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жасалу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қаупі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істер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органдарына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хабарлайды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46D13107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профилактикасы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мәселелері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түсіндіру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6252AA77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профилактикасы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мәселелері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тұлғалармен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өзара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іс-қимыл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жасауды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186277AA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Осы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тармақтың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бірінші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бөлігінің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1), 2), 3), 4)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5)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тармақшаларында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көмек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жәбірленушілерге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тұратын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жеріне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қарамастан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149585D5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Көмек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жергілікті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тұлғалар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заңнамасында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тәртіппен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473C0463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Көмек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ұйымдардың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қаржыландыру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бюджет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қаражаты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заңнамасында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тыйым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салынбаған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көздер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есебінен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асырылады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648112CB" w14:textId="77777777" w:rsidR="004E7F1D" w:rsidRPr="004E7F1D" w:rsidRDefault="004E7F1D" w:rsidP="004E7F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15-бапқа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өзгеріс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енгізілді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18.02.2014 </w:t>
      </w:r>
      <w:hyperlink r:id="rId37" w:anchor="z76" w:history="1">
        <w:r w:rsidRPr="004E7F1D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175-V</w:t>
        </w:r>
      </w:hyperlink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Заңымен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).</w:t>
      </w:r>
      <w:r w:rsidRPr="004E7F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46BAE4DD" w14:textId="77777777" w:rsidR="004E7F1D" w:rsidRPr="004E7F1D" w:rsidRDefault="004E7F1D" w:rsidP="004E7F1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E7F1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3-тарау. ТҰРМЫСТЫҚ ЗОРЛЫҚ-ЗОМБЫЛЫҚ ПРОФИЛАКТИКАСЫ</w:t>
      </w:r>
      <w:r w:rsidRPr="004E7F1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ШАРАЛАРЫ</w:t>
      </w:r>
    </w:p>
    <w:p w14:paraId="0AEADA70" w14:textId="77777777" w:rsidR="004E7F1D" w:rsidRPr="004E7F1D" w:rsidRDefault="004E7F1D" w:rsidP="004E7F1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1" w:name="z115"/>
      <w:bookmarkEnd w:id="21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16-бап.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профилактикасы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шараларын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қолдану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кезінде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туындайтын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қатынастарды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реттеу</w:t>
      </w:r>
      <w:proofErr w:type="spellEnd"/>
    </w:p>
    <w:p w14:paraId="6ECAC098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профилактикасы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шараларын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кезінде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туындайтын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қатынастарды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реттеу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тарауда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ерекшеліктер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ескеріле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отырып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бұзушылық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профилактикасы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заңнамасына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асырылады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734B731D" w14:textId="77777777" w:rsidR="004E7F1D" w:rsidRPr="004E7F1D" w:rsidRDefault="004E7F1D" w:rsidP="004E7F1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2" w:name="z116"/>
      <w:bookmarkEnd w:id="22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17-бап.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зорлық-зомбылықтың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жеке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профилактикасы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шаралары</w:t>
      </w:r>
      <w:proofErr w:type="spellEnd"/>
    </w:p>
    <w:p w14:paraId="308C0EF4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зорлық-зомбылықтың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профилактикасы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шаралары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санасына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мінез-құлқына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жүйелі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түрде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мақсатты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ықпал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тарапынан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жаңа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бұзушылықтар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жасалуының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алдын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жәбірленушінің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қауіпсіздігін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мақсатында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қолданылады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08268461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зорлық-зомбылықтың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профилактикасы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шаралары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14:paraId="48B139A1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әңгімелесу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51FCBEC3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әкімшілік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бұзушылық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хаттаманы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нұсқамасын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шығару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істер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органдарына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жеткізу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682F208B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нұсқамасы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73006F4D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әкімшілік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ұстау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72BAD202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5)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медициналық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сипаттағы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мәжбүрлеу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шаралары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04178C71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бұзушының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мінез-құлқына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ерекше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16738C51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әкімшілік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жаза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69DABAEB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құқығынан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айыру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 оны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шектеу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бала (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ұл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асырап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алудың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күшін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жою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қорғаншыларды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қамқоршыларды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міндеттерін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орындауынан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босату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одан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шеттету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баланы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патронаттық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тәрбиешінің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тәрбиесіне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шартты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мерзімінен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бұрын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0741ABC1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жүргізудің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мәжбүрлеу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шаралары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қылмыстық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процесте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жәбірленушілердің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қауіпсіздік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шаралары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7D66D18B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10) сот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үкімі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қолданылатын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шаралар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6C81B7CE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зорлық-зомбылықтың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профилактикасы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шаралары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өзіне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қатысты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қолданылатын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ерекшеліктері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бұзушылықтардың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қоғамға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қауіптілігінің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сипаты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дәрежесі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ескеріле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отырып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айқындалады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477552D8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Мүдделі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адамдар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профилактика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шараларын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шешімге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заңнамасында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4E7F1D">
        <w:rPr>
          <w:rFonts w:ascii="Courier New" w:eastAsia="Times New Roman" w:hAnsi="Courier New" w:cs="Courier New"/>
          <w:color w:val="800000"/>
          <w:spacing w:val="2"/>
          <w:sz w:val="20"/>
          <w:szCs w:val="20"/>
          <w:lang w:eastAsia="ru-RU"/>
        </w:rPr>
        <w:t> </w:t>
      </w:r>
      <w:proofErr w:type="spellStart"/>
      <w:r w:rsidRPr="004E7F1D">
        <w:rPr>
          <w:rFonts w:ascii="Courier New" w:eastAsia="Times New Roman" w:hAnsi="Courier New" w:cs="Courier New"/>
          <w:color w:val="800000"/>
          <w:spacing w:val="2"/>
          <w:sz w:val="20"/>
          <w:szCs w:val="20"/>
          <w:lang w:eastAsia="ru-RU"/>
        </w:rPr>
        <w:t>тәртіппен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жасауы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мүмкін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7AF80FCB" w14:textId="77777777" w:rsidR="004E7F1D" w:rsidRPr="004E7F1D" w:rsidRDefault="004E7F1D" w:rsidP="004E7F1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3" w:name="z131"/>
      <w:bookmarkEnd w:id="23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18-бап.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зорлық-зомбылықтың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жеке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профилактикасы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шараларын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қолдану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үшін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негіздер</w:t>
      </w:r>
      <w:proofErr w:type="spellEnd"/>
    </w:p>
    <w:p w14:paraId="1982CB18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зорлық-зомбылықтың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профилактикасы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шараларын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мынадай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мән-жайлардың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14:paraId="49B6245F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тұлғалардың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өтініштері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хабарламаларының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келіп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түсуі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6B9E2361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істер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органы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қызметкерінің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зорлық-зомбылықтың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жасалу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 оны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жасауға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фактісін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тікелей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анықтауы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2CC03C65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органдардан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жергілікті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өзін-өзі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басқару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органдарынан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келіп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түскен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материалдар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65D9C7C7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зорлық-зомбылықтың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жасалғаны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жасалу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қаупі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өтініштер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хабарламаларды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заңнамасында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тәртіппен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қарайды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6ED21C5E" w14:textId="77777777" w:rsidR="004E7F1D" w:rsidRPr="004E7F1D" w:rsidRDefault="004E7F1D" w:rsidP="004E7F1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4" w:name="z137"/>
      <w:bookmarkEnd w:id="24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19-бап.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Профилактикалық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әңгімелесу</w:t>
      </w:r>
      <w:proofErr w:type="spellEnd"/>
    </w:p>
    <w:p w14:paraId="0D9744C0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әңгімелесудің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негізгі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міндеттері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жасаудың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себептері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жағдайларын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зорлық-зомбылықтың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әлеуметтік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салдарларын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түсіндіру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заңға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мойынсынушылық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мінез-құқықтың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қажеттігіне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сендіру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7F35444D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профилактикасының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субъектісі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адаммен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өзіне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қатысты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зорлық-зомбылықтың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профилактикасы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шараларын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негіздер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адаммен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әңгімелесуді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жүргізеді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398A33E9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3.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әңгімелесу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профилактикасы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субъектілерінің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үй-жайларында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тұрғылықты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тікелей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жасалған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жерде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өткізіледі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сағаттан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аспауға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05F647E4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әңгімелесу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жүргізілетін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адамға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құқыққа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қарсы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іс-әрекеттерді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тоқтату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қажеттігі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ескертіледі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5430ABED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Кәмелетке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толмаған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адаммен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әңгімелесу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ата-анасының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педагогтарының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өкілдерінің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қатысуымен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жүргізіледі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6A40827B" w14:textId="77777777" w:rsidR="004E7F1D" w:rsidRPr="004E7F1D" w:rsidRDefault="004E7F1D" w:rsidP="004E7F1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5" w:name="z143"/>
      <w:bookmarkEnd w:id="25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20-бап.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Қорғау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нұсқамасы</w:t>
      </w:r>
      <w:proofErr w:type="spellEnd"/>
    </w:p>
    <w:p w14:paraId="47DA8B4A" w14:textId="77777777" w:rsidR="004E7F1D" w:rsidRPr="004E7F1D" w:rsidRDefault="004E7F1D" w:rsidP="004E7F1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Жәбірленушінің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қауіпсіздігін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мақсатында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Әкімшілік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бұзушылық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кодексінде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тәртіппен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әкімшілік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ұстап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Қылмыстық-процестік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кодексінің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38" w:anchor="z128" w:history="1">
        <w:r w:rsidRPr="004E7F1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128-бабында</w:t>
        </w:r>
      </w:hyperlink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тәртіппен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ұстап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негіздер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болмаған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аумақтық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полиция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органының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істер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органы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жергілікті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полиция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қызметінің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бастықтары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орынбасарлары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учаскелік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полиция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инспекторлары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кәмелетке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толмағандардың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істері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әйелдерді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зорлық-зомбылықтан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инспекторлар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жәбірленушінің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пікірін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ескере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отырып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нұсқамасын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шығарады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 оны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қаупін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төндіретін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адамға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қолхатпен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беріледі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қоюдан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тартылған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нұсқамасында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бұл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жазба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жасалады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261E7139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Жәбірленушіге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құқықтары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өзіне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қатысты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нұсқамасы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шығарылған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оны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салдарлары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түсіндіріле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отырып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нұсқамасы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шығарылған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көшірмесі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қолхатпен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берілуге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78EA5B4A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нұсқамасының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көшірмесі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өзіне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қатысты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нұсқамасы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шығарылған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адамға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табыс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етілген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кезінен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жиырма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төрт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сағат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прокурорға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жіберіледі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51BD1FF1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нұсқамасы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шығарылған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алты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жасқа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дұрыс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адамға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қатысты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шығарылады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5F7F3658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нұсқамасында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жасауға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жәбірленушінің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отбасының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кәмелетке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толмаған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әрекетке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қабілетсіз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мүшелерін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қоса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алғанда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еркіне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қарамастан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оны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іздестіруге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ізіне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түсуге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баруға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онымен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ауызша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телефон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сөйлесуге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тәсілдермен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жасауға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тыйым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салынады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2E54A6FC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нұсқамасында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шығарылған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уақыты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кімнің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шығарғаны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кімге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қатысты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шығарылғаны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зорлық-зомбылықтың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жасалған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уақыты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мән-жайлары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жасалу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қаупі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жәбірленушімен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қатынастарда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шектеулер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құқыққа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қарсы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іс-әрекеттер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жалғастырылған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нұсқамасы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бұзылған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жағдайлардағы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салдарлары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0096E34C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нұсқамасының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қолданылу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өзіне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қатысты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шығарылған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адамға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берілген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кезден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отыз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тәулікті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құрайды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Тексеру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мерзімділігі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күнтізбелік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күнде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кемінде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ретті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құрайды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379A949B" w14:textId="77777777" w:rsidR="004E7F1D" w:rsidRPr="004E7F1D" w:rsidRDefault="004E7F1D" w:rsidP="004E7F1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r w:rsidRPr="004E7F1D">
        <w:rPr>
          <w:rFonts w:ascii="Courier New" w:eastAsia="Times New Roman" w:hAnsi="Courier New" w:cs="Courier New"/>
          <w:color w:val="800000"/>
          <w:spacing w:val="2"/>
          <w:sz w:val="20"/>
          <w:szCs w:val="20"/>
          <w:lang w:eastAsia="ru-RU"/>
        </w:rPr>
        <w:t>6. 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Алып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тасталды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ҚР 18.02.2014 </w:t>
      </w:r>
      <w:hyperlink r:id="rId39" w:anchor="z87" w:history="1">
        <w:r w:rsidRPr="004E7F1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175-V</w:t>
        </w:r>
      </w:hyperlink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Заңымен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алғашқы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ресми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жарияланған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күнінен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күнтізбелік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өткен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қолданысқа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енгізіледі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</w:p>
    <w:p w14:paraId="4043C86A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7.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нұсқамасын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Әкімшілік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бұзушылық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кодексінде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жауаптылыққа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әкеп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соғады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036C621A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Өзіне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қатысты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нұсқамасы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шығарылған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істер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есепке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қояды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жасауды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6FFC3FE2" w14:textId="77777777" w:rsidR="004E7F1D" w:rsidRPr="004E7F1D" w:rsidRDefault="004E7F1D" w:rsidP="004E7F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20-бапқа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өзгеріс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енгізілді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18.02.2014 </w:t>
      </w:r>
      <w:hyperlink r:id="rId40" w:anchor="z81" w:history="1">
        <w:r w:rsidRPr="004E7F1D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175-V</w:t>
        </w:r>
      </w:hyperlink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); 05.07.2014 </w:t>
      </w:r>
      <w:hyperlink r:id="rId41" w:anchor="z83" w:history="1">
        <w:r w:rsidRPr="004E7F1D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236-V</w:t>
        </w:r>
      </w:hyperlink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(01.01.2015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бастап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); 02.11.2015 </w:t>
      </w:r>
      <w:hyperlink r:id="rId42" w:anchor="43" w:history="1">
        <w:r w:rsidRPr="004E7F1D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388-V</w:t>
        </w:r>
      </w:hyperlink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(01.01.2016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бастап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); 12.07.2018 </w:t>
      </w:r>
      <w:hyperlink r:id="rId43" w:anchor="z1190" w:history="1">
        <w:r w:rsidRPr="004E7F1D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180-VІ</w:t>
        </w:r>
      </w:hyperlink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Заңдарымен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4E7F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3B2BA309" w14:textId="77777777" w:rsidR="004E7F1D" w:rsidRPr="004E7F1D" w:rsidRDefault="004E7F1D" w:rsidP="004E7F1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6" w:name="z152"/>
      <w:bookmarkEnd w:id="26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21-бап.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Әкімшілік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ұстау</w:t>
      </w:r>
      <w:proofErr w:type="spellEnd"/>
    </w:p>
    <w:p w14:paraId="141A5355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Әкімшілік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бұзушылық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құрамы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зорлық-зомбылықтың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кесу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мақсатында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жәбірленушінің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қауіпсіздігін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нұсқамасын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шығару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жеткіліксіз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деп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ұйғаруға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негіздер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істер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органдарының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лауазымды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арнаулы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мәжбүрлеп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ұстай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отырып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іс-әрекет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жүріп-тұру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бостандығынан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уақытша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айыруды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көздейтін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әкімшілік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ұстауды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жүргізеді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50FBAD28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Әкімшілік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ұстаудың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тәртібі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мерзімдері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әкімшілік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ұстауға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ұшыраған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адамдардың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құқықтары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міндеттері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Әкімшілік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бұзушылық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кодексінде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айқындалады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622ECA18" w14:textId="77777777" w:rsidR="004E7F1D" w:rsidRPr="004E7F1D" w:rsidRDefault="004E7F1D" w:rsidP="004E7F1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7" w:name="z155"/>
      <w:bookmarkEnd w:id="27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22-бап.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Құқық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бұзушының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мінез-құлқына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ерекше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талаптар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белгілеу</w:t>
      </w:r>
      <w:proofErr w:type="spellEnd"/>
    </w:p>
    <w:p w14:paraId="380BF082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Жәбірленушінің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қауіпсіздігін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мақсатында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сот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мінез-құлқына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ерекше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белгілеуі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мүмкін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3D167362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бұзушының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мінез-құлқына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ерекше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әкімшілік-құқықтық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ықпал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шарасы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әкімшілік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жаза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қолданумен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қатар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әкімшілік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бұзушылық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әкімшілік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жауаптылықтан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босатылған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орнына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қолданылады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21554D5F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Мінез-құлқына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ерекше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адамға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14:paraId="6085F606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жәбірленушінің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отбасының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кәмелетке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толмаған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әрекетке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қабілетсіз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мүшелерін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қоса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алғанда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еркіне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қарамастан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оны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іздестіруге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ізіне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түсуге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баруға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онымен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ауызша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телефон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сөйлесуге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тәсілдермен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жасауға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0E3C2D15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атыс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қаруын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түрлерін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сатып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сақтауға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алып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жүруге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пайдалануға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359A3D7F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психикаға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белсенді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әсер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ететін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заттарды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медициналық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емес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мақсатта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тұтынуға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тыйым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салынуы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мүмкін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7935F3D2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Жәбірленуші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отбасы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мүшелерін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күзету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сот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ерекше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жағдайларда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адамға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тұрғын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жайы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жәбірленушімен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тұрғын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үйде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пәтерде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тұрғын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жайда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тұруға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тыйым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салу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түрінде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әкімшілік-құқықтық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ықпал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шарасын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қолдануға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25D7B275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бұзушының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мінез-құлқына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ерекше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талаптардың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қолданылу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әңгімелесу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айына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реттен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төрт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ретке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дейін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істер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органдарына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жүктелуі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мүмкін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5EE5ED05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бұзушының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мінез-құлқына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ерекше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тәртібі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қолданылу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мерзімдері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әкімшілік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бұзушылық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істерді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жүргізуге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құқықтары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міндеттері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Әкімшілік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бұзушылық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кодексінде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айқындалады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35C2D3B3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істер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мінез-құлқына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ерекше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есепке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қояды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жасауды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0E404FAC" w14:textId="77777777" w:rsidR="004E7F1D" w:rsidRPr="004E7F1D" w:rsidRDefault="004E7F1D" w:rsidP="004E7F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22-бапқа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өзгерістер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енгізілді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18.02.2014 </w:t>
      </w:r>
      <w:hyperlink r:id="rId44" w:anchor="z88" w:history="1">
        <w:r w:rsidRPr="004E7F1D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175-V</w:t>
        </w:r>
      </w:hyperlink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); 12.07.2018 </w:t>
      </w:r>
      <w:hyperlink r:id="rId45" w:anchor="z1194" w:history="1">
        <w:r w:rsidRPr="004E7F1D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180-VІ</w:t>
        </w:r>
      </w:hyperlink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); 07.07.2020 </w:t>
      </w:r>
      <w:hyperlink r:id="rId46" w:anchor="z480" w:history="1">
        <w:r w:rsidRPr="004E7F1D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361-VI</w:t>
        </w:r>
      </w:hyperlink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Заңдарымен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4E7F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543D4490" w14:textId="77777777" w:rsidR="004E7F1D" w:rsidRPr="004E7F1D" w:rsidRDefault="004E7F1D" w:rsidP="004E7F1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8" w:name="z164"/>
      <w:bookmarkEnd w:id="28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23-бап.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Қылмыстық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процесте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іс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жүргізудің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мәжбүрлеу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шаралары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қауіпсіздік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шаралары</w:t>
      </w:r>
      <w:proofErr w:type="spellEnd"/>
    </w:p>
    <w:p w14:paraId="4D7C224D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Қылмыстық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бұзушылық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құрамы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зорлық-зомбылықтың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кесу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жәбірленушінің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куәнің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қылмыстық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сот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жүргізуге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қатысатын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адамдардың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отбасы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мүшелері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жақын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туыстарының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қауіпсіздігін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мақсатында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қылмыстық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қудалауды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асыратын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қылмыстық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процесті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жүргізетін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процестік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мәжбүрлеу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шараларын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процестік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қауіпсіздік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шараларын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қолданады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2E3CC395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жүргізудің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мәжбүрлеу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шараларын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қауіпсіздіктің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шараларын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қолдануға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негіздер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тәртібі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қылмыстық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процеске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қатысушы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адамдардың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құқықтары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міндеттері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Қылмыстық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жүргізу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кодексінде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айқындалады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6C27FC46" w14:textId="77777777" w:rsidR="004E7F1D" w:rsidRPr="004E7F1D" w:rsidRDefault="004E7F1D" w:rsidP="004E7F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23-бапқа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өзгеріс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енгізілді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03.07.2014 </w:t>
      </w:r>
      <w:hyperlink r:id="rId47" w:anchor="z291" w:history="1">
        <w:r w:rsidRPr="004E7F1D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227-V</w:t>
        </w:r>
      </w:hyperlink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Заңымен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(01.01.2015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бастап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).</w:t>
      </w:r>
      <w:r w:rsidRPr="004E7F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5505FEC4" w14:textId="77777777" w:rsidR="004E7F1D" w:rsidRPr="004E7F1D" w:rsidRDefault="004E7F1D" w:rsidP="004E7F1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E7F1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4-тарау. ҚОРЫТЫНДЫ ЕРЕЖЕЛЕР</w:t>
      </w:r>
    </w:p>
    <w:p w14:paraId="620B906C" w14:textId="77777777" w:rsidR="004E7F1D" w:rsidRPr="004E7F1D" w:rsidRDefault="004E7F1D" w:rsidP="004E7F1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9" w:name="z168"/>
      <w:bookmarkEnd w:id="29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24-бап.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профилактикасы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саласындағы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заңдылықтың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сақталуын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қадағалау</w:t>
      </w:r>
      <w:proofErr w:type="spellEnd"/>
    </w:p>
    <w:p w14:paraId="70B07CA9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профилактикасы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саласындағы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заңдылықтың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сақталуына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жоғары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қадағалауды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прокуратура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3DAB6225" w14:textId="77777777" w:rsidR="004E7F1D" w:rsidRPr="004E7F1D" w:rsidRDefault="004E7F1D" w:rsidP="004E7F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24-бап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жаңа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редакцияда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11.07.2017 </w:t>
      </w:r>
      <w:hyperlink r:id="rId48" w:anchor="z1176" w:history="1">
        <w:r w:rsidRPr="004E7F1D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91-VI</w:t>
        </w:r>
      </w:hyperlink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Заңымен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4E7F1D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).</w:t>
      </w:r>
      <w:r w:rsidRPr="004E7F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72E0FDEE" w14:textId="77777777" w:rsidR="004E7F1D" w:rsidRPr="004E7F1D" w:rsidRDefault="004E7F1D" w:rsidP="004E7F1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30" w:name="z169"/>
      <w:bookmarkEnd w:id="30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25-бап.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Жәбірленушілерге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көмек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көрсетуді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жүзеге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асыру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кезінде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құпиялылықты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сақтау</w:t>
      </w:r>
      <w:proofErr w:type="spellEnd"/>
    </w:p>
    <w:p w14:paraId="3C7A8128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Жәбірленушілердің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отбасылық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өмірі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мәліметтер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құпия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жария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етуге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жатпайды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42B9B260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Өзінің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бабына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тұрмыстық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зорлық-зомбылық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фактісі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мәлім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құпия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жария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заңдарында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жауаптылыққа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әкеп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соғады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68FCD45B" w14:textId="77777777" w:rsidR="004E7F1D" w:rsidRPr="004E7F1D" w:rsidRDefault="004E7F1D" w:rsidP="004E7F1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31" w:name="z170"/>
      <w:bookmarkEnd w:id="31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26-бап. Осы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Заңды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қолданысқа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енгізу</w:t>
      </w:r>
      <w:proofErr w:type="spellEnd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тәртібі</w:t>
      </w:r>
      <w:proofErr w:type="spellEnd"/>
    </w:p>
    <w:p w14:paraId="466B8BD6" w14:textId="77777777" w:rsidR="004E7F1D" w:rsidRPr="004E7F1D" w:rsidRDefault="004E7F1D" w:rsidP="004E7F1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Осы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алғашқы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ресми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жарияланғанынан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күнтізбелік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өткен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соң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қолданысқа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енгізіледі</w:t>
      </w:r>
      <w:proofErr w:type="spellEnd"/>
      <w:r w:rsidRPr="004E7F1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3"/>
        <w:gridCol w:w="4487"/>
      </w:tblGrid>
      <w:tr w:rsidR="004E7F1D" w:rsidRPr="004E7F1D" w14:paraId="1A122DB3" w14:textId="77777777" w:rsidTr="004E7F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E07659" w14:textId="77777777" w:rsidR="004E7F1D" w:rsidRPr="004E7F1D" w:rsidRDefault="004E7F1D" w:rsidP="004E7F1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E7F1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4E7F1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7F1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Республикасының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28F380" w14:textId="77777777" w:rsidR="004E7F1D" w:rsidRPr="004E7F1D" w:rsidRDefault="004E7F1D" w:rsidP="004E7F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32" w:name="_GoBack"/>
            <w:bookmarkEnd w:id="32"/>
          </w:p>
        </w:tc>
      </w:tr>
      <w:tr w:rsidR="004E7F1D" w:rsidRPr="004E7F1D" w14:paraId="56611542" w14:textId="77777777" w:rsidTr="004E7F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6FE858" w14:textId="77777777" w:rsidR="004E7F1D" w:rsidRPr="004E7F1D" w:rsidRDefault="004E7F1D" w:rsidP="004E7F1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4E7F1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Президенті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315A46" w14:textId="77777777" w:rsidR="004E7F1D" w:rsidRPr="004E7F1D" w:rsidRDefault="004E7F1D" w:rsidP="004E7F1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E7F1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Н. Назарбаев</w:t>
            </w:r>
          </w:p>
        </w:tc>
      </w:tr>
    </w:tbl>
    <w:p w14:paraId="1AC669EA" w14:textId="77777777" w:rsidR="00276816" w:rsidRDefault="00276816"/>
    <w:sectPr w:rsidR="00276816" w:rsidSect="004E7F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1781"/>
    <w:multiLevelType w:val="multilevel"/>
    <w:tmpl w:val="AF00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5559C"/>
    <w:multiLevelType w:val="multilevel"/>
    <w:tmpl w:val="0AB2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8F"/>
    <w:rsid w:val="00276816"/>
    <w:rsid w:val="004E7F1D"/>
    <w:rsid w:val="00D9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6A23A-5346-477B-A7A5-2C1AA363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ilet.zan.kz/kaz/docs/Z1400000175" TargetMode="External"/><Relationship Id="rId18" Type="http://schemas.openxmlformats.org/officeDocument/2006/relationships/hyperlink" Target="https://adilet.zan.kz/kaz/docs/Z1300000124" TargetMode="External"/><Relationship Id="rId26" Type="http://schemas.openxmlformats.org/officeDocument/2006/relationships/hyperlink" Target="https://adilet.zan.kz/kaz/docs/Z1400000159" TargetMode="External"/><Relationship Id="rId39" Type="http://schemas.openxmlformats.org/officeDocument/2006/relationships/hyperlink" Target="https://adilet.zan.kz/kaz/docs/Z1400000175" TargetMode="External"/><Relationship Id="rId21" Type="http://schemas.openxmlformats.org/officeDocument/2006/relationships/hyperlink" Target="https://adilet.zan.kz/kaz/docs/Z1300000124" TargetMode="External"/><Relationship Id="rId34" Type="http://schemas.openxmlformats.org/officeDocument/2006/relationships/hyperlink" Target="https://adilet.zan.kz/kaz/docs/Z2000000361" TargetMode="External"/><Relationship Id="rId42" Type="http://schemas.openxmlformats.org/officeDocument/2006/relationships/hyperlink" Target="https://adilet.zan.kz/kaz/docs/Z1500000388" TargetMode="External"/><Relationship Id="rId47" Type="http://schemas.openxmlformats.org/officeDocument/2006/relationships/hyperlink" Target="https://adilet.zan.kz/kaz/docs/Z1400000227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adilet.zan.kz/kaz/docs/Z090000214_/histo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kaz/docs/Z1300000124" TargetMode="External"/><Relationship Id="rId29" Type="http://schemas.openxmlformats.org/officeDocument/2006/relationships/hyperlink" Target="https://adilet.zan.kz/kaz/docs/Z1400000175" TargetMode="External"/><Relationship Id="rId11" Type="http://schemas.openxmlformats.org/officeDocument/2006/relationships/hyperlink" Target="https://adilet.zan.kz/kaz/docs/Z090000214_/z090214_.htm" TargetMode="External"/><Relationship Id="rId24" Type="http://schemas.openxmlformats.org/officeDocument/2006/relationships/hyperlink" Target="https://adilet.zan.kz/kaz/docs/Z1400000159" TargetMode="External"/><Relationship Id="rId32" Type="http://schemas.openxmlformats.org/officeDocument/2006/relationships/hyperlink" Target="https://adilet.zan.kz/kaz/docs/Z2000000361" TargetMode="External"/><Relationship Id="rId37" Type="http://schemas.openxmlformats.org/officeDocument/2006/relationships/hyperlink" Target="https://adilet.zan.kz/kaz/docs/Z1400000175" TargetMode="External"/><Relationship Id="rId40" Type="http://schemas.openxmlformats.org/officeDocument/2006/relationships/hyperlink" Target="https://adilet.zan.kz/kaz/docs/Z1400000175" TargetMode="External"/><Relationship Id="rId45" Type="http://schemas.openxmlformats.org/officeDocument/2006/relationships/hyperlink" Target="https://adilet.zan.kz/kaz/docs/Z1800000180" TargetMode="External"/><Relationship Id="rId5" Type="http://schemas.openxmlformats.org/officeDocument/2006/relationships/hyperlink" Target="https://adilet.zan.kz/kaz/docs/Z090000214_" TargetMode="External"/><Relationship Id="rId15" Type="http://schemas.openxmlformats.org/officeDocument/2006/relationships/hyperlink" Target="https://adilet.zan.kz/kaz/docs/Z1300000124" TargetMode="External"/><Relationship Id="rId23" Type="http://schemas.openxmlformats.org/officeDocument/2006/relationships/hyperlink" Target="https://adilet.zan.kz/kaz/docs/Z1300000124" TargetMode="External"/><Relationship Id="rId28" Type="http://schemas.openxmlformats.org/officeDocument/2006/relationships/hyperlink" Target="https://adilet.zan.kz/kaz/docs/Z1400000175" TargetMode="External"/><Relationship Id="rId36" Type="http://schemas.openxmlformats.org/officeDocument/2006/relationships/hyperlink" Target="https://adilet.zan.kz/kaz/docs/Z1400000239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adilet.zan.kz/kaz/docs/Z090000214_/z090214_.htm" TargetMode="External"/><Relationship Id="rId19" Type="http://schemas.openxmlformats.org/officeDocument/2006/relationships/hyperlink" Target="https://adilet.zan.kz/kaz/docs/Z1300000124" TargetMode="External"/><Relationship Id="rId31" Type="http://schemas.openxmlformats.org/officeDocument/2006/relationships/hyperlink" Target="https://adilet.zan.kz/kaz/docs/Z2000000361" TargetMode="External"/><Relationship Id="rId44" Type="http://schemas.openxmlformats.org/officeDocument/2006/relationships/hyperlink" Target="https://adilet.zan.kz/kaz/docs/Z14000001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kaz/docs/Z090000214_/download" TargetMode="External"/><Relationship Id="rId14" Type="http://schemas.openxmlformats.org/officeDocument/2006/relationships/hyperlink" Target="https://adilet.zan.kz/kaz/docs/Z1400000175" TargetMode="External"/><Relationship Id="rId22" Type="http://schemas.openxmlformats.org/officeDocument/2006/relationships/hyperlink" Target="https://adilet.zan.kz/kaz/docs/Z1300000124" TargetMode="External"/><Relationship Id="rId27" Type="http://schemas.openxmlformats.org/officeDocument/2006/relationships/hyperlink" Target="https://adilet.zan.kz/kaz/docs/Z1400000175" TargetMode="External"/><Relationship Id="rId30" Type="http://schemas.openxmlformats.org/officeDocument/2006/relationships/hyperlink" Target="https://adilet.zan.kz/kaz/docs/Z2100000075" TargetMode="External"/><Relationship Id="rId35" Type="http://schemas.openxmlformats.org/officeDocument/2006/relationships/hyperlink" Target="https://adilet.zan.kz/kaz/docs/Z2000000361" TargetMode="External"/><Relationship Id="rId43" Type="http://schemas.openxmlformats.org/officeDocument/2006/relationships/hyperlink" Target="https://adilet.zan.kz/kaz/docs/Z1800000180" TargetMode="External"/><Relationship Id="rId48" Type="http://schemas.openxmlformats.org/officeDocument/2006/relationships/hyperlink" Target="https://adilet.zan.kz/kaz/docs/Z1700000091" TargetMode="External"/><Relationship Id="rId8" Type="http://schemas.openxmlformats.org/officeDocument/2006/relationships/hyperlink" Target="https://adilet.zan.kz/kaz/docs/Z090000214_/link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dilet.zan.kz/kaz/docs/Z090000214_" TargetMode="External"/><Relationship Id="rId17" Type="http://schemas.openxmlformats.org/officeDocument/2006/relationships/hyperlink" Target="https://adilet.zan.kz/kaz/docs/Z1300000124" TargetMode="External"/><Relationship Id="rId25" Type="http://schemas.openxmlformats.org/officeDocument/2006/relationships/hyperlink" Target="https://adilet.zan.kz/kaz/docs/Z1300000124" TargetMode="External"/><Relationship Id="rId33" Type="http://schemas.openxmlformats.org/officeDocument/2006/relationships/hyperlink" Target="https://adilet.zan.kz/kaz/docs/Z1400000239" TargetMode="External"/><Relationship Id="rId38" Type="http://schemas.openxmlformats.org/officeDocument/2006/relationships/hyperlink" Target="https://adilet.zan.kz/kaz/docs/K1400000231" TargetMode="External"/><Relationship Id="rId46" Type="http://schemas.openxmlformats.org/officeDocument/2006/relationships/hyperlink" Target="https://adilet.zan.kz/kaz/docs/Z2000000361" TargetMode="External"/><Relationship Id="rId20" Type="http://schemas.openxmlformats.org/officeDocument/2006/relationships/hyperlink" Target="https://adilet.zan.kz/kaz/docs/Z2100000075" TargetMode="External"/><Relationship Id="rId41" Type="http://schemas.openxmlformats.org/officeDocument/2006/relationships/hyperlink" Target="https://adilet.zan.kz/kaz/docs/Z14000002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ilet.zan.kz/kaz/docs/Z090000214_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4882</Words>
  <Characters>27828</Characters>
  <Application>Microsoft Office Word</Application>
  <DocSecurity>0</DocSecurity>
  <Lines>231</Lines>
  <Paragraphs>65</Paragraphs>
  <ScaleCrop>false</ScaleCrop>
  <Company/>
  <LinksUpToDate>false</LinksUpToDate>
  <CharactersWithSpaces>32645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2022-03-29T02:24:00Z</dcterms:created>
  <dcterms:modified xsi:type="dcterms:W3CDTF">2022-03-29T02:28:00Z</dcterms:modified>
</cp:coreProperties>
</file>