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5D" w:rsidRDefault="0024415D" w:rsidP="0024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5D" w:rsidRPr="00626354" w:rsidRDefault="0024415D" w:rsidP="0024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</w:t>
      </w:r>
    </w:p>
    <w:p w:rsidR="0024415D" w:rsidRPr="00626354" w:rsidRDefault="0024415D" w:rsidP="0024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 xml:space="preserve"> НА ВАКАНТНЫЕ И ВРЕМЕННО ВАКАНТНЫЕ МЕСТА</w:t>
      </w:r>
    </w:p>
    <w:p w:rsidR="0024415D" w:rsidRPr="00626354" w:rsidRDefault="0024415D" w:rsidP="0024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</w:p>
    <w:p w:rsidR="0024415D" w:rsidRPr="00626354" w:rsidRDefault="0024415D" w:rsidP="0024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КГКП « Ясли – сад  №</w:t>
      </w:r>
      <w:r w:rsidR="00464D48" w:rsidRPr="00464D48">
        <w:rPr>
          <w:rFonts w:ascii="Times New Roman" w:hAnsi="Times New Roman" w:cs="Times New Roman"/>
          <w:sz w:val="24"/>
          <w:szCs w:val="24"/>
        </w:rPr>
        <w:t>1</w:t>
      </w:r>
      <w:r w:rsidRPr="00626354">
        <w:rPr>
          <w:rFonts w:ascii="Times New Roman" w:hAnsi="Times New Roman" w:cs="Times New Roman"/>
          <w:sz w:val="24"/>
          <w:szCs w:val="24"/>
        </w:rPr>
        <w:t>2</w:t>
      </w:r>
      <w:r w:rsidR="00464D48" w:rsidRPr="00464D48">
        <w:rPr>
          <w:rFonts w:ascii="Times New Roman" w:hAnsi="Times New Roman" w:cs="Times New Roman"/>
          <w:sz w:val="24"/>
          <w:szCs w:val="24"/>
        </w:rPr>
        <w:t>1</w:t>
      </w:r>
      <w:r w:rsidRPr="00626354">
        <w:rPr>
          <w:rFonts w:ascii="Times New Roman" w:hAnsi="Times New Roman" w:cs="Times New Roman"/>
          <w:sz w:val="24"/>
          <w:szCs w:val="24"/>
        </w:rPr>
        <w:t xml:space="preserve"> города Павлодара» образования города Павлодара, управления образования Павлодарской области объявляет конкурс на вакантные и временно вакантные места:</w:t>
      </w:r>
    </w:p>
    <w:tbl>
      <w:tblPr>
        <w:tblStyle w:val="a9"/>
        <w:tblW w:w="0" w:type="auto"/>
        <w:tblLook w:val="04A0"/>
      </w:tblPr>
      <w:tblGrid>
        <w:gridCol w:w="639"/>
        <w:gridCol w:w="1676"/>
        <w:gridCol w:w="1520"/>
        <w:gridCol w:w="1527"/>
        <w:gridCol w:w="2092"/>
        <w:gridCol w:w="3003"/>
      </w:tblGrid>
      <w:tr w:rsidR="0024415D" w:rsidRPr="00626354" w:rsidTr="00933329">
        <w:tc>
          <w:tcPr>
            <w:tcW w:w="639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2092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Адрес детского сада</w:t>
            </w:r>
          </w:p>
        </w:tc>
        <w:tc>
          <w:tcPr>
            <w:tcW w:w="3003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24415D" w:rsidRPr="00933329" w:rsidTr="00933329">
        <w:tc>
          <w:tcPr>
            <w:tcW w:w="639" w:type="dxa"/>
          </w:tcPr>
          <w:p w:rsidR="0024415D" w:rsidRPr="00626354" w:rsidRDefault="0024415D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4415D" w:rsidRPr="00626354" w:rsidRDefault="00003261" w:rsidP="0068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4415D" w:rsidRPr="00626354" w:rsidRDefault="0024415D" w:rsidP="0068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03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5 ставка</w:t>
            </w:r>
          </w:p>
        </w:tc>
        <w:tc>
          <w:tcPr>
            <w:tcW w:w="1527" w:type="dxa"/>
          </w:tcPr>
          <w:p w:rsidR="0024415D" w:rsidRPr="00464D48" w:rsidRDefault="007C30E7" w:rsidP="00682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092" w:type="dxa"/>
          </w:tcPr>
          <w:p w:rsidR="0024415D" w:rsidRPr="00464D48" w:rsidRDefault="0024415D" w:rsidP="002D3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</w:t>
            </w:r>
            <w:r w:rsidR="002D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64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Құдайбердіұлы 4</w:t>
            </w:r>
          </w:p>
        </w:tc>
        <w:tc>
          <w:tcPr>
            <w:tcW w:w="3003" w:type="dxa"/>
          </w:tcPr>
          <w:p w:rsidR="0024415D" w:rsidRPr="00464D48" w:rsidRDefault="0024415D" w:rsidP="006827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64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 w:rsidR="00464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34-69-74</w:t>
            </w:r>
          </w:p>
          <w:p w:rsidR="0024415D" w:rsidRPr="00464D48" w:rsidRDefault="0024415D" w:rsidP="00682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464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2D3DB4" w:rsidRPr="00464D48">
              <w:rPr>
                <w:lang w:val="en-US"/>
              </w:rPr>
              <w:t xml:space="preserve"> </w:t>
            </w:r>
            <w:r w:rsidR="00464D48">
              <w:rPr>
                <w:lang w:val="en-US"/>
              </w:rPr>
              <w:t>sad121@goo.edu.kz</w:t>
            </w:r>
          </w:p>
        </w:tc>
      </w:tr>
      <w:tr w:rsidR="00933329" w:rsidRPr="00933329" w:rsidTr="00933329">
        <w:tc>
          <w:tcPr>
            <w:tcW w:w="639" w:type="dxa"/>
          </w:tcPr>
          <w:p w:rsidR="00933329" w:rsidRPr="00626354" w:rsidRDefault="00933329" w:rsidP="006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933329" w:rsidRPr="00626354" w:rsidRDefault="00933329" w:rsidP="004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933329" w:rsidRPr="00626354" w:rsidRDefault="00933329" w:rsidP="004C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6354">
              <w:rPr>
                <w:rFonts w:ascii="Times New Roman" w:hAnsi="Times New Roman" w:cs="Times New Roman"/>
                <w:sz w:val="24"/>
                <w:szCs w:val="24"/>
              </w:rPr>
              <w:t>5 ставка</w:t>
            </w:r>
          </w:p>
        </w:tc>
        <w:tc>
          <w:tcPr>
            <w:tcW w:w="1527" w:type="dxa"/>
          </w:tcPr>
          <w:p w:rsidR="00933329" w:rsidRPr="00464D48" w:rsidRDefault="00933329" w:rsidP="004C6E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092" w:type="dxa"/>
          </w:tcPr>
          <w:p w:rsidR="00933329" w:rsidRPr="00464D48" w:rsidRDefault="00933329" w:rsidP="004C6E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Құдайбердіұлы 4</w:t>
            </w:r>
          </w:p>
        </w:tc>
        <w:tc>
          <w:tcPr>
            <w:tcW w:w="3003" w:type="dxa"/>
          </w:tcPr>
          <w:p w:rsidR="00933329" w:rsidRPr="00464D48" w:rsidRDefault="00933329" w:rsidP="004C6E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64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34-69-74</w:t>
            </w:r>
          </w:p>
          <w:p w:rsidR="00933329" w:rsidRPr="00464D48" w:rsidRDefault="00933329" w:rsidP="004C6E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464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464D48">
              <w:rPr>
                <w:lang w:val="en-US"/>
              </w:rPr>
              <w:t xml:space="preserve"> </w:t>
            </w:r>
            <w:r>
              <w:rPr>
                <w:lang w:val="en-US"/>
              </w:rPr>
              <w:t>sad121@goo.edu.kz</w:t>
            </w:r>
          </w:p>
        </w:tc>
      </w:tr>
    </w:tbl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415D" w:rsidRPr="00626354" w:rsidRDefault="0024415D" w:rsidP="002441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24415D" w:rsidRPr="00626354" w:rsidRDefault="0024415D" w:rsidP="002441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С квалификационными  требованиями и перечнем  необходимых документов для участия в конкурсе вы можете ознакомиться на сайте организации образования. </w:t>
      </w:r>
    </w:p>
    <w:p w:rsidR="0024415D" w:rsidRPr="00626354" w:rsidRDefault="0024415D" w:rsidP="002441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24415D" w:rsidRPr="00626354" w:rsidRDefault="0024415D" w:rsidP="0024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 xml:space="preserve">Срок приема документов с </w:t>
      </w:r>
      <w:r w:rsidR="00464D48" w:rsidRPr="00464D48">
        <w:rPr>
          <w:rFonts w:ascii="Times New Roman" w:hAnsi="Times New Roman" w:cs="Times New Roman"/>
          <w:b/>
          <w:sz w:val="24"/>
          <w:szCs w:val="24"/>
        </w:rPr>
        <w:t>22</w:t>
      </w:r>
      <w:r w:rsidR="00464D48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Pr="0062635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64D48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2D3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48">
        <w:rPr>
          <w:rFonts w:ascii="Times New Roman" w:hAnsi="Times New Roman" w:cs="Times New Roman"/>
          <w:b/>
          <w:sz w:val="24"/>
          <w:szCs w:val="24"/>
        </w:rPr>
        <w:t>июля</w:t>
      </w:r>
      <w:r w:rsidRPr="00626354">
        <w:rPr>
          <w:rFonts w:ascii="Times New Roman" w:hAnsi="Times New Roman" w:cs="Times New Roman"/>
          <w:b/>
          <w:sz w:val="24"/>
          <w:szCs w:val="24"/>
        </w:rPr>
        <w:t xml:space="preserve"> 2022 года.</w:t>
      </w: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 w:rsidP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 w:rsidP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 w:rsidP="0024415D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FD280D">
        <w:t>1</w:t>
      </w:r>
      <w:r>
        <w:t>2</w:t>
      </w:r>
      <w:r w:rsidR="00FD280D">
        <w:t>1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</w:p>
    <w:p w:rsidR="0024415D" w:rsidRPr="00626354" w:rsidRDefault="00933329" w:rsidP="0024415D">
      <w:pPr>
        <w:pStyle w:val="a3"/>
        <w:spacing w:before="0" w:beforeAutospacing="0" w:after="0" w:afterAutospacing="0"/>
        <w:ind w:firstLine="709"/>
        <w:jc w:val="center"/>
      </w:pPr>
      <w:r>
        <w:t xml:space="preserve">2 </w:t>
      </w:r>
      <w:r w:rsidR="00FD280D">
        <w:t>в</w:t>
      </w:r>
      <w:r>
        <w:t xml:space="preserve">оспитателя в группы с русским </w:t>
      </w:r>
      <w:r w:rsidR="00003261">
        <w:t xml:space="preserve">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FD280D" w:rsidP="0024415D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>22</w:t>
      </w:r>
      <w:r w:rsidR="0024415D" w:rsidRPr="00626354">
        <w:t>-0</w:t>
      </w:r>
      <w:r>
        <w:t>7</w:t>
      </w:r>
      <w:r w:rsidR="0024415D" w:rsidRPr="00626354">
        <w:t xml:space="preserve">-2022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>КГКП «Ясли-сад №</w:t>
      </w:r>
      <w:r w:rsidR="00FD280D">
        <w:t>121</w:t>
      </w:r>
      <w:r w:rsidRPr="00626354">
        <w:t xml:space="preserve"> города Павлодара»  г</w:t>
      </w:r>
      <w:proofErr w:type="gramStart"/>
      <w:r w:rsidRPr="00626354">
        <w:t>.П</w:t>
      </w:r>
      <w:proofErr w:type="gramEnd"/>
      <w:r w:rsidRPr="00626354">
        <w:t xml:space="preserve">авлодар, улица </w:t>
      </w:r>
      <w:proofErr w:type="spellStart"/>
      <w:r w:rsidR="00FD280D">
        <w:t>Кудайбердиева</w:t>
      </w:r>
      <w:proofErr w:type="spellEnd"/>
      <w:r w:rsidR="00FD280D">
        <w:t xml:space="preserve"> 4</w:t>
      </w:r>
      <w:r w:rsidRPr="00626354">
        <w:t xml:space="preserve">                          телефон  8 (7812) </w:t>
      </w:r>
      <w:r w:rsidR="00FD280D">
        <w:t>34-69-74</w:t>
      </w:r>
      <w:r w:rsidR="002D3DB4">
        <w:t xml:space="preserve">; </w:t>
      </w:r>
      <w:r w:rsidR="00FD280D">
        <w:rPr>
          <w:lang w:val="en-US"/>
        </w:rPr>
        <w:t>sad</w:t>
      </w:r>
      <w:r w:rsidR="00FD280D" w:rsidRPr="00FD280D">
        <w:t>121@</w:t>
      </w:r>
      <w:r w:rsidR="00FD280D">
        <w:rPr>
          <w:lang w:val="en-US"/>
        </w:rPr>
        <w:t>goo</w:t>
      </w:r>
      <w:r w:rsidR="00FD280D" w:rsidRPr="00FD280D">
        <w:t>.</w:t>
      </w:r>
      <w:proofErr w:type="spellStart"/>
      <w:r w:rsidR="00FD280D">
        <w:rPr>
          <w:lang w:val="en-US"/>
        </w:rPr>
        <w:t>edu</w:t>
      </w:r>
      <w:proofErr w:type="spellEnd"/>
      <w:r w:rsidR="00FD280D" w:rsidRPr="00FD280D">
        <w:t>.</w:t>
      </w:r>
      <w:proofErr w:type="spellStart"/>
      <w:r w:rsidR="00FD280D">
        <w:rPr>
          <w:lang w:val="en-US"/>
        </w:rPr>
        <w:t>kz</w:t>
      </w:r>
      <w:proofErr w:type="spellEnd"/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proofErr w:type="gramStart"/>
      <w:r w:rsidRPr="00626354">
        <w:t>Ясли-сад</w:t>
      </w:r>
      <w:proofErr w:type="gramEnd"/>
      <w:r w:rsidRPr="0062635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2DC8" w:rsidRPr="00FD280D" w:rsidRDefault="0024415D" w:rsidP="00FD280D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FD280D">
        <w:rPr>
          <w:rStyle w:val="a4"/>
        </w:rPr>
        <w:t>Квалификационные требования</w:t>
      </w:r>
      <w:r w:rsidRPr="00FD280D">
        <w:t xml:space="preserve">: </w:t>
      </w:r>
      <w:bookmarkStart w:id="1" w:name="z1194"/>
      <w:r w:rsidR="00E22DC8" w:rsidRPr="00FD280D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22DC8" w:rsidRPr="00FD280D" w:rsidRDefault="00E22DC8" w:rsidP="00FD280D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Требования к квалификации с определением профессиональных компетенций: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педагог-эксперт: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обеспечивать получение воспитанниками знаний, умений и навыков, предусмотренных Стандартом;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публичных выступлений и взаимодействия с аудиторией;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24415D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1"/>
    <w:p w:rsidR="00E22DC8" w:rsidRPr="00FD280D" w:rsidRDefault="0024415D" w:rsidP="00FD280D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FD280D">
        <w:rPr>
          <w:rStyle w:val="a4"/>
        </w:rPr>
        <w:t xml:space="preserve">Должностные обязанности: </w:t>
      </w:r>
      <w:bookmarkStart w:id="2" w:name="z1164"/>
      <w:r w:rsidR="00E22DC8" w:rsidRPr="00FD280D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="00E22DC8" w:rsidRPr="00FD280D">
        <w:rPr>
          <w:color w:val="000000"/>
          <w:spacing w:val="2"/>
        </w:rPr>
        <w:t>здоровьесберегающие</w:t>
      </w:r>
      <w:proofErr w:type="spellEnd"/>
      <w:r w:rsidR="00E22DC8" w:rsidRPr="00FD280D">
        <w:rPr>
          <w:color w:val="000000"/>
          <w:spacing w:val="2"/>
        </w:rPr>
        <w:t xml:space="preserve"> технологии в их воспитании и обучении.</w:t>
      </w:r>
    </w:p>
    <w:p w:rsidR="00E22DC8" w:rsidRPr="00FD280D" w:rsidRDefault="00E22DC8" w:rsidP="00FD280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игровая</w:t>
      </w:r>
      <w:proofErr w:type="gramEnd"/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познавательная, двигательная, изобразительная, трудовая).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личностно-ориентированный подход в работе с детьми.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</w:t>
      </w: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Проектирует воспитательно-образовательную деятельность на основе анализа достигнутых результатов.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24415D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2"/>
    <w:p w:rsidR="00E22DC8" w:rsidRPr="00FD280D" w:rsidRDefault="0024415D" w:rsidP="00E22DC8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FD280D">
        <w:rPr>
          <w:rStyle w:val="a4"/>
        </w:rPr>
        <w:t>Должен знать:</w:t>
      </w:r>
      <w:r w:rsidRPr="00FD280D">
        <w:t> </w:t>
      </w:r>
      <w:bookmarkStart w:id="3" w:name="z1168"/>
      <w:r w:rsidR="004145F4" w:rsidRPr="00FD280D">
        <w:rPr>
          <w:color w:val="000000"/>
          <w:spacing w:val="2"/>
        </w:rPr>
        <w:fldChar w:fldCharType="begin"/>
      </w:r>
      <w:r w:rsidR="00E22DC8" w:rsidRPr="00FD280D">
        <w:rPr>
          <w:color w:val="000000"/>
          <w:spacing w:val="2"/>
        </w:rPr>
        <w:instrText xml:space="preserve"> HYPERLINK "https://adilet.zan.kz/rus/docs/K950001000_" \l "z67" </w:instrText>
      </w:r>
      <w:r w:rsidR="004145F4" w:rsidRPr="00FD280D">
        <w:rPr>
          <w:color w:val="000000"/>
          <w:spacing w:val="2"/>
        </w:rPr>
        <w:fldChar w:fldCharType="separate"/>
      </w:r>
      <w:r w:rsidR="00E22DC8" w:rsidRPr="00FD280D">
        <w:rPr>
          <w:color w:val="073A5E"/>
          <w:spacing w:val="2"/>
          <w:u w:val="single"/>
        </w:rPr>
        <w:t>Конституцию</w:t>
      </w:r>
      <w:r w:rsidR="004145F4" w:rsidRPr="00FD280D">
        <w:rPr>
          <w:color w:val="000000"/>
          <w:spacing w:val="2"/>
        </w:rPr>
        <w:fldChar w:fldCharType="end"/>
      </w:r>
      <w:r w:rsidR="00E22DC8" w:rsidRPr="00FD280D">
        <w:rPr>
          <w:color w:val="000000"/>
          <w:spacing w:val="2"/>
        </w:rPr>
        <w:t> Республики Казахстан, </w:t>
      </w:r>
      <w:hyperlink r:id="rId5" w:anchor="z205" w:history="1">
        <w:r w:rsidR="00E22DC8" w:rsidRPr="00FD280D">
          <w:rPr>
            <w:color w:val="073A5E"/>
            <w:spacing w:val="2"/>
            <w:u w:val="single"/>
          </w:rPr>
          <w:t>Трудовой Кодекс</w:t>
        </w:r>
      </w:hyperlink>
      <w:r w:rsidR="00E22DC8" w:rsidRPr="00FD280D">
        <w:rPr>
          <w:color w:val="000000"/>
          <w:spacing w:val="2"/>
        </w:rPr>
        <w:t> Республики Казахстан, законы Республики Казахстан "</w:t>
      </w:r>
      <w:hyperlink r:id="rId6" w:anchor="z2" w:history="1">
        <w:r w:rsidR="00E22DC8" w:rsidRPr="00FD280D">
          <w:rPr>
            <w:color w:val="073A5E"/>
            <w:spacing w:val="2"/>
            <w:u w:val="single"/>
          </w:rPr>
          <w:t>Об образовании</w:t>
        </w:r>
      </w:hyperlink>
      <w:r w:rsidR="00E22DC8" w:rsidRPr="00FD280D">
        <w:rPr>
          <w:color w:val="000000"/>
          <w:spacing w:val="2"/>
        </w:rPr>
        <w:t>", "</w:t>
      </w:r>
      <w:hyperlink r:id="rId7" w:anchor="z4" w:history="1">
        <w:r w:rsidR="00E22DC8" w:rsidRPr="00FD280D">
          <w:rPr>
            <w:color w:val="073A5E"/>
            <w:spacing w:val="2"/>
            <w:u w:val="single"/>
          </w:rPr>
          <w:t>О статусе педагога</w:t>
        </w:r>
      </w:hyperlink>
      <w:r w:rsidR="00E22DC8" w:rsidRPr="00FD280D">
        <w:rPr>
          <w:color w:val="000000"/>
          <w:spacing w:val="2"/>
        </w:rPr>
        <w:t>", "</w:t>
      </w:r>
      <w:hyperlink r:id="rId8" w:anchor="z33" w:history="1">
        <w:r w:rsidR="00E22DC8" w:rsidRPr="00FD280D">
          <w:rPr>
            <w:color w:val="073A5E"/>
            <w:spacing w:val="2"/>
            <w:u w:val="single"/>
          </w:rPr>
          <w:t>О противодействии коррупции</w:t>
        </w:r>
      </w:hyperlink>
      <w:r w:rsidR="00E22DC8" w:rsidRPr="00FD280D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E22DC8" w:rsidRPr="00FD280D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D28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</w:t>
      </w:r>
      <w:proofErr w:type="gramStart"/>
      <w:r w:rsidRPr="00626354">
        <w:t>Ясли-сад</w:t>
      </w:r>
      <w:proofErr w:type="gramEnd"/>
      <w:r w:rsidRPr="00626354">
        <w:t xml:space="preserve"> №</w:t>
      </w:r>
      <w:r w:rsidR="00FD280D">
        <w:t>1</w:t>
      </w:r>
      <w:r w:rsidRPr="00626354">
        <w:t>2</w:t>
      </w:r>
      <w:r w:rsidR="00FD280D">
        <w:t xml:space="preserve">1 </w:t>
      </w:r>
      <w:r w:rsidRPr="00626354">
        <w:t xml:space="preserve">города Павлодара» </w:t>
      </w:r>
      <w:proofErr w:type="spellStart"/>
      <w:r w:rsidR="00FD280D">
        <w:t>Кудайбердиева</w:t>
      </w:r>
      <w:proofErr w:type="spellEnd"/>
      <w:r w:rsidR="00FD280D">
        <w:t xml:space="preserve"> 4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9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26354">
        <w:t>Р</w:t>
      </w:r>
      <w:proofErr w:type="gramEnd"/>
      <w:r w:rsidRPr="00626354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должность музыкального руководителя</w:t>
      </w:r>
      <w:proofErr w:type="gramStart"/>
      <w:r w:rsidRPr="00626354">
        <w:t>..</w:t>
      </w:r>
      <w:proofErr w:type="gramEnd"/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26354">
        <w:t>Услугодатель</w:t>
      </w:r>
      <w:proofErr w:type="spellEnd"/>
      <w:r w:rsidRPr="0062635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26354">
        <w:t>услугополучателем</w:t>
      </w:r>
      <w:proofErr w:type="spellEnd"/>
      <w:r w:rsidRPr="00626354">
        <w:t xml:space="preserve"> для получения государственной </w:t>
      </w:r>
      <w:r w:rsidRPr="00626354">
        <w:lastRenderedPageBreak/>
        <w:t>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626354" w:rsidRDefault="00FD280D" w:rsidP="0024415D">
      <w:pPr>
        <w:pStyle w:val="a3"/>
        <w:spacing w:before="0" w:beforeAutospacing="0" w:after="0" w:afterAutospacing="0"/>
        <w:jc w:val="both"/>
        <w:rPr>
          <w:i/>
          <w:iCs/>
        </w:rPr>
      </w:pPr>
      <w:r w:rsidRPr="00626354">
        <w:t xml:space="preserve">8 (7812) </w:t>
      </w:r>
      <w:r>
        <w:t xml:space="preserve">34-69-74; </w:t>
      </w:r>
      <w:r>
        <w:rPr>
          <w:lang w:val="en-US"/>
        </w:rPr>
        <w:t>sad</w:t>
      </w:r>
      <w:r w:rsidRPr="00FD280D">
        <w:t>121@</w:t>
      </w:r>
      <w:r>
        <w:rPr>
          <w:lang w:val="en-US"/>
        </w:rPr>
        <w:t>goo</w:t>
      </w:r>
      <w:r w:rsidRPr="00FD280D">
        <w:t>.</w:t>
      </w:r>
      <w:proofErr w:type="spellStart"/>
      <w:r>
        <w:rPr>
          <w:lang w:val="en-US"/>
        </w:rPr>
        <w:t>edu</w:t>
      </w:r>
      <w:proofErr w:type="spellEnd"/>
      <w:r w:rsidRPr="00FD280D">
        <w:t>.</w:t>
      </w:r>
      <w:proofErr w:type="spellStart"/>
      <w:r>
        <w:rPr>
          <w:lang w:val="en-US"/>
        </w:rPr>
        <w:t>kz</w:t>
      </w:r>
      <w:proofErr w:type="spellEnd"/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FD280D" w:rsidRDefault="0024415D" w:rsidP="00FD280D">
      <w:pPr>
        <w:spacing w:after="0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FD280D">
        <w:rPr>
          <w:rFonts w:ascii="Times New Roman" w:hAnsi="Times New Roman" w:cs="Times New Roman"/>
          <w:sz w:val="24"/>
          <w:szCs w:val="24"/>
        </w:rPr>
        <w:t>Приложение 10 к Правилам назначения на должности, освобожденияотдолжностей</w:t>
      </w:r>
    </w:p>
    <w:p w:rsidR="0024415D" w:rsidRPr="00FD280D" w:rsidRDefault="0024415D" w:rsidP="00FD280D">
      <w:pPr>
        <w:spacing w:after="0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FD280D">
        <w:rPr>
          <w:rFonts w:ascii="Times New Roman" w:hAnsi="Times New Roman" w:cs="Times New Roman"/>
          <w:sz w:val="24"/>
          <w:szCs w:val="24"/>
        </w:rPr>
        <w:t>первых</w:t>
      </w:r>
      <w:r w:rsidRPr="00FD280D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FD280D" w:rsidRDefault="0024415D" w:rsidP="00FD280D">
      <w:pPr>
        <w:spacing w:after="0" w:line="240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FD280D">
        <w:rPr>
          <w:rFonts w:ascii="Times New Roman" w:hAnsi="Times New Roman" w:cs="Times New Roman"/>
          <w:sz w:val="24"/>
          <w:szCs w:val="24"/>
        </w:rPr>
        <w:t xml:space="preserve">ипедагоговгосударственных организаций образования </w:t>
      </w:r>
      <w:r w:rsidRPr="00FD280D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FD280D" w:rsidRDefault="004145F4" w:rsidP="00FD280D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FD280D">
      <w:pPr>
        <w:pStyle w:val="a7"/>
        <w:spacing w:before="0"/>
        <w:ind w:left="0"/>
        <w:rPr>
          <w:sz w:val="24"/>
          <w:szCs w:val="24"/>
        </w:rPr>
      </w:pPr>
      <w:r w:rsidRPr="00626354">
        <w:rPr>
          <w:sz w:val="24"/>
          <w:szCs w:val="24"/>
        </w:rPr>
        <w:t>(</w:t>
      </w:r>
      <w:proofErr w:type="spellStart"/>
      <w:r w:rsidRPr="00626354">
        <w:rPr>
          <w:sz w:val="24"/>
          <w:szCs w:val="24"/>
        </w:rPr>
        <w:t>государственныйорган</w:t>
      </w:r>
      <w:proofErr w:type="spellEnd"/>
      <w:r w:rsidRPr="00626354">
        <w:rPr>
          <w:sz w:val="24"/>
          <w:szCs w:val="24"/>
        </w:rPr>
        <w:t>, объявивший конкурс)</w:t>
      </w:r>
    </w:p>
    <w:p w:rsidR="0024415D" w:rsidRPr="00626354" w:rsidRDefault="004145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Ф.И.О.кандидата(приегоналичии),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4145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(должность,место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4145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Фактическоеместопроживания,адреспрописки,контактный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24415D" w:rsidRPr="00626354" w:rsidRDefault="004145F4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24415D" w:rsidRPr="00626354" w:rsidRDefault="004145F4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Образование:высшееили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Наименованиеучебного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Специальностьпо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Наличиеквалификационнойкатегории(датаприсвоения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4145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>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t>атакжедополнительныесведения(при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4145F4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мобильные средства связи (пейджер, сотовые телефоны, планшеты,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Айпод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Айфон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(Смартфон),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Смартчасы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любые виды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радио-электронной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связи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Вай-фай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Блютуз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Dect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Дект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документов, указанных в объявлении, направляет следующие документы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электронном или бумажном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>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прилагаемыхдокументовпо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либо электронный документ из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сервисацифровых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4) копии документов об образовании в соответствии с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6) справку о состоянии здоровья по форме, утвержденной приказом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исполняющегообязанности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30 октября 2020 года№ Қ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областиздравоохранения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>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13) заполненный Оценочный лист кандидата на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вакантную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hAnsi="Times New Roman" w:cs="Times New Roman"/>
          <w:sz w:val="24"/>
          <w:szCs w:val="24"/>
        </w:rPr>
        <w:t>касающуюся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его образования, опыта работы, профессионального уровня (копии документов о повышении квалификации, присвоении ученых/академических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степенейи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FD280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415D" w:rsidRPr="00626354">
        <w:rPr>
          <w:rFonts w:ascii="Times New Roman" w:hAnsi="Times New Roman" w:cs="Times New Roman"/>
          <w:sz w:val="24"/>
          <w:szCs w:val="24"/>
        </w:rPr>
        <w:t xml:space="preserve">Приложение 11 к Правилам назначения на должности, освобожденияотдолжностей первых руководителей ипедагоговгосударственных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Оценочныйлисткандидатанавакантнуюиливременновакантнуюдолжность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4145F4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4145F4" w:rsidP="0024415D">
      <w:pPr>
        <w:pStyle w:val="a7"/>
        <w:spacing w:before="7"/>
        <w:ind w:left="0"/>
        <w:rPr>
          <w:b/>
          <w:sz w:val="24"/>
          <w:szCs w:val="24"/>
        </w:rPr>
      </w:pPr>
      <w:r w:rsidRPr="004145F4"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Уровень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Дипломоб</w:t>
            </w:r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Техническоеипрофессиональное=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Высшееочное=5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дипломовысшемобразованиис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Ученая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Дипломоб</w:t>
            </w:r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Магистрилиспециалистсвысшим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-доктор=10баллов Докторнаук=10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Кандидатнаук</w:t>
            </w:r>
            <w:proofErr w:type="spellEnd"/>
            <w:r w:rsidRPr="00626354">
              <w:rPr>
                <w:sz w:val="24"/>
                <w:szCs w:val="24"/>
              </w:rPr>
              <w:t>=10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20"/>
                <w:sz w:val="24"/>
                <w:szCs w:val="24"/>
              </w:rPr>
              <w:t>Национальное</w:t>
            </w:r>
            <w:r w:rsidRPr="00626354">
              <w:rPr>
                <w:spacing w:val="9"/>
                <w:sz w:val="24"/>
                <w:szCs w:val="24"/>
              </w:rPr>
              <w:t>квалификационное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Сквалификационнойкатегорией"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от50до60баллов=0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от60до70баллов=2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от70до80баллов=5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от80до90баллов=6баллов По методике и педагогике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:о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т30до40баллов=0баллов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от40до50баллов=1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от50до60баллов=2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от60до70баллов=3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Сквалификационнойкатегорией"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от50до60баллов=0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от60до70баллов=3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от70до80баллов=6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от80до90баллов=7баллов По методике и педагогике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:о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т30до40баллов=0баллов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от40до50баллов=2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от50до60баллов=3балла от60до70баллов=4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Сквалификационнойкатегорией"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от50до60баллов=0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от60до70баллов=4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от70до80баллов=7баллов от80до90баллов=8баллов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от30до40баллов=0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от40до50баллов=3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от50до60баллов=4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от60до70баллов=5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Сквалификационнойкатегорией"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от50до60баллов=0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от60до70баллов=5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от70до80баллов=8баллов от 80 до90 баллов = 9 баллов По методике и педагогике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:о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т30до40баллов=0баллов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от40до50баллов=4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от50до60баллов=5баллов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Сквалификационнойкатегорией"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=10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Квалификация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Категория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Удостоверение,иной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2категория=1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Педагог-исследователь=7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Педагог-мастер=10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4"/>
                <w:sz w:val="24"/>
                <w:szCs w:val="24"/>
              </w:rPr>
              <w:t>Стаж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от1 до3 лет =1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от3 до5 лет =1,5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от5до10лет=2балла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методист=1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заместительдиректора=3балла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Приложениекдипломуоб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хорошо</w:t>
            </w:r>
            <w:proofErr w:type="spellEnd"/>
            <w:r w:rsidRPr="00626354">
              <w:rPr>
                <w:sz w:val="24"/>
                <w:szCs w:val="24"/>
              </w:rPr>
              <w:t>"=0,5</w:t>
            </w:r>
            <w:r w:rsidRPr="00626354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Рекомендательноеписьмос предыдущегоместаработ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 xml:space="preserve">рекомендательногописьма=3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призерыолимпиадиконкурсов=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научных проектов = 1 балл призерыолимпиадиконкурсов=3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участник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Лучший</w:t>
            </w:r>
            <w:r w:rsidRPr="00626354">
              <w:rPr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z w:val="24"/>
                <w:szCs w:val="24"/>
              </w:rPr>
              <w:t xml:space="preserve">" = 1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призерконкурса"Лучший</w:t>
            </w:r>
            <w:r w:rsidRPr="00626354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=5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обладательмедали"Қазақстанеңбексіңіргенұстазы"=10баллов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</w:t>
            </w:r>
            <w:proofErr w:type="spellStart"/>
            <w:r w:rsidRPr="00626354">
              <w:rPr>
                <w:sz w:val="24"/>
                <w:szCs w:val="24"/>
              </w:rPr>
              <w:t>авторскиеработы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и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proofErr w:type="gramStart"/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переченьКОКСОН,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z w:val="24"/>
                <w:szCs w:val="24"/>
                <w:lang w:val="ru-RU"/>
              </w:rPr>
              <w:t xml:space="preserve">=3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лидерство</w:t>
            </w:r>
            <w:proofErr w:type="spellEnd"/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реализация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руководствоМО=1балл лидер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сообщества=1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преподаваниена2языках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>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=5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предметнойподготовки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сертификатнацифровую</w:t>
            </w:r>
            <w:r w:rsidRPr="00626354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proofErr w:type="spellStart"/>
            <w:r w:rsidRPr="00626354">
              <w:rPr>
                <w:sz w:val="24"/>
                <w:szCs w:val="24"/>
              </w:rPr>
              <w:t>GoetheZertifikat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,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обучениепо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программированияв</w:t>
            </w:r>
            <w:proofErr w:type="spellEnd"/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 xml:space="preserve">","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курсыЦПМНИШ,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=0,5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курсы=0,5балла(каждый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Максимальныйбалл–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415D"/>
    <w:rsid w:val="00003261"/>
    <w:rsid w:val="0024415D"/>
    <w:rsid w:val="002D3DB4"/>
    <w:rsid w:val="004145F4"/>
    <w:rsid w:val="00464D48"/>
    <w:rsid w:val="0051659A"/>
    <w:rsid w:val="00626354"/>
    <w:rsid w:val="007B258F"/>
    <w:rsid w:val="007C30E7"/>
    <w:rsid w:val="00933329"/>
    <w:rsid w:val="00B12969"/>
    <w:rsid w:val="00BD39D6"/>
    <w:rsid w:val="00D571CF"/>
    <w:rsid w:val="00E22DC8"/>
    <w:rsid w:val="00FD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15000004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2019</cp:lastModifiedBy>
  <cp:revision>12</cp:revision>
  <dcterms:created xsi:type="dcterms:W3CDTF">2022-01-28T07:53:00Z</dcterms:created>
  <dcterms:modified xsi:type="dcterms:W3CDTF">2022-07-22T10:53:00Z</dcterms:modified>
</cp:coreProperties>
</file>