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9164D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bookmarkStart w:id="0" w:name="_GoBack"/>
      <w:bookmarkEnd w:id="0"/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Оқулықтарды ұстау тәртібі</w:t>
      </w:r>
    </w:p>
    <w:p w14:paraId="60595C1E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Құрметті  оқушы!</w:t>
      </w: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br/>
        <w:t>Оқулық – санің досың және көмекшің.</w:t>
      </w: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br/>
        <w:t>Онда көп адамдардың еңбегі бар.</w:t>
      </w: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br/>
        <w:t>Оны өзіңнен  кейін кіші достарың да пайдаланатыны</w:t>
      </w:r>
    </w:p>
    <w:p w14:paraId="5F2FC410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есіңде болсын.</w:t>
      </w: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br/>
        <w:t>Оны ұқыпты ұста!</w:t>
      </w:r>
    </w:p>
    <w:p w14:paraId="4681797F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Сен сынып жетекшіңнен оқулықтарды бүкіл оқу жылына алдың.  Оқулықтарды пайдалану тәртібін сақтауыңды өтінемін:</w:t>
      </w:r>
    </w:p>
    <w:p w14:paraId="701ED540" w14:textId="77777777" w:rsidR="007E79A1" w:rsidRPr="007E79A1" w:rsidRDefault="007E79A1" w:rsidP="007E79A1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/>
          <w14:ligatures w14:val="none"/>
        </w:rPr>
        <w:t>Оқулықтарға аты-жөніңді, оқу жылын жаз</w:t>
      </w:r>
    </w:p>
    <w:p w14:paraId="69E7E977" w14:textId="77777777" w:rsidR="007E79A1" w:rsidRPr="007E79A1" w:rsidRDefault="007E79A1" w:rsidP="007E79A1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Оқулықты тыста.</w:t>
      </w:r>
    </w:p>
    <w:p w14:paraId="00F465C2" w14:textId="77777777" w:rsidR="007E79A1" w:rsidRPr="007E79A1" w:rsidRDefault="007E79A1" w:rsidP="007E79A1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Оған бетбелгі  салып қой.</w:t>
      </w:r>
    </w:p>
    <w:p w14:paraId="3AF069B1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34137735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Кітапты сенен кейін басқа адамдардың пайдаланатынын есте сақтау қажет және  кітаптың бетін уқалап, шимайлап, жазулар жазудың қажеті жоқ.</w:t>
      </w:r>
    </w:p>
    <w:p w14:paraId="69D0EB44" w14:textId="77777777" w:rsidR="007E79A1" w:rsidRPr="007E79A1" w:rsidRDefault="007E79A1" w:rsidP="007E79A1">
      <w:pPr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Оқулықтың бетіне қаламмен беттерін белгілеп  жазба.</w:t>
      </w:r>
    </w:p>
    <w:p w14:paraId="0EDE86B1" w14:textId="77777777" w:rsidR="007E79A1" w:rsidRPr="007E79A1" w:rsidRDefault="007E79A1" w:rsidP="007E79A1">
      <w:pPr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Оқулықтың беттерін жыртпа.</w:t>
      </w:r>
    </w:p>
    <w:p w14:paraId="09E1F8DD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3D14F17B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Оқулықты тапсырған кезде барлық жазылған жазуларды өшіріп, қажет болса жыртылған жерлерін желімде. </w:t>
      </w:r>
    </w:p>
    <w:p w14:paraId="6780C230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Кітапты берілген уақыттан көп ұстауға болмайды.  Кітаптың саған ғана емес, кітапханаға келетін басқа балаларға да керек екенін ұмытпау керек.</w:t>
      </w:r>
    </w:p>
    <w:p w14:paraId="51A6A8B8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Егер оқулық жоғалған  немесе бүлінген болса, онда оны жаңа оқулықпен ауыстыру қажет.</w:t>
      </w:r>
    </w:p>
    <w:p w14:paraId="01A3694C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Өзіңді кітапханада қалай ұстау керектігі туралы алты ереже: </w:t>
      </w:r>
    </w:p>
    <w:p w14:paraId="750B42E7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4C127DE5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Амандасу.</w:t>
      </w:r>
    </w:p>
    <w:p w14:paraId="7C74A7CF" w14:textId="77777777" w:rsidR="007E79A1" w:rsidRPr="007E79A1" w:rsidRDefault="007E79A1" w:rsidP="007E79A1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Өзіңді дұрыс ұстауың керек.</w:t>
      </w:r>
    </w:p>
    <w:p w14:paraId="2256A670" w14:textId="77777777" w:rsidR="007E79A1" w:rsidRPr="007E79A1" w:rsidRDefault="007E79A1" w:rsidP="007E79A1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713BE270" w14:textId="77777777" w:rsidR="007E79A1" w:rsidRPr="007E79A1" w:rsidRDefault="007E79A1" w:rsidP="007E79A1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Сыпайы болып, шуламау қажет.</w:t>
      </w:r>
    </w:p>
    <w:p w14:paraId="216AD508" w14:textId="77777777" w:rsidR="007E79A1" w:rsidRPr="007E79A1" w:rsidRDefault="007E79A1" w:rsidP="007E79A1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1A7B4E94" w14:textId="77777777" w:rsidR="007E79A1" w:rsidRPr="007E79A1" w:rsidRDefault="007E79A1" w:rsidP="007E79A1">
      <w:pPr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Кітаптың атын, авторын анық, нақты және қысқаша айту керек.</w:t>
      </w:r>
    </w:p>
    <w:p w14:paraId="07823FDD" w14:textId="77777777" w:rsidR="007E79A1" w:rsidRPr="007E79A1" w:rsidRDefault="007E79A1" w:rsidP="007E79A1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2AD8A853" w14:textId="77777777" w:rsidR="007E79A1" w:rsidRPr="007E79A1" w:rsidRDefault="007E79A1" w:rsidP="007E79A1">
      <w:pPr>
        <w:numPr>
          <w:ilvl w:val="0"/>
          <w:numId w:val="6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Кітапты алған соң «Рахмет» деп айту қажет.</w:t>
      </w:r>
    </w:p>
    <w:p w14:paraId="54BE43FB" w14:textId="77777777" w:rsidR="007E79A1" w:rsidRPr="007E79A1" w:rsidRDefault="007E79A1" w:rsidP="007E79A1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2242C722" w14:textId="77777777" w:rsidR="007E79A1" w:rsidRPr="007E79A1" w:rsidRDefault="007E79A1" w:rsidP="007E79A1">
      <w:pPr>
        <w:numPr>
          <w:ilvl w:val="0"/>
          <w:numId w:val="7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Кітапты белгіленген уақытта тапсыру керек.</w:t>
      </w:r>
    </w:p>
    <w:p w14:paraId="76DE19BF" w14:textId="77777777" w:rsidR="007E79A1" w:rsidRPr="007E79A1" w:rsidRDefault="007E79A1" w:rsidP="007E79A1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418EAFA5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Кітапты  таза ұстаудың бірнеше ережесі:</w:t>
      </w:r>
    </w:p>
    <w:p w14:paraId="19F51F24" w14:textId="77777777" w:rsidR="007E79A1" w:rsidRPr="007E79A1" w:rsidRDefault="007E79A1" w:rsidP="007E79A1">
      <w:pPr>
        <w:numPr>
          <w:ilvl w:val="0"/>
          <w:numId w:val="8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Кітапты таза қолмен ұста.</w:t>
      </w:r>
    </w:p>
    <w:p w14:paraId="6BB86584" w14:textId="77777777" w:rsidR="007E79A1" w:rsidRPr="007E79A1" w:rsidRDefault="007E79A1" w:rsidP="007E79A1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1C1B770F" w14:textId="77777777" w:rsidR="007E79A1" w:rsidRPr="007E79A1" w:rsidRDefault="007E79A1" w:rsidP="007E79A1">
      <w:pPr>
        <w:numPr>
          <w:ilvl w:val="0"/>
          <w:numId w:val="9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Кітапты майыстырма– себебі  беттері жұлынып қалады.</w:t>
      </w:r>
    </w:p>
    <w:p w14:paraId="64B348E6" w14:textId="77777777" w:rsidR="007E79A1" w:rsidRPr="007E79A1" w:rsidRDefault="007E79A1" w:rsidP="007E79A1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4D008036" w14:textId="77777777" w:rsidR="007E79A1" w:rsidRPr="007E79A1" w:rsidRDefault="007E79A1" w:rsidP="007E79A1">
      <w:pPr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Кітаптың ішіне қарындаш пен басқа да заттарды салма. Одан тігісі жыртылып кетеді</w:t>
      </w:r>
    </w:p>
    <w:p w14:paraId="27437D99" w14:textId="77777777" w:rsidR="007E79A1" w:rsidRPr="007E79A1" w:rsidRDefault="007E79A1" w:rsidP="007E79A1">
      <w:pPr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63361239" w14:textId="77777777" w:rsidR="007E79A1" w:rsidRPr="007E79A1" w:rsidRDefault="007E79A1" w:rsidP="007E79A1">
      <w:pPr>
        <w:numPr>
          <w:ilvl w:val="0"/>
          <w:numId w:val="1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Кітаптың беттерін бүкпей, бетбелгіні  пайдалан.</w:t>
      </w:r>
    </w:p>
    <w:p w14:paraId="2C660507" w14:textId="77777777" w:rsidR="007E79A1" w:rsidRPr="007E79A1" w:rsidRDefault="007E79A1" w:rsidP="007E79A1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60DB9BBB" w14:textId="77777777" w:rsidR="007E79A1" w:rsidRPr="007E79A1" w:rsidRDefault="007E79A1" w:rsidP="007E79A1">
      <w:pPr>
        <w:numPr>
          <w:ilvl w:val="0"/>
          <w:numId w:val="1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Тамақ ішіп отырып кітап оқыма.</w:t>
      </w:r>
    </w:p>
    <w:p w14:paraId="63F24BFE" w14:textId="77777777" w:rsidR="007E79A1" w:rsidRPr="007E79A1" w:rsidRDefault="007E79A1" w:rsidP="007E79A1">
      <w:pPr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615A412A" w14:textId="77777777" w:rsidR="007E79A1" w:rsidRPr="007E79A1" w:rsidRDefault="007E79A1" w:rsidP="007E79A1">
      <w:pPr>
        <w:numPr>
          <w:ilvl w:val="0"/>
          <w:numId w:val="1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Кітап пен оқулық көпке дейін сақталуы үшін тыстап қой.</w:t>
      </w:r>
    </w:p>
    <w:p w14:paraId="5E82C5B1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59E7048C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/>
          <w14:ligatures w14:val="none"/>
        </w:rPr>
        <w:t>Кітапты ұстау тәртібі:</w:t>
      </w:r>
    </w:p>
    <w:p w14:paraId="0EA64242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1. Кітапты суламау керек – одан беттері бүлініп, тігісі бұзылады.</w:t>
      </w:r>
    </w:p>
    <w:p w14:paraId="1B4897D3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2. Кітапханаға бара жатсаң – оны жауын мен қардан қорғайтын  пакетке сал.</w:t>
      </w:r>
    </w:p>
    <w:p w14:paraId="4AF535D2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3. Кітапты тамақ ішіп отырып оқыма. Егер кітапты тарелканың жанына қойсаң, беттерінде  тазаланбайтын  майлы дақтар пайда болады. </w:t>
      </w:r>
    </w:p>
    <w:p w14:paraId="3C1E8DA9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4. Кітапты оқып бастамас бұрын, оны қағазға орап немесе тыстап алу керек.</w:t>
      </w:r>
    </w:p>
    <w:p w14:paraId="7B2D5419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lastRenderedPageBreak/>
        <w:t>5. Кітапты  ашық тастама, беттерін бүкпе.</w:t>
      </w:r>
    </w:p>
    <w:p w14:paraId="15003CC5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6. Егер кітапты оқып болған соң бірдеңе жазғың келсе, альбомға немесе арнайы дәптерге жаз.  </w:t>
      </w:r>
    </w:p>
    <w:p w14:paraId="45280471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7. Кітапты лақтырып тастама– беттері жыртылып қалуы мүмкін.</w:t>
      </w:r>
    </w:p>
    <w:p w14:paraId="2B3F49B4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8. Кітапты мұқият ұстау керек.</w:t>
      </w:r>
    </w:p>
    <w:p w14:paraId="35FB5263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 </w:t>
      </w:r>
    </w:p>
    <w:p w14:paraId="05946B32" w14:textId="77777777" w:rsidR="007E79A1" w:rsidRPr="007E79A1" w:rsidRDefault="007E79A1" w:rsidP="007E79A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/>
          <w14:ligatures w14:val="none"/>
        </w:rPr>
        <w:t>Оқырманның міндеті:</w:t>
      </w:r>
    </w:p>
    <w:p w14:paraId="29E11EBA" w14:textId="77777777" w:rsidR="007E79A1" w:rsidRPr="007E79A1" w:rsidRDefault="007E79A1" w:rsidP="007E79A1">
      <w:pPr>
        <w:numPr>
          <w:ilvl w:val="0"/>
          <w:numId w:val="1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Кітапхананы пайдалану ережелерін сақтау;</w:t>
      </w: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br/>
        <w:t>Кітапхана қорынан алған басылымдарды ұқыпты  ұстау (беттеріне жазбау, шимайламау, жыртпау, бүкпеу);</w:t>
      </w:r>
    </w:p>
    <w:p w14:paraId="3C649CF0" w14:textId="77777777" w:rsidR="007E79A1" w:rsidRPr="007E79A1" w:rsidRDefault="007E79A1" w:rsidP="007E79A1">
      <w:pPr>
        <w:numPr>
          <w:ilvl w:val="0"/>
          <w:numId w:val="1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Оларды белгіленген уақытта тапсыру, кітапханадан шығармау.</w:t>
      </w:r>
    </w:p>
    <w:p w14:paraId="7AE57515" w14:textId="77777777" w:rsidR="007E79A1" w:rsidRPr="007E79A1" w:rsidRDefault="007E79A1" w:rsidP="007E79A1">
      <w:pPr>
        <w:numPr>
          <w:ilvl w:val="0"/>
          <w:numId w:val="1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Кітапты алған соң оны мұқият қарап шығып, егер бүлінген жері болса, тиісті жазбалар жасайтын кітапханашыға хабарлау.</w:t>
      </w:r>
    </w:p>
    <w:p w14:paraId="4FC994EC" w14:textId="77777777" w:rsidR="007E79A1" w:rsidRPr="007E79A1" w:rsidRDefault="007E79A1" w:rsidP="007E79A1">
      <w:pPr>
        <w:numPr>
          <w:ilvl w:val="0"/>
          <w:numId w:val="1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Әдебиетті ашық қол жетімді фонда орналастыру тәртібін бұзбау .</w:t>
      </w:r>
    </w:p>
    <w:p w14:paraId="036309F7" w14:textId="77777777" w:rsidR="007E79A1" w:rsidRPr="007E79A1" w:rsidRDefault="007E79A1" w:rsidP="007E79A1">
      <w:pPr>
        <w:numPr>
          <w:ilvl w:val="0"/>
          <w:numId w:val="1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Кітапханада тыныштық пен тәртіпті сақтау, кітапханаға үлкен сөмкелер кіргізбеу. </w:t>
      </w:r>
    </w:p>
    <w:p w14:paraId="0981EF3F" w14:textId="77777777" w:rsidR="007E79A1" w:rsidRPr="007E79A1" w:rsidRDefault="007E79A1" w:rsidP="007E79A1">
      <w:pPr>
        <w:numPr>
          <w:ilvl w:val="0"/>
          <w:numId w:val="1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Мектептен шығып кеткен кезде кітапханаға өзінің атына жазылған басылымдар мен басқа да құжаттарды қайтару. </w:t>
      </w:r>
    </w:p>
    <w:p w14:paraId="58C4054C" w14:textId="77777777" w:rsidR="007E79A1" w:rsidRPr="007E79A1" w:rsidRDefault="007E79A1" w:rsidP="007E79A1">
      <w:pPr>
        <w:numPr>
          <w:ilvl w:val="0"/>
          <w:numId w:val="1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Мектептен кеткен оқушыларға жеке  істері кітапханадан алынған әдебиеті қайтарылған соң ғана беріледі , мектеп қызметкерлеріне қол жинау парағына қол қойылған соң ғана беріледі.</w:t>
      </w:r>
    </w:p>
    <w:p w14:paraId="730C2466" w14:textId="77777777" w:rsidR="007E79A1" w:rsidRPr="007E79A1" w:rsidRDefault="007E79A1" w:rsidP="007E79A1">
      <w:pPr>
        <w:numPr>
          <w:ilvl w:val="0"/>
          <w:numId w:val="1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</w:pPr>
      <w:r w:rsidRPr="007E79A1">
        <w:rPr>
          <w:rFonts w:ascii="Verdana" w:eastAsia="Times New Roman" w:hAnsi="Verdana" w:cs="Times New Roman"/>
          <w:color w:val="000000"/>
          <w:kern w:val="0"/>
          <w:sz w:val="21"/>
          <w:szCs w:val="21"/>
          <w:lang/>
          <w14:ligatures w14:val="none"/>
        </w:rPr>
        <w:t>Басылымдар  мен басқа да құжаттар бүлінген немесе жоғалған жағдайда  дәл сондай  басылымдар  көшірмелерімен  немесе кітапхана толыққанды деп ес</w:t>
      </w:r>
    </w:p>
    <w:p w14:paraId="26C60EED" w14:textId="77777777" w:rsidR="00B456B3" w:rsidRDefault="00B456B3"/>
    <w:sectPr w:rsidR="00B456B3" w:rsidSect="005435D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9E2"/>
    <w:multiLevelType w:val="multilevel"/>
    <w:tmpl w:val="D9AA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C24B8"/>
    <w:multiLevelType w:val="multilevel"/>
    <w:tmpl w:val="C5EE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E4402"/>
    <w:multiLevelType w:val="multilevel"/>
    <w:tmpl w:val="6AD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20DCD"/>
    <w:multiLevelType w:val="multilevel"/>
    <w:tmpl w:val="6BDE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F7FC2"/>
    <w:multiLevelType w:val="multilevel"/>
    <w:tmpl w:val="0F14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946E1"/>
    <w:multiLevelType w:val="multilevel"/>
    <w:tmpl w:val="DA4E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006BE"/>
    <w:multiLevelType w:val="multilevel"/>
    <w:tmpl w:val="8970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C26F8"/>
    <w:multiLevelType w:val="multilevel"/>
    <w:tmpl w:val="8816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55BED"/>
    <w:multiLevelType w:val="multilevel"/>
    <w:tmpl w:val="A884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F68AB"/>
    <w:multiLevelType w:val="multilevel"/>
    <w:tmpl w:val="7CD0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281F1F"/>
    <w:multiLevelType w:val="multilevel"/>
    <w:tmpl w:val="34D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9A364C"/>
    <w:multiLevelType w:val="multilevel"/>
    <w:tmpl w:val="8786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480370"/>
    <w:multiLevelType w:val="multilevel"/>
    <w:tmpl w:val="078A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77176F"/>
    <w:multiLevelType w:val="multilevel"/>
    <w:tmpl w:val="5884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12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B4"/>
    <w:rsid w:val="003743B4"/>
    <w:rsid w:val="005435D6"/>
    <w:rsid w:val="005F457F"/>
    <w:rsid w:val="007E79A1"/>
    <w:rsid w:val="00824648"/>
    <w:rsid w:val="00B456B3"/>
    <w:rsid w:val="00E8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A0B70-1EF3-4E35-8A61-520ECE73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2024-11-21T07:02:00Z</dcterms:created>
  <dcterms:modified xsi:type="dcterms:W3CDTF">2024-11-21T10:59:00Z</dcterms:modified>
</cp:coreProperties>
</file>